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79B3" w14:textId="77777777" w:rsidR="00311DD3" w:rsidRDefault="00311DD3">
      <w:pPr>
        <w:rPr>
          <w:rFonts w:hint="eastAsia"/>
        </w:rPr>
      </w:pPr>
    </w:p>
    <w:p w14:paraId="1F86360A" w14:textId="77777777" w:rsidR="00311DD3" w:rsidRDefault="00311DD3">
      <w:pPr>
        <w:rPr>
          <w:rFonts w:hint="eastAsia"/>
        </w:rPr>
      </w:pPr>
      <w:r>
        <w:rPr>
          <w:rFonts w:hint="eastAsia"/>
        </w:rPr>
        <w:tab/>
        <w:t>专心一志的意思</w:t>
      </w:r>
    </w:p>
    <w:p w14:paraId="2C74208D" w14:textId="77777777" w:rsidR="00311DD3" w:rsidRDefault="00311DD3">
      <w:pPr>
        <w:rPr>
          <w:rFonts w:hint="eastAsia"/>
        </w:rPr>
      </w:pPr>
    </w:p>
    <w:p w14:paraId="0151AAB3" w14:textId="77777777" w:rsidR="00311DD3" w:rsidRDefault="00311DD3">
      <w:pPr>
        <w:rPr>
          <w:rFonts w:hint="eastAsia"/>
        </w:rPr>
      </w:pPr>
    </w:p>
    <w:p w14:paraId="0067C9E3" w14:textId="77777777" w:rsidR="00311DD3" w:rsidRDefault="00311DD3">
      <w:pPr>
        <w:rPr>
          <w:rFonts w:hint="eastAsia"/>
        </w:rPr>
      </w:pPr>
      <w:r>
        <w:rPr>
          <w:rFonts w:hint="eastAsia"/>
        </w:rPr>
        <w:tab/>
        <w:t>“专心一志”是一个充满力量与深度的成语，它蕴含了人类追求目标、实现梦想所必需的精神品质。这个成语不仅在日常用语中频繁出现，更在文学、教育、心理学等多个领域中被广泛引用，成为激励人们追求卓越、坚持不懈的重要精神支柱。</w:t>
      </w:r>
    </w:p>
    <w:p w14:paraId="4EE0F192" w14:textId="77777777" w:rsidR="00311DD3" w:rsidRDefault="00311DD3">
      <w:pPr>
        <w:rPr>
          <w:rFonts w:hint="eastAsia"/>
        </w:rPr>
      </w:pPr>
    </w:p>
    <w:p w14:paraId="6C4D3764" w14:textId="77777777" w:rsidR="00311DD3" w:rsidRDefault="00311DD3">
      <w:pPr>
        <w:rPr>
          <w:rFonts w:hint="eastAsia"/>
        </w:rPr>
      </w:pPr>
    </w:p>
    <w:p w14:paraId="2DE0BA50" w14:textId="77777777" w:rsidR="00311DD3" w:rsidRDefault="00311DD3">
      <w:pPr>
        <w:rPr>
          <w:rFonts w:hint="eastAsia"/>
        </w:rPr>
      </w:pPr>
    </w:p>
    <w:p w14:paraId="53874816" w14:textId="77777777" w:rsidR="00311DD3" w:rsidRDefault="00311DD3">
      <w:pPr>
        <w:rPr>
          <w:rFonts w:hint="eastAsia"/>
        </w:rPr>
      </w:pPr>
      <w:r>
        <w:rPr>
          <w:rFonts w:hint="eastAsia"/>
        </w:rPr>
        <w:tab/>
        <w:t>专心一志的字面解读</w:t>
      </w:r>
    </w:p>
    <w:p w14:paraId="04774414" w14:textId="77777777" w:rsidR="00311DD3" w:rsidRDefault="00311DD3">
      <w:pPr>
        <w:rPr>
          <w:rFonts w:hint="eastAsia"/>
        </w:rPr>
      </w:pPr>
    </w:p>
    <w:p w14:paraId="0F74B4F3" w14:textId="77777777" w:rsidR="00311DD3" w:rsidRDefault="00311DD3">
      <w:pPr>
        <w:rPr>
          <w:rFonts w:hint="eastAsia"/>
        </w:rPr>
      </w:pPr>
    </w:p>
    <w:p w14:paraId="2EA87168" w14:textId="77777777" w:rsidR="00311DD3" w:rsidRDefault="00311DD3">
      <w:pPr>
        <w:rPr>
          <w:rFonts w:hint="eastAsia"/>
        </w:rPr>
      </w:pPr>
      <w:r>
        <w:rPr>
          <w:rFonts w:hint="eastAsia"/>
        </w:rPr>
        <w:tab/>
        <w:t>从字面意义上看，“专心一志”由“专心”和“一志”两部分组成。其中，“专心”指的是将心思、注意力完全集中于某一事物上，不受外界干扰；“一志”则强调目标的单一性和坚定性，即一心一意地追求某个目标，不轻易改变。因此，“专心一志”整体上表达了一种全神贯注、矢志不渝的精神状态。</w:t>
      </w:r>
    </w:p>
    <w:p w14:paraId="7A0B0CA5" w14:textId="77777777" w:rsidR="00311DD3" w:rsidRDefault="00311DD3">
      <w:pPr>
        <w:rPr>
          <w:rFonts w:hint="eastAsia"/>
        </w:rPr>
      </w:pPr>
    </w:p>
    <w:p w14:paraId="7FFF7A5B" w14:textId="77777777" w:rsidR="00311DD3" w:rsidRDefault="00311DD3">
      <w:pPr>
        <w:rPr>
          <w:rFonts w:hint="eastAsia"/>
        </w:rPr>
      </w:pPr>
    </w:p>
    <w:p w14:paraId="085197AD" w14:textId="77777777" w:rsidR="00311DD3" w:rsidRDefault="00311DD3">
      <w:pPr>
        <w:rPr>
          <w:rFonts w:hint="eastAsia"/>
        </w:rPr>
      </w:pPr>
    </w:p>
    <w:p w14:paraId="2390F820" w14:textId="77777777" w:rsidR="00311DD3" w:rsidRDefault="00311DD3">
      <w:pPr>
        <w:rPr>
          <w:rFonts w:hint="eastAsia"/>
        </w:rPr>
      </w:pPr>
      <w:r>
        <w:rPr>
          <w:rFonts w:hint="eastAsia"/>
        </w:rPr>
        <w:tab/>
        <w:t>专心一志的精神内涵</w:t>
      </w:r>
    </w:p>
    <w:p w14:paraId="07E552F4" w14:textId="77777777" w:rsidR="00311DD3" w:rsidRDefault="00311DD3">
      <w:pPr>
        <w:rPr>
          <w:rFonts w:hint="eastAsia"/>
        </w:rPr>
      </w:pPr>
    </w:p>
    <w:p w14:paraId="7B38FFF9" w14:textId="77777777" w:rsidR="00311DD3" w:rsidRDefault="00311DD3">
      <w:pPr>
        <w:rPr>
          <w:rFonts w:hint="eastAsia"/>
        </w:rPr>
      </w:pPr>
    </w:p>
    <w:p w14:paraId="067EEC88" w14:textId="77777777" w:rsidR="00311DD3" w:rsidRDefault="00311DD3">
      <w:pPr>
        <w:rPr>
          <w:rFonts w:hint="eastAsia"/>
        </w:rPr>
      </w:pPr>
      <w:r>
        <w:rPr>
          <w:rFonts w:hint="eastAsia"/>
        </w:rPr>
        <w:tab/>
        <w:t>在精神层面上，“专心一志”体现了人类对于目标的执着追求和对于成功的坚定信念。它要求人们在面对困难和挑战时，能够保持冷静、坚定，不被外界的诱惑和干扰所动摇。同时，“专心一志”也鼓励人们勇于面对自己的不足和缺陷，通过不断努力和持续改进，最终实现自我超越和成长。</w:t>
      </w:r>
    </w:p>
    <w:p w14:paraId="40C66302" w14:textId="77777777" w:rsidR="00311DD3" w:rsidRDefault="00311DD3">
      <w:pPr>
        <w:rPr>
          <w:rFonts w:hint="eastAsia"/>
        </w:rPr>
      </w:pPr>
    </w:p>
    <w:p w14:paraId="10880AF3" w14:textId="77777777" w:rsidR="00311DD3" w:rsidRDefault="00311DD3">
      <w:pPr>
        <w:rPr>
          <w:rFonts w:hint="eastAsia"/>
        </w:rPr>
      </w:pPr>
    </w:p>
    <w:p w14:paraId="2616C592" w14:textId="77777777" w:rsidR="00311DD3" w:rsidRDefault="00311DD3">
      <w:pPr>
        <w:rPr>
          <w:rFonts w:hint="eastAsia"/>
        </w:rPr>
      </w:pPr>
    </w:p>
    <w:p w14:paraId="50832ADE" w14:textId="77777777" w:rsidR="00311DD3" w:rsidRDefault="00311DD3">
      <w:pPr>
        <w:rPr>
          <w:rFonts w:hint="eastAsia"/>
        </w:rPr>
      </w:pPr>
      <w:r>
        <w:rPr>
          <w:rFonts w:hint="eastAsia"/>
        </w:rPr>
        <w:tab/>
        <w:t>专心一志在教育领域的应用</w:t>
      </w:r>
    </w:p>
    <w:p w14:paraId="367D8B25" w14:textId="77777777" w:rsidR="00311DD3" w:rsidRDefault="00311DD3">
      <w:pPr>
        <w:rPr>
          <w:rFonts w:hint="eastAsia"/>
        </w:rPr>
      </w:pPr>
    </w:p>
    <w:p w14:paraId="55607915" w14:textId="77777777" w:rsidR="00311DD3" w:rsidRDefault="00311DD3">
      <w:pPr>
        <w:rPr>
          <w:rFonts w:hint="eastAsia"/>
        </w:rPr>
      </w:pPr>
    </w:p>
    <w:p w14:paraId="09FA46D9" w14:textId="77777777" w:rsidR="00311DD3" w:rsidRDefault="00311DD3">
      <w:pPr>
        <w:rPr>
          <w:rFonts w:hint="eastAsia"/>
        </w:rPr>
      </w:pPr>
      <w:r>
        <w:rPr>
          <w:rFonts w:hint="eastAsia"/>
        </w:rPr>
        <w:tab/>
        <w:t>在教育领域，“专心一志”被视为学习成功的关键要素之一。它要求学生在学习过程中保持高度的专注力和自律性，不被外界因素所干扰。同时，“专心一志”也鼓励学生树立明确的学习目标，并制定切实可行的学习计划，通过不断努力和实践，逐步提高自己的学习能力和水平。</w:t>
      </w:r>
    </w:p>
    <w:p w14:paraId="06EDCBE6" w14:textId="77777777" w:rsidR="00311DD3" w:rsidRDefault="00311DD3">
      <w:pPr>
        <w:rPr>
          <w:rFonts w:hint="eastAsia"/>
        </w:rPr>
      </w:pPr>
    </w:p>
    <w:p w14:paraId="71CC9391" w14:textId="77777777" w:rsidR="00311DD3" w:rsidRDefault="00311DD3">
      <w:pPr>
        <w:rPr>
          <w:rFonts w:hint="eastAsia"/>
        </w:rPr>
      </w:pPr>
    </w:p>
    <w:p w14:paraId="28F3FB83" w14:textId="77777777" w:rsidR="00311DD3" w:rsidRDefault="00311DD3">
      <w:pPr>
        <w:rPr>
          <w:rFonts w:hint="eastAsia"/>
        </w:rPr>
      </w:pPr>
    </w:p>
    <w:p w14:paraId="5084A3C0" w14:textId="77777777" w:rsidR="00311DD3" w:rsidRDefault="00311DD3">
      <w:pPr>
        <w:rPr>
          <w:rFonts w:hint="eastAsia"/>
        </w:rPr>
      </w:pPr>
      <w:r>
        <w:rPr>
          <w:rFonts w:hint="eastAsia"/>
        </w:rPr>
        <w:tab/>
        <w:t>专心一志在职业发展的启示</w:t>
      </w:r>
    </w:p>
    <w:p w14:paraId="69F23E08" w14:textId="77777777" w:rsidR="00311DD3" w:rsidRDefault="00311DD3">
      <w:pPr>
        <w:rPr>
          <w:rFonts w:hint="eastAsia"/>
        </w:rPr>
      </w:pPr>
    </w:p>
    <w:p w14:paraId="519F318B" w14:textId="77777777" w:rsidR="00311DD3" w:rsidRDefault="00311DD3">
      <w:pPr>
        <w:rPr>
          <w:rFonts w:hint="eastAsia"/>
        </w:rPr>
      </w:pPr>
    </w:p>
    <w:p w14:paraId="253CE26C" w14:textId="77777777" w:rsidR="00311DD3" w:rsidRDefault="00311DD3">
      <w:pPr>
        <w:rPr>
          <w:rFonts w:hint="eastAsia"/>
        </w:rPr>
      </w:pPr>
      <w:r>
        <w:rPr>
          <w:rFonts w:hint="eastAsia"/>
        </w:rPr>
        <w:tab/>
        <w:t>在职业发展方面，“专心一志”同样具有重要意义。它要求职场人士在面对复杂多变的工作环境时，能够保持清晰的头脑和坚定的信念，不被短期的困难和挫折所击倒。同时，“专心一志”也鼓励职场人士不断学习和提升自己的专业技能和综合素质，以适应不断变化的市场需求和职业挑战。</w:t>
      </w:r>
    </w:p>
    <w:p w14:paraId="0CCDF8CD" w14:textId="77777777" w:rsidR="00311DD3" w:rsidRDefault="00311DD3">
      <w:pPr>
        <w:rPr>
          <w:rFonts w:hint="eastAsia"/>
        </w:rPr>
      </w:pPr>
    </w:p>
    <w:p w14:paraId="10D6FC65" w14:textId="77777777" w:rsidR="00311DD3" w:rsidRDefault="00311DD3">
      <w:pPr>
        <w:rPr>
          <w:rFonts w:hint="eastAsia"/>
        </w:rPr>
      </w:pPr>
    </w:p>
    <w:p w14:paraId="09D1C88C" w14:textId="77777777" w:rsidR="00311DD3" w:rsidRDefault="00311DD3">
      <w:pPr>
        <w:rPr>
          <w:rFonts w:hint="eastAsia"/>
        </w:rPr>
      </w:pPr>
    </w:p>
    <w:p w14:paraId="46737CCD" w14:textId="77777777" w:rsidR="00311DD3" w:rsidRDefault="00311DD3">
      <w:pPr>
        <w:rPr>
          <w:rFonts w:hint="eastAsia"/>
        </w:rPr>
      </w:pPr>
      <w:r>
        <w:rPr>
          <w:rFonts w:hint="eastAsia"/>
        </w:rPr>
        <w:tab/>
        <w:t>最后的总结：践行专心一志，成就非凡人生</w:t>
      </w:r>
    </w:p>
    <w:p w14:paraId="06A0ADF5" w14:textId="77777777" w:rsidR="00311DD3" w:rsidRDefault="00311DD3">
      <w:pPr>
        <w:rPr>
          <w:rFonts w:hint="eastAsia"/>
        </w:rPr>
      </w:pPr>
    </w:p>
    <w:p w14:paraId="3850BBA0" w14:textId="77777777" w:rsidR="00311DD3" w:rsidRDefault="00311DD3">
      <w:pPr>
        <w:rPr>
          <w:rFonts w:hint="eastAsia"/>
        </w:rPr>
      </w:pPr>
    </w:p>
    <w:p w14:paraId="27741FF1" w14:textId="77777777" w:rsidR="00311DD3" w:rsidRDefault="00311DD3">
      <w:pPr>
        <w:rPr>
          <w:rFonts w:hint="eastAsia"/>
        </w:rPr>
      </w:pPr>
      <w:r>
        <w:rPr>
          <w:rFonts w:hint="eastAsia"/>
        </w:rPr>
        <w:tab/>
        <w:t>“专心一志”不仅是一个充满力量与深度的成语，更是一种积极向上、追求卓越的精神品质。它要求我们在面对生活中的各种挑战和机遇时，能够保持专注、坚定和自律，通过不断努力和实践，最终实现自己的梦想和目标。让我们携手践行“专心一志”的精神，共同书写属于自己的非凡人生篇章！</w:t>
      </w:r>
    </w:p>
    <w:p w14:paraId="12F5CA2A" w14:textId="77777777" w:rsidR="00311DD3" w:rsidRDefault="00311DD3">
      <w:pPr>
        <w:rPr>
          <w:rFonts w:hint="eastAsia"/>
        </w:rPr>
      </w:pPr>
    </w:p>
    <w:p w14:paraId="51EC5D73" w14:textId="77777777" w:rsidR="00311DD3" w:rsidRDefault="00311DD3">
      <w:pPr>
        <w:rPr>
          <w:rFonts w:hint="eastAsia"/>
        </w:rPr>
      </w:pPr>
    </w:p>
    <w:p w14:paraId="25A9FFD4" w14:textId="77777777" w:rsidR="00311DD3" w:rsidRDefault="00311D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DDC88" w14:textId="73C9F431" w:rsidR="00687888" w:rsidRDefault="00687888"/>
    <w:sectPr w:rsidR="00687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88"/>
    <w:rsid w:val="00311DD3"/>
    <w:rsid w:val="0068788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1625B-F124-4D32-89BE-E7894A31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