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4541" w14:textId="77777777" w:rsidR="008035C7" w:rsidRDefault="008035C7">
      <w:pPr>
        <w:rPr>
          <w:rFonts w:hint="eastAsia"/>
        </w:rPr>
      </w:pPr>
      <w:r>
        <w:rPr>
          <w:rFonts w:hint="eastAsia"/>
        </w:rPr>
        <w:t>引言</w:t>
      </w:r>
    </w:p>
    <w:p w14:paraId="1F4026F4" w14:textId="77777777" w:rsidR="008035C7" w:rsidRDefault="008035C7">
      <w:pPr>
        <w:rPr>
          <w:rFonts w:hint="eastAsia"/>
        </w:rPr>
      </w:pPr>
      <w:r>
        <w:rPr>
          <w:rFonts w:hint="eastAsia"/>
        </w:rPr>
        <w:t>在语言的广阔海洋中，每一个词语都有其独特的意义和韵味。今天，我们不探讨“沁凉阐释悔恨茫然无措”的拼音，而是深入探索这一主题背后的深层含义和文化价值。通过这种方式，我们可以更好地理解这些词汇所承载的情感和故事。</w:t>
      </w:r>
    </w:p>
    <w:p w14:paraId="0DC82010" w14:textId="77777777" w:rsidR="008035C7" w:rsidRDefault="008035C7">
      <w:pPr>
        <w:rPr>
          <w:rFonts w:hint="eastAsia"/>
        </w:rPr>
      </w:pPr>
    </w:p>
    <w:p w14:paraId="1EDD1FA0" w14:textId="77777777" w:rsidR="008035C7" w:rsidRDefault="008035C7">
      <w:pPr>
        <w:rPr>
          <w:rFonts w:hint="eastAsia"/>
        </w:rPr>
      </w:pPr>
      <w:r>
        <w:rPr>
          <w:rFonts w:hint="eastAsia"/>
        </w:rPr>
        <w:t>情感的表达与文化背景</w:t>
      </w:r>
    </w:p>
    <w:p w14:paraId="09B5A6CE" w14:textId="77777777" w:rsidR="008035C7" w:rsidRDefault="008035C7">
      <w:pPr>
        <w:rPr>
          <w:rFonts w:hint="eastAsia"/>
        </w:rPr>
      </w:pPr>
      <w:r>
        <w:rPr>
          <w:rFonts w:hint="eastAsia"/>
        </w:rPr>
        <w:t>“沁凉”一词往往用来形容一种清新、凉爽的感觉，但它也可以隐喻内心深处的感受。“阐释”则代表了对某种概念或情感的解释与说明。当我们把这些词语组合在一起时，似乎是在尝试用言语捕捉那些难以言说的情感体验。这种表达方式不仅反映了汉语的丰富性，也展示了人类共通的情感世界。</w:t>
      </w:r>
    </w:p>
    <w:p w14:paraId="075BA803" w14:textId="77777777" w:rsidR="008035C7" w:rsidRDefault="008035C7">
      <w:pPr>
        <w:rPr>
          <w:rFonts w:hint="eastAsia"/>
        </w:rPr>
      </w:pPr>
    </w:p>
    <w:p w14:paraId="58835F32" w14:textId="77777777" w:rsidR="008035C7" w:rsidRDefault="008035C7">
      <w:pPr>
        <w:rPr>
          <w:rFonts w:hint="eastAsia"/>
        </w:rPr>
      </w:pPr>
      <w:r>
        <w:rPr>
          <w:rFonts w:hint="eastAsia"/>
        </w:rPr>
        <w:t>悔恨与茫然的情感分析</w:t>
      </w:r>
    </w:p>
    <w:p w14:paraId="57DCF817" w14:textId="77777777" w:rsidR="008035C7" w:rsidRDefault="008035C7">
      <w:pPr>
        <w:rPr>
          <w:rFonts w:hint="eastAsia"/>
        </w:rPr>
      </w:pPr>
      <w:r>
        <w:rPr>
          <w:rFonts w:hint="eastAsia"/>
        </w:rPr>
        <w:t>悔恨是一种复杂而深刻的情感，它包含了对自己过去行为的反思和遗憾。而茫然无措，则是对未来方向的不确定性和迷茫感。这两种情感交织在一起，构成了人们在面对生活挑战时的常见心理状态。通过对这些情感的深入探讨，可以帮助我们更好地理解自我，并找到前进的方向。</w:t>
      </w:r>
    </w:p>
    <w:p w14:paraId="02D6043A" w14:textId="77777777" w:rsidR="008035C7" w:rsidRDefault="008035C7">
      <w:pPr>
        <w:rPr>
          <w:rFonts w:hint="eastAsia"/>
        </w:rPr>
      </w:pPr>
    </w:p>
    <w:p w14:paraId="57854FF8" w14:textId="77777777" w:rsidR="008035C7" w:rsidRDefault="008035C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B71EDE" w14:textId="77777777" w:rsidR="008035C7" w:rsidRDefault="008035C7">
      <w:pPr>
        <w:rPr>
          <w:rFonts w:hint="eastAsia"/>
        </w:rPr>
      </w:pPr>
      <w:r>
        <w:rPr>
          <w:rFonts w:hint="eastAsia"/>
        </w:rPr>
        <w:t>许多优秀的文学作品都善于捕捉并描绘这样的情感状态。例如，在一些现代小说中，作者们通过细腻的笔触展现了人物内心的挣扎与成长。这样的描写不仅让读者感受到角色的真实与立体，同时也引起了共鸣，使读者能够从中获得启示和力量。</w:t>
      </w:r>
    </w:p>
    <w:p w14:paraId="3356FB10" w14:textId="77777777" w:rsidR="008035C7" w:rsidRDefault="008035C7">
      <w:pPr>
        <w:rPr>
          <w:rFonts w:hint="eastAsia"/>
        </w:rPr>
      </w:pPr>
    </w:p>
    <w:p w14:paraId="4BC28DF2" w14:textId="77777777" w:rsidR="008035C7" w:rsidRDefault="008035C7">
      <w:pPr>
        <w:rPr>
          <w:rFonts w:hint="eastAsia"/>
        </w:rPr>
      </w:pPr>
      <w:r>
        <w:rPr>
          <w:rFonts w:hint="eastAsia"/>
        </w:rPr>
        <w:t>最后的总结</w:t>
      </w:r>
    </w:p>
    <w:p w14:paraId="19ACDED2" w14:textId="77777777" w:rsidR="008035C7" w:rsidRDefault="008035C7">
      <w:pPr>
        <w:rPr>
          <w:rFonts w:hint="eastAsia"/>
        </w:rPr>
      </w:pPr>
      <w:r>
        <w:rPr>
          <w:rFonts w:hint="eastAsia"/>
        </w:rPr>
        <w:t>虽然今天我们没有直接讨论“沁凉阐释悔恨茫然无措”的拼音，但通过对其背后的文化和情感层面的探究，我们发现这不仅仅是一组简单的词汇。它们是人类情感世界的缩影，也是我们理解和感受这个世界的重要工具。希望这次的分享能让大家对这些词汇有更深的认识和感悟。</w:t>
      </w:r>
    </w:p>
    <w:p w14:paraId="72CAF9CA" w14:textId="77777777" w:rsidR="008035C7" w:rsidRDefault="008035C7">
      <w:pPr>
        <w:rPr>
          <w:rFonts w:hint="eastAsia"/>
        </w:rPr>
      </w:pPr>
    </w:p>
    <w:p w14:paraId="2757894F" w14:textId="77777777" w:rsidR="008035C7" w:rsidRDefault="008035C7">
      <w:pPr>
        <w:rPr>
          <w:rFonts w:hint="eastAsia"/>
        </w:rPr>
      </w:pPr>
    </w:p>
    <w:p w14:paraId="552222F2" w14:textId="77777777" w:rsidR="008035C7" w:rsidRDefault="0080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D3E02" w14:textId="643B61C1" w:rsidR="00F2286C" w:rsidRDefault="00F2286C"/>
    <w:sectPr w:rsidR="00F2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C"/>
    <w:rsid w:val="008035C7"/>
    <w:rsid w:val="00A20F39"/>
    <w:rsid w:val="00F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287B-E069-4A45-A30A-82CBF03C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