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8D4C" w14:textId="77777777" w:rsidR="003E4154" w:rsidRDefault="003E4154">
      <w:pPr>
        <w:rPr>
          <w:rFonts w:hint="eastAsia"/>
        </w:rPr>
      </w:pPr>
      <w:r>
        <w:rPr>
          <w:rFonts w:hint="eastAsia"/>
        </w:rPr>
        <w:t>一个小孩的拼音</w:t>
      </w:r>
    </w:p>
    <w:p w14:paraId="5F27A0E6" w14:textId="77777777" w:rsidR="003E4154" w:rsidRDefault="003E4154">
      <w:pPr>
        <w:rPr>
          <w:rFonts w:hint="eastAsia"/>
        </w:rPr>
      </w:pPr>
      <w:r>
        <w:rPr>
          <w:rFonts w:hint="eastAsia"/>
        </w:rPr>
        <w:t>在学习汉字的过程中，拼音作为汉语的辅助工具，对孩子们来说是一个既有趣又具挑战性的部分。每个孩子在开始接触汉字之前，都会经历一段通过拼音来理解语言的过程。这不仅有助于他们认字，还为日后阅读和写作打下坚实的基础。</w:t>
      </w:r>
    </w:p>
    <w:p w14:paraId="5C46768E" w14:textId="77777777" w:rsidR="003E4154" w:rsidRDefault="003E4154">
      <w:pPr>
        <w:rPr>
          <w:rFonts w:hint="eastAsia"/>
        </w:rPr>
      </w:pPr>
    </w:p>
    <w:p w14:paraId="0C550DB1" w14:textId="77777777" w:rsidR="003E4154" w:rsidRDefault="003E4154">
      <w:pPr>
        <w:rPr>
          <w:rFonts w:hint="eastAsia"/>
        </w:rPr>
      </w:pPr>
      <w:r>
        <w:rPr>
          <w:rFonts w:hint="eastAsia"/>
        </w:rPr>
        <w:t>拼音的魅力</w:t>
      </w:r>
    </w:p>
    <w:p w14:paraId="37819E3C" w14:textId="77777777" w:rsidR="003E4154" w:rsidRDefault="003E4154">
      <w:pPr>
        <w:rPr>
          <w:rFonts w:hint="eastAsia"/>
        </w:rPr>
      </w:pPr>
      <w:r>
        <w:rPr>
          <w:rFonts w:hint="eastAsia"/>
        </w:rPr>
        <w:t>拼音是连接声音与文字之间的桥梁。对于一个小孩子而言，学习拼音就像是探索一个新的世界。从最基础的声母、韵母开始，到能够流利地拼读出完整的词语，这个过程充满了乐趣和成就感。拼音的学习不仅仅是简单的记忆和模仿，它更是一种思维方式的培养，教会孩子们如何将听觉信息转化为视觉符号。</w:t>
      </w:r>
    </w:p>
    <w:p w14:paraId="580D6C06" w14:textId="77777777" w:rsidR="003E4154" w:rsidRDefault="003E4154">
      <w:pPr>
        <w:rPr>
          <w:rFonts w:hint="eastAsia"/>
        </w:rPr>
      </w:pPr>
    </w:p>
    <w:p w14:paraId="1B44D84D" w14:textId="77777777" w:rsidR="003E4154" w:rsidRDefault="003E4154">
      <w:pPr>
        <w:rPr>
          <w:rFonts w:hint="eastAsia"/>
        </w:rPr>
      </w:pPr>
      <w:r>
        <w:rPr>
          <w:rFonts w:hint="eastAsia"/>
        </w:rPr>
        <w:t>拼音学习中的挑战</w:t>
      </w:r>
    </w:p>
    <w:p w14:paraId="726B5855" w14:textId="77777777" w:rsidR="003E4154" w:rsidRDefault="003E4154">
      <w:pPr>
        <w:rPr>
          <w:rFonts w:hint="eastAsia"/>
        </w:rPr>
      </w:pPr>
      <w:r>
        <w:rPr>
          <w:rFonts w:hint="eastAsia"/>
        </w:rPr>
        <w:t>尽管拼音对小孩子来说具有吸引力，但学习过程中也会遇到一些挑战。例如，某些发音对于非母语使用者或方言区的孩子可能比较困难。由于汉语中存在大量的同音字，孩子们需要额外的时间和练习来区分这些细微差别。因此，在拼音教学中采用多样化的教学方法显得尤为重要，如游戏化学习、故事讲述等，以提高孩子的兴趣和参与度。</w:t>
      </w:r>
    </w:p>
    <w:p w14:paraId="01873186" w14:textId="77777777" w:rsidR="003E4154" w:rsidRDefault="003E4154">
      <w:pPr>
        <w:rPr>
          <w:rFonts w:hint="eastAsia"/>
        </w:rPr>
      </w:pPr>
    </w:p>
    <w:p w14:paraId="649F1578" w14:textId="77777777" w:rsidR="003E4154" w:rsidRDefault="003E4154">
      <w:pPr>
        <w:rPr>
          <w:rFonts w:hint="eastAsia"/>
        </w:rPr>
      </w:pPr>
      <w:r>
        <w:rPr>
          <w:rFonts w:hint="eastAsia"/>
        </w:rPr>
        <w:t>拼音与文化的联系</w:t>
      </w:r>
    </w:p>
    <w:p w14:paraId="5D1DB272" w14:textId="77777777" w:rsidR="003E4154" w:rsidRDefault="003E4154">
      <w:pPr>
        <w:rPr>
          <w:rFonts w:hint="eastAsia"/>
        </w:rPr>
      </w:pPr>
      <w:r>
        <w:rPr>
          <w:rFonts w:hint="eastAsia"/>
        </w:rPr>
        <w:t>拼音不仅是学习汉语的工具，也是了解中国文化的一扇窗。通过拼音，孩子们可以接触到各种各样的中文儿歌、童谣以及经典故事。这些文化元素不仅能丰富孩子们的语言知识，还能加深他们对中国传统文化的理解和认同感。拼音学习成为了孩子们探索中国文化的重要途径之一。</w:t>
      </w:r>
    </w:p>
    <w:p w14:paraId="42190B83" w14:textId="77777777" w:rsidR="003E4154" w:rsidRDefault="003E4154">
      <w:pPr>
        <w:rPr>
          <w:rFonts w:hint="eastAsia"/>
        </w:rPr>
      </w:pPr>
    </w:p>
    <w:p w14:paraId="5EFA8AE2" w14:textId="77777777" w:rsidR="003E4154" w:rsidRDefault="003E4154">
      <w:pPr>
        <w:rPr>
          <w:rFonts w:hint="eastAsia"/>
        </w:rPr>
      </w:pPr>
      <w:r>
        <w:rPr>
          <w:rFonts w:hint="eastAsia"/>
        </w:rPr>
        <w:t>未来展望</w:t>
      </w:r>
    </w:p>
    <w:p w14:paraId="6CD74E1B" w14:textId="77777777" w:rsidR="003E4154" w:rsidRDefault="003E4154">
      <w:pPr>
        <w:rPr>
          <w:rFonts w:hint="eastAsia"/>
        </w:rPr>
      </w:pPr>
      <w:r>
        <w:rPr>
          <w:rFonts w:hint="eastAsia"/>
        </w:rPr>
        <w:t>随着科技的发展，拼音学习的方式也在不断创新。现在，有许多应用程序和在线资源可以帮助孩子们更高效地学习拼音。这些数字工具通常结合了互动式学习、即时反馈等功能，极大地提升了学习体验。未来，我们可以期待更多创新的教学方法出现，帮助每一个孩子轻松掌握汉语拼音，开启他们的汉语学习之旅。</w:t>
      </w:r>
    </w:p>
    <w:p w14:paraId="117857FC" w14:textId="77777777" w:rsidR="003E4154" w:rsidRDefault="003E4154">
      <w:pPr>
        <w:rPr>
          <w:rFonts w:hint="eastAsia"/>
        </w:rPr>
      </w:pPr>
    </w:p>
    <w:p w14:paraId="7265661E" w14:textId="77777777" w:rsidR="003E4154" w:rsidRDefault="003E4154">
      <w:pPr>
        <w:rPr>
          <w:rFonts w:hint="eastAsia"/>
        </w:rPr>
      </w:pPr>
    </w:p>
    <w:p w14:paraId="4E81EF07" w14:textId="77777777" w:rsidR="003E4154" w:rsidRDefault="003E4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E7D75" w14:textId="370B7B32" w:rsidR="00161B76" w:rsidRDefault="00161B76"/>
    <w:sectPr w:rsidR="0016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76"/>
    <w:rsid w:val="00161B76"/>
    <w:rsid w:val="003E41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A9729-B5BA-4D65-BB86-79D4E545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