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121A4B" w14:textId="77777777" w:rsidR="00274DDE" w:rsidRDefault="00274DDE">
      <w:pPr>
        <w:rPr>
          <w:rFonts w:hint="eastAsia"/>
        </w:rPr>
      </w:pPr>
    </w:p>
    <w:p w14:paraId="2738306E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雷声的拼音怎么拼读</w:t>
      </w:r>
    </w:p>
    <w:p w14:paraId="6519257D" w14:textId="77777777" w:rsidR="00274DDE" w:rsidRDefault="00274DDE">
      <w:pPr>
        <w:rPr>
          <w:rFonts w:hint="eastAsia"/>
        </w:rPr>
      </w:pPr>
    </w:p>
    <w:p w14:paraId="35153062" w14:textId="77777777" w:rsidR="00274DDE" w:rsidRDefault="00274DDE">
      <w:pPr>
        <w:rPr>
          <w:rFonts w:hint="eastAsia"/>
        </w:rPr>
      </w:pPr>
    </w:p>
    <w:p w14:paraId="2C64B747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雷声在汉语中的拼音是“léi shēng”。这个词汇由两个汉字组成：“雷”和“声”，分别对应着两个音节：“léi”和“shēng”。在学习如何正确拼读这两个音节之前，我们先来了解一下汉语拼音的基本规则。</w:t>
      </w:r>
    </w:p>
    <w:p w14:paraId="2A42A060" w14:textId="77777777" w:rsidR="00274DDE" w:rsidRDefault="00274DDE">
      <w:pPr>
        <w:rPr>
          <w:rFonts w:hint="eastAsia"/>
        </w:rPr>
      </w:pPr>
    </w:p>
    <w:p w14:paraId="3BDDBBBE" w14:textId="77777777" w:rsidR="00274DDE" w:rsidRDefault="00274DDE">
      <w:pPr>
        <w:rPr>
          <w:rFonts w:hint="eastAsia"/>
        </w:rPr>
      </w:pPr>
    </w:p>
    <w:p w14:paraId="52336799" w14:textId="77777777" w:rsidR="00274DDE" w:rsidRDefault="00274DDE">
      <w:pPr>
        <w:rPr>
          <w:rFonts w:hint="eastAsia"/>
        </w:rPr>
      </w:pPr>
    </w:p>
    <w:p w14:paraId="1DB9A326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了解汉语拼音的基本规则</w:t>
      </w:r>
    </w:p>
    <w:p w14:paraId="2FFB63E0" w14:textId="77777777" w:rsidR="00274DDE" w:rsidRDefault="00274DDE">
      <w:pPr>
        <w:rPr>
          <w:rFonts w:hint="eastAsia"/>
        </w:rPr>
      </w:pPr>
    </w:p>
    <w:p w14:paraId="0103A161" w14:textId="77777777" w:rsidR="00274DDE" w:rsidRDefault="00274DDE">
      <w:pPr>
        <w:rPr>
          <w:rFonts w:hint="eastAsia"/>
        </w:rPr>
      </w:pPr>
    </w:p>
    <w:p w14:paraId="236181B8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汉语拼音是一套用来标注汉字发音的拉丁字母系统，它对于学习中文的人来说非常重要。拼音由声母、韵母和声调三部分组成。声母通常是音节开头的一个或两个辅音，韵母则是音节中声母之后的部分，可以是一个元音或几个元音加上一个辅音最后的总结。而声调则表示音节的音高变化，汉语中有四个基本声调和一个轻声。</w:t>
      </w:r>
    </w:p>
    <w:p w14:paraId="762D5F6B" w14:textId="77777777" w:rsidR="00274DDE" w:rsidRDefault="00274DDE">
      <w:pPr>
        <w:rPr>
          <w:rFonts w:hint="eastAsia"/>
        </w:rPr>
      </w:pPr>
    </w:p>
    <w:p w14:paraId="6D80C8F9" w14:textId="77777777" w:rsidR="00274DDE" w:rsidRDefault="00274DDE">
      <w:pPr>
        <w:rPr>
          <w:rFonts w:hint="eastAsia"/>
        </w:rPr>
      </w:pPr>
    </w:p>
    <w:p w14:paraId="3AAA9636" w14:textId="77777777" w:rsidR="00274DDE" w:rsidRDefault="00274DDE">
      <w:pPr>
        <w:rPr>
          <w:rFonts w:hint="eastAsia"/>
        </w:rPr>
      </w:pPr>
    </w:p>
    <w:p w14:paraId="79DFC51C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“léi”的拼读方法</w:t>
      </w:r>
    </w:p>
    <w:p w14:paraId="5B5F68D9" w14:textId="77777777" w:rsidR="00274DDE" w:rsidRDefault="00274DDE">
      <w:pPr>
        <w:rPr>
          <w:rFonts w:hint="eastAsia"/>
        </w:rPr>
      </w:pPr>
    </w:p>
    <w:p w14:paraId="7ED8A889" w14:textId="77777777" w:rsidR="00274DDE" w:rsidRDefault="00274DDE">
      <w:pPr>
        <w:rPr>
          <w:rFonts w:hint="eastAsia"/>
        </w:rPr>
      </w:pPr>
    </w:p>
    <w:p w14:paraId="56CCFB56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“léi”这个音节中，“l”是声母，“ei”是韵母，而上面的一条横线（ˉ）表示这是第二声，也就是升调。当你发这个音的时候，首先从喉咙发出一个轻微的摩擦音“l”，紧接着发出类似于英文单词“way”中的“ay”音，最后音高要从低到高上升。整体上来说，这个音节的发音比较柔和，听起来就像是轻轻敲击金属的声音。</w:t>
      </w:r>
    </w:p>
    <w:p w14:paraId="0AA8A5E9" w14:textId="77777777" w:rsidR="00274DDE" w:rsidRDefault="00274DDE">
      <w:pPr>
        <w:rPr>
          <w:rFonts w:hint="eastAsia"/>
        </w:rPr>
      </w:pPr>
    </w:p>
    <w:p w14:paraId="09AD372F" w14:textId="77777777" w:rsidR="00274DDE" w:rsidRDefault="00274DDE">
      <w:pPr>
        <w:rPr>
          <w:rFonts w:hint="eastAsia"/>
        </w:rPr>
      </w:pPr>
    </w:p>
    <w:p w14:paraId="657BC399" w14:textId="77777777" w:rsidR="00274DDE" w:rsidRDefault="00274DDE">
      <w:pPr>
        <w:rPr>
          <w:rFonts w:hint="eastAsia"/>
        </w:rPr>
      </w:pPr>
    </w:p>
    <w:p w14:paraId="54BD3962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“shēng”的拼读方法</w:t>
      </w:r>
    </w:p>
    <w:p w14:paraId="4E1DFB15" w14:textId="77777777" w:rsidR="00274DDE" w:rsidRDefault="00274DDE">
      <w:pPr>
        <w:rPr>
          <w:rFonts w:hint="eastAsia"/>
        </w:rPr>
      </w:pPr>
    </w:p>
    <w:p w14:paraId="0E78EE0F" w14:textId="77777777" w:rsidR="00274DDE" w:rsidRDefault="00274DDE">
      <w:pPr>
        <w:rPr>
          <w:rFonts w:hint="eastAsia"/>
        </w:rPr>
      </w:pPr>
    </w:p>
    <w:p w14:paraId="1ED952F7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接下来是“shēng”这个音节。“sh”是声母，发音类似于英语中的“sh”音，但更加清晰有力；“ēng”是韵母，其中“e”发音类似于英文单词“bet”中的“e”音，但是开口度更小一些，而“ng”则是鼻音收尾。上面的横线（ˉ）同样表示第二声，意味着音高需要从低升至高。整体而言，“shēng”的发音较为响亮，有一种向前推进的感觉。</w:t>
      </w:r>
    </w:p>
    <w:p w14:paraId="38C3DA09" w14:textId="77777777" w:rsidR="00274DDE" w:rsidRDefault="00274DDE">
      <w:pPr>
        <w:rPr>
          <w:rFonts w:hint="eastAsia"/>
        </w:rPr>
      </w:pPr>
    </w:p>
    <w:p w14:paraId="57B7F50B" w14:textId="77777777" w:rsidR="00274DDE" w:rsidRDefault="00274DDE">
      <w:pPr>
        <w:rPr>
          <w:rFonts w:hint="eastAsia"/>
        </w:rPr>
      </w:pPr>
    </w:p>
    <w:p w14:paraId="14D712A9" w14:textId="77777777" w:rsidR="00274DDE" w:rsidRDefault="00274DDE">
      <w:pPr>
        <w:rPr>
          <w:rFonts w:hint="eastAsia"/>
        </w:rPr>
      </w:pPr>
    </w:p>
    <w:p w14:paraId="32DB0C39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练习拼读“léi shēng”</w:t>
      </w:r>
    </w:p>
    <w:p w14:paraId="38BCEADA" w14:textId="77777777" w:rsidR="00274DDE" w:rsidRDefault="00274DDE">
      <w:pPr>
        <w:rPr>
          <w:rFonts w:hint="eastAsia"/>
        </w:rPr>
      </w:pPr>
    </w:p>
    <w:p w14:paraId="551270F8" w14:textId="77777777" w:rsidR="00274DDE" w:rsidRDefault="00274DDE">
      <w:pPr>
        <w:rPr>
          <w:rFonts w:hint="eastAsia"/>
        </w:rPr>
      </w:pPr>
    </w:p>
    <w:p w14:paraId="041157EE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为了更好地掌握“léi shēng”这个词组的发音，建议多做几次练习。一开始可以分开练习每个音节，确保能够准确地发出每个音节的声母、韵母以及正确的声调。然后尝试将两个音节连起来读，注意保持语速适中，让发音自然流畅。通过不断地重复练习，你会发现自己能够越来越准确地拼读出“léi shēng”这个词组了。</w:t>
      </w:r>
    </w:p>
    <w:p w14:paraId="10CDA7D9" w14:textId="77777777" w:rsidR="00274DDE" w:rsidRDefault="00274DDE">
      <w:pPr>
        <w:rPr>
          <w:rFonts w:hint="eastAsia"/>
        </w:rPr>
      </w:pPr>
    </w:p>
    <w:p w14:paraId="4E62AD56" w14:textId="77777777" w:rsidR="00274DDE" w:rsidRDefault="00274DDE">
      <w:pPr>
        <w:rPr>
          <w:rFonts w:hint="eastAsia"/>
        </w:rPr>
      </w:pPr>
    </w:p>
    <w:p w14:paraId="410E8E3F" w14:textId="77777777" w:rsidR="00274DDE" w:rsidRDefault="00274DDE">
      <w:pPr>
        <w:rPr>
          <w:rFonts w:hint="eastAsia"/>
        </w:rPr>
      </w:pPr>
    </w:p>
    <w:p w14:paraId="03E62F40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2274031" w14:textId="77777777" w:rsidR="00274DDE" w:rsidRDefault="00274DDE">
      <w:pPr>
        <w:rPr>
          <w:rFonts w:hint="eastAsia"/>
        </w:rPr>
      </w:pPr>
    </w:p>
    <w:p w14:paraId="2B6AF6E8" w14:textId="77777777" w:rsidR="00274DDE" w:rsidRDefault="00274DDE">
      <w:pPr>
        <w:rPr>
          <w:rFonts w:hint="eastAsia"/>
        </w:rPr>
      </w:pPr>
    </w:p>
    <w:p w14:paraId="24964C81" w14:textId="77777777" w:rsidR="00274DDE" w:rsidRDefault="00274DDE">
      <w:pPr>
        <w:rPr>
          <w:rFonts w:hint="eastAsia"/>
        </w:rPr>
      </w:pPr>
      <w:r>
        <w:rPr>
          <w:rFonts w:hint="eastAsia"/>
        </w:rPr>
        <w:tab/>
        <w:t>通过上述的介绍与练习，相信你已经掌握了“léi shēng”这一词组的正确拼读方法。记住，汉语拼音的学习是一个循序渐进的过程，需要耐心和持续的练习。希望你能享受学习中文的乐趣，并在日常交流中更加自信地使用汉语拼音。</w:t>
      </w:r>
    </w:p>
    <w:p w14:paraId="206E3134" w14:textId="77777777" w:rsidR="00274DDE" w:rsidRDefault="00274DDE">
      <w:pPr>
        <w:rPr>
          <w:rFonts w:hint="eastAsia"/>
        </w:rPr>
      </w:pPr>
    </w:p>
    <w:p w14:paraId="5E64CAA0" w14:textId="77777777" w:rsidR="00274DDE" w:rsidRDefault="00274DDE">
      <w:pPr>
        <w:rPr>
          <w:rFonts w:hint="eastAsia"/>
        </w:rPr>
      </w:pPr>
    </w:p>
    <w:p w14:paraId="2E7070A4" w14:textId="77777777" w:rsidR="00274DDE" w:rsidRDefault="00274DD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5D2382" w14:textId="5BBE4BD7" w:rsidR="007B3D35" w:rsidRDefault="007B3D35"/>
    <w:sectPr w:rsidR="007B3D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D35"/>
    <w:rsid w:val="00274DDE"/>
    <w:rsid w:val="005077C5"/>
    <w:rsid w:val="007B3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65A7C1-AFFE-4154-A5F6-58568F88A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3D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3D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3D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3D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3D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3D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3D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3D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3D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3D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3D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3D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3D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3D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3D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3D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3D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3D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3D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3D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3D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3D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3D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3D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3D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3D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3D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3D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3D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2025-02-25T15:52:00Z</dcterms:created>
  <dcterms:modified xsi:type="dcterms:W3CDTF">2025-02-25T15:52:00Z</dcterms:modified>
</cp:coreProperties>
</file>