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50059" w14:textId="77777777" w:rsidR="00743717" w:rsidRDefault="00743717">
      <w:pPr>
        <w:rPr>
          <w:rFonts w:hint="eastAsia"/>
        </w:rPr>
      </w:pPr>
      <w:r>
        <w:rPr>
          <w:rFonts w:hint="eastAsia"/>
        </w:rPr>
        <w:t>钻出来钻的拼音</w:t>
      </w:r>
    </w:p>
    <w:p w14:paraId="1D29CB10" w14:textId="77777777" w:rsidR="00743717" w:rsidRDefault="00743717">
      <w:pPr>
        <w:rPr>
          <w:rFonts w:hint="eastAsia"/>
        </w:rPr>
      </w:pPr>
      <w:r>
        <w:rPr>
          <w:rFonts w:hint="eastAsia"/>
        </w:rPr>
        <w:t>在汉语学习的过程中，拼音是每一个初学者都必须掌握的基础知识之一。拼音不仅帮助我们正确地发音，还能够辅助汉字的学习和记忆。今天我们要探讨的是“钻”这个字的拼音，以及它在不同语境中的使用。</w:t>
      </w:r>
    </w:p>
    <w:p w14:paraId="631BDF00" w14:textId="77777777" w:rsidR="00743717" w:rsidRDefault="00743717">
      <w:pPr>
        <w:rPr>
          <w:rFonts w:hint="eastAsia"/>
        </w:rPr>
      </w:pPr>
    </w:p>
    <w:p w14:paraId="2098077B" w14:textId="77777777" w:rsidR="00743717" w:rsidRDefault="00743717">
      <w:pPr>
        <w:rPr>
          <w:rFonts w:hint="eastAsia"/>
        </w:rPr>
      </w:pPr>
      <w:r>
        <w:rPr>
          <w:rFonts w:hint="eastAsia"/>
        </w:rPr>
        <w:t>拼音的基本概念</w:t>
      </w:r>
    </w:p>
    <w:p w14:paraId="2504AC64" w14:textId="77777777" w:rsidR="00743717" w:rsidRDefault="00743717">
      <w:pPr>
        <w:rPr>
          <w:rFonts w:hint="eastAsia"/>
        </w:rPr>
      </w:pPr>
      <w:r>
        <w:rPr>
          <w:rFonts w:hint="eastAsia"/>
        </w:rPr>
        <w:t>拼音，即汉语拼音，是汉字的一种拉丁化标注方法，由中华人民共和国政府于1958年正式颁布实施。它主要用于帮助人们学习普通话的标准发音，并且在教育、翻译等领域有着广泛的应用。拼音系统包含声母、韵母和声调三个基本要素，每个汉字都可以用这三者来准确描述其发音。</w:t>
      </w:r>
    </w:p>
    <w:p w14:paraId="6C47DC8D" w14:textId="77777777" w:rsidR="00743717" w:rsidRDefault="00743717">
      <w:pPr>
        <w:rPr>
          <w:rFonts w:hint="eastAsia"/>
        </w:rPr>
      </w:pPr>
    </w:p>
    <w:p w14:paraId="3B527697" w14:textId="77777777" w:rsidR="00743717" w:rsidRDefault="00743717">
      <w:pPr>
        <w:rPr>
          <w:rFonts w:hint="eastAsia"/>
        </w:rPr>
      </w:pPr>
      <w:r>
        <w:rPr>
          <w:rFonts w:hint="eastAsia"/>
        </w:rPr>
        <w:t>“钻”的拼音解析</w:t>
      </w:r>
    </w:p>
    <w:p w14:paraId="3A16BC6C" w14:textId="77777777" w:rsidR="00743717" w:rsidRDefault="00743717">
      <w:pPr>
        <w:rPr>
          <w:rFonts w:hint="eastAsia"/>
        </w:rPr>
      </w:pPr>
      <w:r>
        <w:rPr>
          <w:rFonts w:hint="eastAsia"/>
        </w:rPr>
        <w:t>“钻”字的拼音写作“zuān”，其中包含了声母“z”、韵母“uan”以及一个阴平声调（第一声）。在实际使用中，“钻”可以作为动词或名词出现，根据具体上下文环境的不同，含义也会有所变化。例如，在口语中，“钻”常用来形容某物通过狭窄的空间挤过去；而在专业术语里，则可能涉及到如钻探等特定领域。</w:t>
      </w:r>
    </w:p>
    <w:p w14:paraId="6C30103A" w14:textId="77777777" w:rsidR="00743717" w:rsidRDefault="00743717">
      <w:pPr>
        <w:rPr>
          <w:rFonts w:hint="eastAsia"/>
        </w:rPr>
      </w:pPr>
    </w:p>
    <w:p w14:paraId="06F675C0" w14:textId="77777777" w:rsidR="00743717" w:rsidRDefault="00743717">
      <w:pPr>
        <w:rPr>
          <w:rFonts w:hint="eastAsia"/>
        </w:rPr>
      </w:pPr>
      <w:r>
        <w:rPr>
          <w:rFonts w:hint="eastAsia"/>
        </w:rPr>
        <w:t>“钻”的多重含义与应用</w:t>
      </w:r>
    </w:p>
    <w:p w14:paraId="402A11BE" w14:textId="77777777" w:rsidR="00743717" w:rsidRDefault="00743717">
      <w:pPr>
        <w:rPr>
          <w:rFonts w:hint="eastAsia"/>
        </w:rPr>
      </w:pPr>
      <w:r>
        <w:rPr>
          <w:rFonts w:hint="eastAsia"/>
        </w:rPr>
        <w:t>除了基本的穿孔或进入的意思外，“钻”还有深入研究、钻研之意，表示对某一领域进行深入探索的态度。这种用法体现了汉语丰富的文化内涵和社会价值观——鼓励人们不断追求知识，勇于挑战未知。“钻牛角尖”这一成语则形象地比喻过分纠结于细节而忽视整体，提醒我们在解决问题时要把握好方向。</w:t>
      </w:r>
    </w:p>
    <w:p w14:paraId="3BA03F8F" w14:textId="77777777" w:rsidR="00743717" w:rsidRDefault="00743717">
      <w:pPr>
        <w:rPr>
          <w:rFonts w:hint="eastAsia"/>
        </w:rPr>
      </w:pPr>
    </w:p>
    <w:p w14:paraId="2CC56155" w14:textId="77777777" w:rsidR="00743717" w:rsidRDefault="00743717">
      <w:pPr>
        <w:rPr>
          <w:rFonts w:hint="eastAsia"/>
        </w:rPr>
      </w:pPr>
      <w:r>
        <w:rPr>
          <w:rFonts w:hint="eastAsia"/>
        </w:rPr>
        <w:t>最后的总结</w:t>
      </w:r>
    </w:p>
    <w:p w14:paraId="7D84D491" w14:textId="77777777" w:rsidR="00743717" w:rsidRDefault="00743717">
      <w:pPr>
        <w:rPr>
          <w:rFonts w:hint="eastAsia"/>
        </w:rPr>
      </w:pPr>
      <w:r>
        <w:rPr>
          <w:rFonts w:hint="eastAsia"/>
        </w:rPr>
        <w:t>通过对“钻”字拼音及其意义的了解，我们可以看到汉字背后蕴含着深厚的文化底蕴和智慧结晶。无论是日常交流还是学术研究，正确理解和运用汉语拼音都是非常重要的。希望这篇文章能为你的汉语学习之旅增添一份乐趣与启发，让你更加热爱这门古老而又充满活力的语言。</w:t>
      </w:r>
    </w:p>
    <w:p w14:paraId="65623013" w14:textId="77777777" w:rsidR="00743717" w:rsidRDefault="007437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514A9" w14:textId="77777777" w:rsidR="00743717" w:rsidRDefault="007437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A10CCF" w14:textId="02DB2C09" w:rsidR="00F923B8" w:rsidRDefault="00F923B8"/>
    <w:sectPr w:rsidR="00F92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3B8"/>
    <w:rsid w:val="005077C5"/>
    <w:rsid w:val="00743717"/>
    <w:rsid w:val="00F9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CD240-B0F4-4F01-8C4A-9059A23B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3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3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3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3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3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3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3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3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3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3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3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3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3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3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3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3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3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3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3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3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3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3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3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3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3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