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095A" w14:textId="77777777" w:rsidR="008E0E68" w:rsidRDefault="008E0E68">
      <w:pPr>
        <w:rPr>
          <w:rFonts w:hint="eastAsia"/>
        </w:rPr>
      </w:pPr>
    </w:p>
    <w:p w14:paraId="5372B2FE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荆的拼音与组词</w:t>
      </w:r>
    </w:p>
    <w:p w14:paraId="0E2272EC" w14:textId="77777777" w:rsidR="008E0E68" w:rsidRDefault="008E0E68">
      <w:pPr>
        <w:rPr>
          <w:rFonts w:hint="eastAsia"/>
        </w:rPr>
      </w:pPr>
    </w:p>
    <w:p w14:paraId="3523C2D2" w14:textId="77777777" w:rsidR="008E0E68" w:rsidRDefault="008E0E68">
      <w:pPr>
        <w:rPr>
          <w:rFonts w:hint="eastAsia"/>
        </w:rPr>
      </w:pPr>
    </w:p>
    <w:p w14:paraId="6C8AD550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“荆”（jīng）这个汉字在汉语中有着悠久的历史和丰富的文化内涵。它不仅是一个常见的姓氏，在古文中也常常用来指代一种植物——荆条，这种植物在中国古代有着广泛的应用，从制作工具到象征意义都占有重要地位。接下来，我们将从拼音、基本含义、以及一些常用的组词等方面来深入了解“荆”字。</w:t>
      </w:r>
    </w:p>
    <w:p w14:paraId="4880108A" w14:textId="77777777" w:rsidR="008E0E68" w:rsidRDefault="008E0E68">
      <w:pPr>
        <w:rPr>
          <w:rFonts w:hint="eastAsia"/>
        </w:rPr>
      </w:pPr>
    </w:p>
    <w:p w14:paraId="5B7B7DF6" w14:textId="77777777" w:rsidR="008E0E68" w:rsidRDefault="008E0E68">
      <w:pPr>
        <w:rPr>
          <w:rFonts w:hint="eastAsia"/>
        </w:rPr>
      </w:pPr>
    </w:p>
    <w:p w14:paraId="2021DC34" w14:textId="77777777" w:rsidR="008E0E68" w:rsidRDefault="008E0E68">
      <w:pPr>
        <w:rPr>
          <w:rFonts w:hint="eastAsia"/>
        </w:rPr>
      </w:pPr>
    </w:p>
    <w:p w14:paraId="5C928F2D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2584934" w14:textId="77777777" w:rsidR="008E0E68" w:rsidRDefault="008E0E68">
      <w:pPr>
        <w:rPr>
          <w:rFonts w:hint="eastAsia"/>
        </w:rPr>
      </w:pPr>
    </w:p>
    <w:p w14:paraId="72640C92" w14:textId="77777777" w:rsidR="008E0E68" w:rsidRDefault="008E0E68">
      <w:pPr>
        <w:rPr>
          <w:rFonts w:hint="eastAsia"/>
        </w:rPr>
      </w:pPr>
    </w:p>
    <w:p w14:paraId="7BB8A293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“荆”的拼音是 jīng，属于第一声。在汉语拼音系统中，声调对于区分词语的意义至关重要。jīng 这个发音在汉语中相对较为常见，通过不同的声母和韵母组合可以形成许多不同的词汇，但“荆”字以其独特的文化背景和使用场景而显得尤为特别。</w:t>
      </w:r>
    </w:p>
    <w:p w14:paraId="7C33A092" w14:textId="77777777" w:rsidR="008E0E68" w:rsidRDefault="008E0E68">
      <w:pPr>
        <w:rPr>
          <w:rFonts w:hint="eastAsia"/>
        </w:rPr>
      </w:pPr>
    </w:p>
    <w:p w14:paraId="25DBF8C1" w14:textId="77777777" w:rsidR="008E0E68" w:rsidRDefault="008E0E68">
      <w:pPr>
        <w:rPr>
          <w:rFonts w:hint="eastAsia"/>
        </w:rPr>
      </w:pPr>
    </w:p>
    <w:p w14:paraId="52EB5C83" w14:textId="77777777" w:rsidR="008E0E68" w:rsidRDefault="008E0E68">
      <w:pPr>
        <w:rPr>
          <w:rFonts w:hint="eastAsia"/>
        </w:rPr>
      </w:pPr>
    </w:p>
    <w:p w14:paraId="4B789D67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158AD9C6" w14:textId="77777777" w:rsidR="008E0E68" w:rsidRDefault="008E0E68">
      <w:pPr>
        <w:rPr>
          <w:rFonts w:hint="eastAsia"/>
        </w:rPr>
      </w:pPr>
    </w:p>
    <w:p w14:paraId="1AC81DEF" w14:textId="77777777" w:rsidR="008E0E68" w:rsidRDefault="008E0E68">
      <w:pPr>
        <w:rPr>
          <w:rFonts w:hint="eastAsia"/>
        </w:rPr>
      </w:pPr>
    </w:p>
    <w:p w14:paraId="17DAC902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“荆”字最直接的含义是指一种灌木或小乔木，其枝条细长且坚硬，常被用来编制篮子、筐等日常用品。“荆”也有苦涩之意，在古代文学作品中常被用来比喻艰苦的生活环境或者经历。同时，“荆”还被引申为一种惩罚工具，古代有“荆条责罚”之说，表示轻微的体罚。</w:t>
      </w:r>
    </w:p>
    <w:p w14:paraId="16D1D85B" w14:textId="77777777" w:rsidR="008E0E68" w:rsidRDefault="008E0E68">
      <w:pPr>
        <w:rPr>
          <w:rFonts w:hint="eastAsia"/>
        </w:rPr>
      </w:pPr>
    </w:p>
    <w:p w14:paraId="5DD356DE" w14:textId="77777777" w:rsidR="008E0E68" w:rsidRDefault="008E0E68">
      <w:pPr>
        <w:rPr>
          <w:rFonts w:hint="eastAsia"/>
        </w:rPr>
      </w:pPr>
    </w:p>
    <w:p w14:paraId="3213D2CD" w14:textId="77777777" w:rsidR="008E0E68" w:rsidRDefault="008E0E68">
      <w:pPr>
        <w:rPr>
          <w:rFonts w:hint="eastAsia"/>
        </w:rPr>
      </w:pPr>
    </w:p>
    <w:p w14:paraId="144C6E10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1F28BD09" w14:textId="77777777" w:rsidR="008E0E68" w:rsidRDefault="008E0E68">
      <w:pPr>
        <w:rPr>
          <w:rFonts w:hint="eastAsia"/>
        </w:rPr>
      </w:pPr>
    </w:p>
    <w:p w14:paraId="163A47E7" w14:textId="77777777" w:rsidR="008E0E68" w:rsidRDefault="008E0E68">
      <w:pPr>
        <w:rPr>
          <w:rFonts w:hint="eastAsia"/>
        </w:rPr>
      </w:pPr>
    </w:p>
    <w:p w14:paraId="7451226E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在现代汉语中，“荆”字虽然不如一些常用字那样频繁出现，但仍然可以通过与其他汉字组合形成多个具有特定意义的词语。例如：</w:t>
      </w:r>
    </w:p>
    <w:p w14:paraId="6B4FAE67" w14:textId="77777777" w:rsidR="008E0E68" w:rsidRDefault="008E0E68">
      <w:pPr>
        <w:rPr>
          <w:rFonts w:hint="eastAsia"/>
        </w:rPr>
      </w:pPr>
    </w:p>
    <w:p w14:paraId="2BBE2BEB" w14:textId="77777777" w:rsidR="008E0E68" w:rsidRDefault="008E0E68">
      <w:pPr>
        <w:rPr>
          <w:rFonts w:hint="eastAsia"/>
        </w:rPr>
      </w:pPr>
      <w:r>
        <w:rPr>
          <w:rFonts w:hint="eastAsia"/>
        </w:rPr>
        <w:t>- 荆棘（jīng jí）：指生长在一起的荆和棘两种植物，常用来形容道路上的障碍或是人生旅途中遇到的困难。</w:t>
      </w:r>
    </w:p>
    <w:p w14:paraId="6D1227F9" w14:textId="77777777" w:rsidR="008E0E68" w:rsidRDefault="008E0E68">
      <w:pPr>
        <w:rPr>
          <w:rFonts w:hint="eastAsia"/>
        </w:rPr>
      </w:pPr>
    </w:p>
    <w:p w14:paraId="1602C376" w14:textId="77777777" w:rsidR="008E0E68" w:rsidRDefault="008E0E68">
      <w:pPr>
        <w:rPr>
          <w:rFonts w:hint="eastAsia"/>
        </w:rPr>
      </w:pPr>
      <w:r>
        <w:rPr>
          <w:rFonts w:hint="eastAsia"/>
        </w:rPr>
        <w:t>- 荆楚（jīng chǔ）：特指中国古代的楚国地区，现在多用于指代湖北及其周边区域。</w:t>
      </w:r>
    </w:p>
    <w:p w14:paraId="458445A4" w14:textId="77777777" w:rsidR="008E0E68" w:rsidRDefault="008E0E68">
      <w:pPr>
        <w:rPr>
          <w:rFonts w:hint="eastAsia"/>
        </w:rPr>
      </w:pPr>
    </w:p>
    <w:p w14:paraId="3F43D9CD" w14:textId="77777777" w:rsidR="008E0E68" w:rsidRDefault="008E0E68">
      <w:pPr>
        <w:rPr>
          <w:rFonts w:hint="eastAsia"/>
        </w:rPr>
      </w:pPr>
      <w:r>
        <w:rPr>
          <w:rFonts w:hint="eastAsia"/>
        </w:rPr>
        <w:t>- 荆州（jīng zhōu）：是中国历史上的一个重要地名，位于今天的湖北省中部，三国时期曾是蜀汉的重要据点之一。</w:t>
      </w:r>
    </w:p>
    <w:p w14:paraId="1C5836A2" w14:textId="77777777" w:rsidR="008E0E68" w:rsidRDefault="008E0E68">
      <w:pPr>
        <w:rPr>
          <w:rFonts w:hint="eastAsia"/>
        </w:rPr>
      </w:pPr>
    </w:p>
    <w:p w14:paraId="22204508" w14:textId="77777777" w:rsidR="008E0E68" w:rsidRDefault="008E0E68">
      <w:pPr>
        <w:rPr>
          <w:rFonts w:hint="eastAsia"/>
        </w:rPr>
      </w:pPr>
      <w:r>
        <w:rPr>
          <w:rFonts w:hint="eastAsia"/>
        </w:rPr>
        <w:t>- 荆妻（jīng qī）：古代谦辞，丈夫对人称自己的妻子时所用，意为粗陋的妻子，含有自谦之意。</w:t>
      </w:r>
    </w:p>
    <w:p w14:paraId="1B0B9FD3" w14:textId="77777777" w:rsidR="008E0E68" w:rsidRDefault="008E0E68">
      <w:pPr>
        <w:rPr>
          <w:rFonts w:hint="eastAsia"/>
        </w:rPr>
      </w:pPr>
    </w:p>
    <w:p w14:paraId="01E58D20" w14:textId="77777777" w:rsidR="008E0E68" w:rsidRDefault="008E0E68">
      <w:pPr>
        <w:rPr>
          <w:rFonts w:hint="eastAsia"/>
        </w:rPr>
      </w:pPr>
      <w:r>
        <w:rPr>
          <w:rFonts w:hint="eastAsia"/>
        </w:rPr>
        <w:t>- 荆门（jīng mén）：原指古代城门上装饰的荆条，后泛指城门，现多指位于中国湖北省的一个地级市。</w:t>
      </w:r>
    </w:p>
    <w:p w14:paraId="351E7227" w14:textId="77777777" w:rsidR="008E0E68" w:rsidRDefault="008E0E68">
      <w:pPr>
        <w:rPr>
          <w:rFonts w:hint="eastAsia"/>
        </w:rPr>
      </w:pPr>
    </w:p>
    <w:p w14:paraId="719AC9D2" w14:textId="77777777" w:rsidR="008E0E68" w:rsidRDefault="008E0E68">
      <w:pPr>
        <w:rPr>
          <w:rFonts w:hint="eastAsia"/>
        </w:rPr>
      </w:pPr>
    </w:p>
    <w:p w14:paraId="048E1651" w14:textId="77777777" w:rsidR="008E0E68" w:rsidRDefault="008E0E68">
      <w:pPr>
        <w:rPr>
          <w:rFonts w:hint="eastAsia"/>
        </w:rPr>
      </w:pPr>
    </w:p>
    <w:p w14:paraId="06DA92B0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3E30D87" w14:textId="77777777" w:rsidR="008E0E68" w:rsidRDefault="008E0E68">
      <w:pPr>
        <w:rPr>
          <w:rFonts w:hint="eastAsia"/>
        </w:rPr>
      </w:pPr>
    </w:p>
    <w:p w14:paraId="35BA875B" w14:textId="77777777" w:rsidR="008E0E68" w:rsidRDefault="008E0E68">
      <w:pPr>
        <w:rPr>
          <w:rFonts w:hint="eastAsia"/>
        </w:rPr>
      </w:pPr>
    </w:p>
    <w:p w14:paraId="56DF7AB1" w14:textId="77777777" w:rsidR="008E0E68" w:rsidRDefault="008E0E68">
      <w:pPr>
        <w:rPr>
          <w:rFonts w:hint="eastAsia"/>
        </w:rPr>
      </w:pPr>
      <w:r>
        <w:rPr>
          <w:rFonts w:hint="eastAsia"/>
        </w:rPr>
        <w:tab/>
        <w:t>“荆”字不仅仅是一个简单的汉字，它承载着深厚的文化价值和历史信息。从古代的文学作品到现代社会的各种表达，“荆”字及其相关的词语始终贯穿于中华文化的脉络之中，成为了连接过去与现在的桥梁。无论是作为自然界的代表还是人类社会的符号，“荆”都以其独特的方式影响着人们的思想和生活。</w:t>
      </w:r>
    </w:p>
    <w:p w14:paraId="09F7D771" w14:textId="77777777" w:rsidR="008E0E68" w:rsidRDefault="008E0E68">
      <w:pPr>
        <w:rPr>
          <w:rFonts w:hint="eastAsia"/>
        </w:rPr>
      </w:pPr>
    </w:p>
    <w:p w14:paraId="12B964E8" w14:textId="77777777" w:rsidR="008E0E68" w:rsidRDefault="008E0E68">
      <w:pPr>
        <w:rPr>
          <w:rFonts w:hint="eastAsia"/>
        </w:rPr>
      </w:pPr>
    </w:p>
    <w:p w14:paraId="35982199" w14:textId="77777777" w:rsidR="008E0E68" w:rsidRDefault="008E0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80E74" w14:textId="6D60CCA7" w:rsidR="004A74D4" w:rsidRDefault="004A74D4"/>
    <w:sectPr w:rsidR="004A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4"/>
    <w:rsid w:val="004A74D4"/>
    <w:rsid w:val="005077C5"/>
    <w:rsid w:val="008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E631A-2CE4-4398-8A38-3C22BD79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