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D5A9" w14:textId="77777777" w:rsidR="003E7552" w:rsidRDefault="003E7552">
      <w:pPr>
        <w:rPr>
          <w:rFonts w:hint="eastAsia"/>
        </w:rPr>
      </w:pPr>
    </w:p>
    <w:p w14:paraId="5FDCBDA2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脑有丘壑的读音怎么读</w:t>
      </w:r>
    </w:p>
    <w:p w14:paraId="3E6D6139" w14:textId="77777777" w:rsidR="003E7552" w:rsidRDefault="003E7552">
      <w:pPr>
        <w:rPr>
          <w:rFonts w:hint="eastAsia"/>
        </w:rPr>
      </w:pPr>
    </w:p>
    <w:p w14:paraId="444E31BC" w14:textId="77777777" w:rsidR="003E7552" w:rsidRDefault="003E7552">
      <w:pPr>
        <w:rPr>
          <w:rFonts w:hint="eastAsia"/>
        </w:rPr>
      </w:pPr>
    </w:p>
    <w:p w14:paraId="7BB668A4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“脑有丘壑”是一个富含深意的成语，用来形容人心中有深刻的见解或独到的想法，能够洞察事物的本质和发展趋势。这个成语不仅体现了一个人的智慧，还表达了其丰富的内心世界和对世界的独特理解。从字面上看，“丘壑”原指山峦沟壑，这里用来比喻内心的景观，即思想的深度和广度。</w:t>
      </w:r>
    </w:p>
    <w:p w14:paraId="6F276A79" w14:textId="77777777" w:rsidR="003E7552" w:rsidRDefault="003E7552">
      <w:pPr>
        <w:rPr>
          <w:rFonts w:hint="eastAsia"/>
        </w:rPr>
      </w:pPr>
    </w:p>
    <w:p w14:paraId="05E555C9" w14:textId="77777777" w:rsidR="003E7552" w:rsidRDefault="003E7552">
      <w:pPr>
        <w:rPr>
          <w:rFonts w:hint="eastAsia"/>
        </w:rPr>
      </w:pPr>
    </w:p>
    <w:p w14:paraId="315FF8AA" w14:textId="77777777" w:rsidR="003E7552" w:rsidRDefault="003E7552">
      <w:pPr>
        <w:rPr>
          <w:rFonts w:hint="eastAsia"/>
        </w:rPr>
      </w:pPr>
    </w:p>
    <w:p w14:paraId="4A58B1DB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成语的具体读音</w:t>
      </w:r>
    </w:p>
    <w:p w14:paraId="2A87DCB0" w14:textId="77777777" w:rsidR="003E7552" w:rsidRDefault="003E7552">
      <w:pPr>
        <w:rPr>
          <w:rFonts w:hint="eastAsia"/>
        </w:rPr>
      </w:pPr>
    </w:p>
    <w:p w14:paraId="1CB6A5FB" w14:textId="77777777" w:rsidR="003E7552" w:rsidRDefault="003E7552">
      <w:pPr>
        <w:rPr>
          <w:rFonts w:hint="eastAsia"/>
        </w:rPr>
      </w:pPr>
    </w:p>
    <w:p w14:paraId="35315E50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“脑有丘壑”的具体读音是什么呢？按照汉语拼音的标准读法，该成语的读音是：“nǎo yǒu qiū hè”。其中，“脑”读作 nǎo，“有”读作 yǒu，“丘”读作 qiū，“壑”读作 hè。在朗读时，注意每个字的声调变化，以确保发音准确无误。</w:t>
      </w:r>
    </w:p>
    <w:p w14:paraId="7C4CEE23" w14:textId="77777777" w:rsidR="003E7552" w:rsidRDefault="003E7552">
      <w:pPr>
        <w:rPr>
          <w:rFonts w:hint="eastAsia"/>
        </w:rPr>
      </w:pPr>
    </w:p>
    <w:p w14:paraId="1B133947" w14:textId="77777777" w:rsidR="003E7552" w:rsidRDefault="003E7552">
      <w:pPr>
        <w:rPr>
          <w:rFonts w:hint="eastAsia"/>
        </w:rPr>
      </w:pPr>
    </w:p>
    <w:p w14:paraId="65325305" w14:textId="77777777" w:rsidR="003E7552" w:rsidRDefault="003E7552">
      <w:pPr>
        <w:rPr>
          <w:rFonts w:hint="eastAsia"/>
        </w:rPr>
      </w:pPr>
    </w:p>
    <w:p w14:paraId="7E264CB9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0ADECB12" w14:textId="77777777" w:rsidR="003E7552" w:rsidRDefault="003E7552">
      <w:pPr>
        <w:rPr>
          <w:rFonts w:hint="eastAsia"/>
        </w:rPr>
      </w:pPr>
    </w:p>
    <w:p w14:paraId="31DB0488" w14:textId="77777777" w:rsidR="003E7552" w:rsidRDefault="003E7552">
      <w:pPr>
        <w:rPr>
          <w:rFonts w:hint="eastAsia"/>
        </w:rPr>
      </w:pPr>
    </w:p>
    <w:p w14:paraId="37A9B780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进一步分析成语的结构，“脑有丘壑”可以分为两部分来看。“脑有”表明了主体（人）具备某种特质或能力，“丘壑”则是这种特质或能力的具体表现形式，即内心的世界如同自然界的山川一样丰富多变。这样的结构设计使得整个成语既形象又生动，容易让人产生联想。</w:t>
      </w:r>
    </w:p>
    <w:p w14:paraId="3DFB2CCA" w14:textId="77777777" w:rsidR="003E7552" w:rsidRDefault="003E7552">
      <w:pPr>
        <w:rPr>
          <w:rFonts w:hint="eastAsia"/>
        </w:rPr>
      </w:pPr>
    </w:p>
    <w:p w14:paraId="4E198ABB" w14:textId="77777777" w:rsidR="003E7552" w:rsidRDefault="003E7552">
      <w:pPr>
        <w:rPr>
          <w:rFonts w:hint="eastAsia"/>
        </w:rPr>
      </w:pPr>
    </w:p>
    <w:p w14:paraId="2FA4DCBB" w14:textId="77777777" w:rsidR="003E7552" w:rsidRDefault="003E7552">
      <w:pPr>
        <w:rPr>
          <w:rFonts w:hint="eastAsia"/>
        </w:rPr>
      </w:pPr>
    </w:p>
    <w:p w14:paraId="483A534E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C0160B2" w14:textId="77777777" w:rsidR="003E7552" w:rsidRDefault="003E7552">
      <w:pPr>
        <w:rPr>
          <w:rFonts w:hint="eastAsia"/>
        </w:rPr>
      </w:pPr>
    </w:p>
    <w:p w14:paraId="29FD815A" w14:textId="77777777" w:rsidR="003E7552" w:rsidRDefault="003E7552">
      <w:pPr>
        <w:rPr>
          <w:rFonts w:hint="eastAsia"/>
        </w:rPr>
      </w:pPr>
    </w:p>
    <w:p w14:paraId="16A036A4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“脑有丘壑”通常用于描述那些具有深刻思考能力和丰富想象力的人。它可以在文学作品中用来赞美作者的思想深度，也可以在日常生活中评价某人的见解独到。例如，在讨论一个复杂的社会问题时，如果某人的观点能触及问题的核心，并提出建设性的解决方案，我们就可以说这个人“脑有丘壑”，意味着他不仅看到了表面现象，更重要的是能够深入分析并找到解决问题的方法。</w:t>
      </w:r>
    </w:p>
    <w:p w14:paraId="599A8FEA" w14:textId="77777777" w:rsidR="003E7552" w:rsidRDefault="003E7552">
      <w:pPr>
        <w:rPr>
          <w:rFonts w:hint="eastAsia"/>
        </w:rPr>
      </w:pPr>
    </w:p>
    <w:p w14:paraId="4288D99D" w14:textId="77777777" w:rsidR="003E7552" w:rsidRDefault="003E7552">
      <w:pPr>
        <w:rPr>
          <w:rFonts w:hint="eastAsia"/>
        </w:rPr>
      </w:pPr>
    </w:p>
    <w:p w14:paraId="0780E441" w14:textId="77777777" w:rsidR="003E7552" w:rsidRDefault="003E7552">
      <w:pPr>
        <w:rPr>
          <w:rFonts w:hint="eastAsia"/>
        </w:rPr>
      </w:pPr>
    </w:p>
    <w:p w14:paraId="6E00467C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EA7219E" w14:textId="77777777" w:rsidR="003E7552" w:rsidRDefault="003E7552">
      <w:pPr>
        <w:rPr>
          <w:rFonts w:hint="eastAsia"/>
        </w:rPr>
      </w:pPr>
    </w:p>
    <w:p w14:paraId="4D4D412C" w14:textId="77777777" w:rsidR="003E7552" w:rsidRDefault="003E7552">
      <w:pPr>
        <w:rPr>
          <w:rFonts w:hint="eastAsia"/>
        </w:rPr>
      </w:pPr>
    </w:p>
    <w:p w14:paraId="6EF814A5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从更广泛的角度来看，“脑有丘壑”不仅仅是一个简单的成语，它还承载着中华文化的深层含义。在中国传统文化中，人们非常重视内心的修养和个人品格的塑造。因此，这个成语也反映了社会对于有深度思考、有独立见解人才的推崇与尊重。通过学习和使用这样的成语，不仅可以提高个人的语言表达能力，还能加深对中国传统文化的理解和认同。</w:t>
      </w:r>
    </w:p>
    <w:p w14:paraId="454A9F0D" w14:textId="77777777" w:rsidR="003E7552" w:rsidRDefault="003E7552">
      <w:pPr>
        <w:rPr>
          <w:rFonts w:hint="eastAsia"/>
        </w:rPr>
      </w:pPr>
    </w:p>
    <w:p w14:paraId="403A8AB4" w14:textId="77777777" w:rsidR="003E7552" w:rsidRDefault="003E7552">
      <w:pPr>
        <w:rPr>
          <w:rFonts w:hint="eastAsia"/>
        </w:rPr>
      </w:pPr>
    </w:p>
    <w:p w14:paraId="7C059DA1" w14:textId="77777777" w:rsidR="003E7552" w:rsidRDefault="003E7552">
      <w:pPr>
        <w:rPr>
          <w:rFonts w:hint="eastAsia"/>
        </w:rPr>
      </w:pPr>
    </w:p>
    <w:p w14:paraId="23E8CF49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98D67" w14:textId="77777777" w:rsidR="003E7552" w:rsidRDefault="003E7552">
      <w:pPr>
        <w:rPr>
          <w:rFonts w:hint="eastAsia"/>
        </w:rPr>
      </w:pPr>
    </w:p>
    <w:p w14:paraId="7C737FDF" w14:textId="77777777" w:rsidR="003E7552" w:rsidRDefault="003E7552">
      <w:pPr>
        <w:rPr>
          <w:rFonts w:hint="eastAsia"/>
        </w:rPr>
      </w:pPr>
    </w:p>
    <w:p w14:paraId="17F5ABCE" w14:textId="77777777" w:rsidR="003E7552" w:rsidRDefault="003E7552">
      <w:pPr>
        <w:rPr>
          <w:rFonts w:hint="eastAsia"/>
        </w:rPr>
      </w:pPr>
      <w:r>
        <w:rPr>
          <w:rFonts w:hint="eastAsia"/>
        </w:rPr>
        <w:tab/>
        <w:t>“脑有丘壑”不仅是一个值得学习和使用的成语，更是中华文化宝库中的瑰宝之一。正确地理解和运用这个成语，不仅能让我们在语言交流中更加得心应手，也能促进我们对中华优秀传统文化的认识和传承。希望每位读者都能在自己的生活和工作中展现出“脑有丘壑”的风采。</w:t>
      </w:r>
    </w:p>
    <w:p w14:paraId="39A36EBB" w14:textId="77777777" w:rsidR="003E7552" w:rsidRDefault="003E7552">
      <w:pPr>
        <w:rPr>
          <w:rFonts w:hint="eastAsia"/>
        </w:rPr>
      </w:pPr>
    </w:p>
    <w:p w14:paraId="036038BB" w14:textId="77777777" w:rsidR="003E7552" w:rsidRDefault="003E7552">
      <w:pPr>
        <w:rPr>
          <w:rFonts w:hint="eastAsia"/>
        </w:rPr>
      </w:pPr>
    </w:p>
    <w:p w14:paraId="7A75CF81" w14:textId="77777777" w:rsidR="003E7552" w:rsidRDefault="003E7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5A677" w14:textId="1D6D056C" w:rsidR="00995391" w:rsidRDefault="00995391"/>
    <w:sectPr w:rsidR="0099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91"/>
    <w:rsid w:val="003E7552"/>
    <w:rsid w:val="005077C5"/>
    <w:rsid w:val="009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F62CB-3583-43F7-A0C8-1E642377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