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08784" w14:textId="77777777" w:rsidR="00C972A2" w:rsidRDefault="00C972A2">
      <w:pPr>
        <w:rPr>
          <w:rFonts w:hint="eastAsia"/>
        </w:rPr>
      </w:pPr>
    </w:p>
    <w:p w14:paraId="175836AA" w14:textId="77777777" w:rsidR="00C972A2" w:rsidRDefault="00C972A2">
      <w:pPr>
        <w:rPr>
          <w:rFonts w:hint="eastAsia"/>
        </w:rPr>
      </w:pPr>
      <w:r>
        <w:rPr>
          <w:rFonts w:hint="eastAsia"/>
        </w:rPr>
        <w:tab/>
        <w:t>红芪别名叫什么</w:t>
      </w:r>
    </w:p>
    <w:p w14:paraId="6349515E" w14:textId="77777777" w:rsidR="00C972A2" w:rsidRDefault="00C972A2">
      <w:pPr>
        <w:rPr>
          <w:rFonts w:hint="eastAsia"/>
        </w:rPr>
      </w:pPr>
    </w:p>
    <w:p w14:paraId="7C879164" w14:textId="77777777" w:rsidR="00C972A2" w:rsidRDefault="00C972A2">
      <w:pPr>
        <w:rPr>
          <w:rFonts w:hint="eastAsia"/>
        </w:rPr>
      </w:pPr>
    </w:p>
    <w:p w14:paraId="2711F981" w14:textId="77777777" w:rsidR="00C972A2" w:rsidRDefault="00C972A2">
      <w:pPr>
        <w:rPr>
          <w:rFonts w:hint="eastAsia"/>
        </w:rPr>
      </w:pPr>
      <w:r>
        <w:rPr>
          <w:rFonts w:hint="eastAsia"/>
        </w:rPr>
        <w:tab/>
        <w:t>红芪是一种传统中药材，其学名为Astragalus adsurgens Pall.，属于豆科黄芪属植物。它在中国北方地区广泛分布，并在中医中有着悠久的应用历史。红芪因其根部富含多种活性成分而备受重视，用于补气固表、利尿排毒等功效。</w:t>
      </w:r>
    </w:p>
    <w:p w14:paraId="70DB38E5" w14:textId="77777777" w:rsidR="00C972A2" w:rsidRDefault="00C972A2">
      <w:pPr>
        <w:rPr>
          <w:rFonts w:hint="eastAsia"/>
        </w:rPr>
      </w:pPr>
    </w:p>
    <w:p w14:paraId="3B22F7F6" w14:textId="77777777" w:rsidR="00C972A2" w:rsidRDefault="00C972A2">
      <w:pPr>
        <w:rPr>
          <w:rFonts w:hint="eastAsia"/>
        </w:rPr>
      </w:pPr>
    </w:p>
    <w:p w14:paraId="625CEC9C" w14:textId="77777777" w:rsidR="00C972A2" w:rsidRDefault="00C972A2">
      <w:pPr>
        <w:rPr>
          <w:rFonts w:hint="eastAsia"/>
        </w:rPr>
      </w:pPr>
    </w:p>
    <w:p w14:paraId="42DA1CF5" w14:textId="77777777" w:rsidR="00C972A2" w:rsidRDefault="00C972A2">
      <w:pPr>
        <w:rPr>
          <w:rFonts w:hint="eastAsia"/>
        </w:rPr>
      </w:pPr>
      <w:r>
        <w:rPr>
          <w:rFonts w:hint="eastAsia"/>
        </w:rPr>
        <w:tab/>
        <w:t>红芪与黄芪的关系</w:t>
      </w:r>
    </w:p>
    <w:p w14:paraId="402F93FE" w14:textId="77777777" w:rsidR="00C972A2" w:rsidRDefault="00C972A2">
      <w:pPr>
        <w:rPr>
          <w:rFonts w:hint="eastAsia"/>
        </w:rPr>
      </w:pPr>
    </w:p>
    <w:p w14:paraId="3E726898" w14:textId="77777777" w:rsidR="00C972A2" w:rsidRDefault="00C972A2">
      <w:pPr>
        <w:rPr>
          <w:rFonts w:hint="eastAsia"/>
        </w:rPr>
      </w:pPr>
    </w:p>
    <w:p w14:paraId="7C7BACF5" w14:textId="77777777" w:rsidR="00C972A2" w:rsidRDefault="00C972A2">
      <w:pPr>
        <w:rPr>
          <w:rFonts w:hint="eastAsia"/>
        </w:rPr>
      </w:pPr>
      <w:r>
        <w:rPr>
          <w:rFonts w:hint="eastAsia"/>
        </w:rPr>
        <w:tab/>
        <w:t>虽然名字上仅一字之差，但实际上红芪（Astragalus adsurgens）与更为人熟知的黄芪（Astragalus membranaceus）属于同一属下的不同种类。两者在外观上有一定的相似之处，比如都拥有长条形的根部，但在颜色、质地等方面存在差异。黄芪色泽偏黄白，而红芪则呈现出特有的红色或棕红色调，这也是“红芪”得名的原因之一。</w:t>
      </w:r>
    </w:p>
    <w:p w14:paraId="3C222CE7" w14:textId="77777777" w:rsidR="00C972A2" w:rsidRDefault="00C972A2">
      <w:pPr>
        <w:rPr>
          <w:rFonts w:hint="eastAsia"/>
        </w:rPr>
      </w:pPr>
    </w:p>
    <w:p w14:paraId="49466EF9" w14:textId="77777777" w:rsidR="00C972A2" w:rsidRDefault="00C972A2">
      <w:pPr>
        <w:rPr>
          <w:rFonts w:hint="eastAsia"/>
        </w:rPr>
      </w:pPr>
    </w:p>
    <w:p w14:paraId="0697463A" w14:textId="77777777" w:rsidR="00C972A2" w:rsidRDefault="00C972A2">
      <w:pPr>
        <w:rPr>
          <w:rFonts w:hint="eastAsia"/>
        </w:rPr>
      </w:pPr>
    </w:p>
    <w:p w14:paraId="348C3286" w14:textId="77777777" w:rsidR="00C972A2" w:rsidRDefault="00C972A2">
      <w:pPr>
        <w:rPr>
          <w:rFonts w:hint="eastAsia"/>
        </w:rPr>
      </w:pPr>
      <w:r>
        <w:rPr>
          <w:rFonts w:hint="eastAsia"/>
        </w:rPr>
        <w:tab/>
        <w:t>红芪的其他名称</w:t>
      </w:r>
    </w:p>
    <w:p w14:paraId="68744E7D" w14:textId="77777777" w:rsidR="00C972A2" w:rsidRDefault="00C972A2">
      <w:pPr>
        <w:rPr>
          <w:rFonts w:hint="eastAsia"/>
        </w:rPr>
      </w:pPr>
    </w:p>
    <w:p w14:paraId="3C7D2662" w14:textId="77777777" w:rsidR="00C972A2" w:rsidRDefault="00C972A2">
      <w:pPr>
        <w:rPr>
          <w:rFonts w:hint="eastAsia"/>
        </w:rPr>
      </w:pPr>
    </w:p>
    <w:p w14:paraId="5E5ED161" w14:textId="77777777" w:rsidR="00C972A2" w:rsidRDefault="00C972A2">
      <w:pPr>
        <w:rPr>
          <w:rFonts w:hint="eastAsia"/>
        </w:rPr>
      </w:pPr>
      <w:r>
        <w:rPr>
          <w:rFonts w:hint="eastAsia"/>
        </w:rPr>
        <w:tab/>
        <w:t>除了“红芪”这一常见称呼外，在不同的地方或者文献资料里，人们还会给这种植物起一些别称。例如，在某些地区，人们习惯称其为“红毛芪”，这主要是因为它的茎叶部分覆盖着细密柔软的绒毛；另外还有称之为“大尾芪”的情况，可能是形容其根部长且粗壮的特点。值得注意的是，“多花黄芪”也是红芪的一种别称，但这容易与真正的多花黄芪（Astragalus polyanthus）混淆，因此使用时需谨慎区分。</w:t>
      </w:r>
    </w:p>
    <w:p w14:paraId="105C33EF" w14:textId="77777777" w:rsidR="00C972A2" w:rsidRDefault="00C972A2">
      <w:pPr>
        <w:rPr>
          <w:rFonts w:hint="eastAsia"/>
        </w:rPr>
      </w:pPr>
    </w:p>
    <w:p w14:paraId="29DC324C" w14:textId="77777777" w:rsidR="00C972A2" w:rsidRDefault="00C972A2">
      <w:pPr>
        <w:rPr>
          <w:rFonts w:hint="eastAsia"/>
        </w:rPr>
      </w:pPr>
    </w:p>
    <w:p w14:paraId="45BF5B5E" w14:textId="77777777" w:rsidR="00C972A2" w:rsidRDefault="00C972A2">
      <w:pPr>
        <w:rPr>
          <w:rFonts w:hint="eastAsia"/>
        </w:rPr>
      </w:pPr>
    </w:p>
    <w:p w14:paraId="61D78219" w14:textId="77777777" w:rsidR="00C972A2" w:rsidRDefault="00C972A2">
      <w:pPr>
        <w:rPr>
          <w:rFonts w:hint="eastAsia"/>
        </w:rPr>
      </w:pPr>
      <w:r>
        <w:rPr>
          <w:rFonts w:hint="eastAsia"/>
        </w:rPr>
        <w:tab/>
        <w:t>红芪的药用价值</w:t>
      </w:r>
    </w:p>
    <w:p w14:paraId="545D9DBB" w14:textId="77777777" w:rsidR="00C972A2" w:rsidRDefault="00C972A2">
      <w:pPr>
        <w:rPr>
          <w:rFonts w:hint="eastAsia"/>
        </w:rPr>
      </w:pPr>
    </w:p>
    <w:p w14:paraId="0786C59B" w14:textId="77777777" w:rsidR="00C972A2" w:rsidRDefault="00C972A2">
      <w:pPr>
        <w:rPr>
          <w:rFonts w:hint="eastAsia"/>
        </w:rPr>
      </w:pPr>
    </w:p>
    <w:p w14:paraId="2F967778" w14:textId="77777777" w:rsidR="00C972A2" w:rsidRDefault="00C972A2">
      <w:pPr>
        <w:rPr>
          <w:rFonts w:hint="eastAsia"/>
        </w:rPr>
      </w:pPr>
      <w:r>
        <w:rPr>
          <w:rFonts w:hint="eastAsia"/>
        </w:rPr>
        <w:tab/>
        <w:t>红芪含有丰富的黄酮类化合物、皂苷等多种有效成分，这些成分赋予了红芪多种保健功能。中医理论认为，红芪性温味甘，归肺经、脾经，主要用来治疗因气血两虚引起的病症，如乏力、食欲不振等。现代研究也表明，适量服用红芪可以帮助提高机体免疫力，对抗疲劳，促进伤口愈合等。不过，如同所有药物一样，使用前最好咨询专业医师意见，确保安全有效地利用其健康益处。</w:t>
      </w:r>
    </w:p>
    <w:p w14:paraId="42D0DC4F" w14:textId="77777777" w:rsidR="00C972A2" w:rsidRDefault="00C972A2">
      <w:pPr>
        <w:rPr>
          <w:rFonts w:hint="eastAsia"/>
        </w:rPr>
      </w:pPr>
    </w:p>
    <w:p w14:paraId="6AB05FA5" w14:textId="77777777" w:rsidR="00C972A2" w:rsidRDefault="00C972A2">
      <w:pPr>
        <w:rPr>
          <w:rFonts w:hint="eastAsia"/>
        </w:rPr>
      </w:pPr>
    </w:p>
    <w:p w14:paraId="6C5F8D5A" w14:textId="77777777" w:rsidR="00C972A2" w:rsidRDefault="00C972A2">
      <w:pPr>
        <w:rPr>
          <w:rFonts w:hint="eastAsia"/>
        </w:rPr>
      </w:pPr>
    </w:p>
    <w:p w14:paraId="375ACA0B" w14:textId="77777777" w:rsidR="00C972A2" w:rsidRDefault="00C972A2">
      <w:pPr>
        <w:rPr>
          <w:rFonts w:hint="eastAsia"/>
        </w:rPr>
      </w:pPr>
      <w:r>
        <w:rPr>
          <w:rFonts w:hint="eastAsia"/>
        </w:rPr>
        <w:tab/>
        <w:t>红芪与其他药材的区别</w:t>
      </w:r>
    </w:p>
    <w:p w14:paraId="49738363" w14:textId="77777777" w:rsidR="00C972A2" w:rsidRDefault="00C972A2">
      <w:pPr>
        <w:rPr>
          <w:rFonts w:hint="eastAsia"/>
        </w:rPr>
      </w:pPr>
    </w:p>
    <w:p w14:paraId="4340A01E" w14:textId="77777777" w:rsidR="00C972A2" w:rsidRDefault="00C972A2">
      <w:pPr>
        <w:rPr>
          <w:rFonts w:hint="eastAsia"/>
        </w:rPr>
      </w:pPr>
    </w:p>
    <w:p w14:paraId="787B1C7B" w14:textId="77777777" w:rsidR="00C972A2" w:rsidRDefault="00C972A2">
      <w:pPr>
        <w:rPr>
          <w:rFonts w:hint="eastAsia"/>
        </w:rPr>
      </w:pPr>
      <w:r>
        <w:rPr>
          <w:rFonts w:hint="eastAsia"/>
        </w:rPr>
        <w:tab/>
        <w:t>尽管红芪和黄芪同属一类，并且在某些方面具有相似的功效，但它们之间仍然存在着显著区别。首先是从外观上看，红芪的颜色更加鲜明，质地也有所不同。其次是化学组成上的差异，导致二者在具体应用时可能会有所侧重。红芪还经常与其他药材配伍使用，如与当归、枸杞子等联合，以达到更好的调理效果。了解这些细微差别有助于我们更好地认识并合理利用这一宝贵自然资源。</w:t>
      </w:r>
    </w:p>
    <w:p w14:paraId="7CF88E2D" w14:textId="77777777" w:rsidR="00C972A2" w:rsidRDefault="00C972A2">
      <w:pPr>
        <w:rPr>
          <w:rFonts w:hint="eastAsia"/>
        </w:rPr>
      </w:pPr>
    </w:p>
    <w:p w14:paraId="707FA28D" w14:textId="77777777" w:rsidR="00C972A2" w:rsidRDefault="00C972A2">
      <w:pPr>
        <w:rPr>
          <w:rFonts w:hint="eastAsia"/>
        </w:rPr>
      </w:pPr>
    </w:p>
    <w:p w14:paraId="73B7FC3C" w14:textId="77777777" w:rsidR="00C972A2" w:rsidRDefault="00C972A2">
      <w:pPr>
        <w:rPr>
          <w:rFonts w:hint="eastAsia"/>
        </w:rPr>
      </w:pPr>
    </w:p>
    <w:p w14:paraId="6B52E754" w14:textId="77777777" w:rsidR="00C972A2" w:rsidRDefault="00C972A2">
      <w:pPr>
        <w:rPr>
          <w:rFonts w:hint="eastAsia"/>
        </w:rPr>
      </w:pPr>
      <w:r>
        <w:rPr>
          <w:rFonts w:hint="eastAsia"/>
        </w:rPr>
        <w:tab/>
        <w:t>最后的总结</w:t>
      </w:r>
    </w:p>
    <w:p w14:paraId="108B4AE8" w14:textId="77777777" w:rsidR="00C972A2" w:rsidRDefault="00C972A2">
      <w:pPr>
        <w:rPr>
          <w:rFonts w:hint="eastAsia"/>
        </w:rPr>
      </w:pPr>
    </w:p>
    <w:p w14:paraId="0F845F7D" w14:textId="77777777" w:rsidR="00C972A2" w:rsidRDefault="00C972A2">
      <w:pPr>
        <w:rPr>
          <w:rFonts w:hint="eastAsia"/>
        </w:rPr>
      </w:pPr>
    </w:p>
    <w:p w14:paraId="17066B01" w14:textId="77777777" w:rsidR="00C972A2" w:rsidRDefault="00C972A2">
      <w:pPr>
        <w:rPr>
          <w:rFonts w:hint="eastAsia"/>
        </w:rPr>
      </w:pPr>
      <w:r>
        <w:rPr>
          <w:rFonts w:hint="eastAsia"/>
        </w:rPr>
        <w:tab/>
        <w:t>通过上述介绍我们可以看出，红芪不仅是一个重要的中药资源，而且在名称上也有着丰富的文化内涵。无论是被称为“红芪”、“红毛芪”还是“大尾芪”，都反映了人们对这种植物特性的观察与最后的总结。随着科学研究的深入，相信未来将会有更多关于红芪的知识被发掘出来，为我们提供更全面健康的解决方案。</w:t>
      </w:r>
    </w:p>
    <w:p w14:paraId="7CDD645C" w14:textId="77777777" w:rsidR="00C972A2" w:rsidRDefault="00C972A2">
      <w:pPr>
        <w:rPr>
          <w:rFonts w:hint="eastAsia"/>
        </w:rPr>
      </w:pPr>
    </w:p>
    <w:p w14:paraId="072C4B90" w14:textId="77777777" w:rsidR="00C972A2" w:rsidRDefault="00C972A2">
      <w:pPr>
        <w:rPr>
          <w:rFonts w:hint="eastAsia"/>
        </w:rPr>
      </w:pPr>
    </w:p>
    <w:p w14:paraId="59CFC837" w14:textId="77777777" w:rsidR="00C972A2" w:rsidRDefault="00C972A2">
      <w:pPr>
        <w:rPr>
          <w:rFonts w:hint="eastAsia"/>
        </w:rPr>
      </w:pPr>
      <w:r>
        <w:rPr>
          <w:rFonts w:hint="eastAsia"/>
        </w:rPr>
        <w:t>本文是由懂得生活网（dongdeshenghuo.com）为大家创作</w:t>
      </w:r>
    </w:p>
    <w:p w14:paraId="591B34EA" w14:textId="495B977F" w:rsidR="007B6A6E" w:rsidRDefault="007B6A6E"/>
    <w:sectPr w:rsidR="007B6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6E"/>
    <w:rsid w:val="005077C5"/>
    <w:rsid w:val="007B6A6E"/>
    <w:rsid w:val="00C9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D57F5-7F78-493E-863D-B3C46D80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A6E"/>
    <w:rPr>
      <w:rFonts w:cstheme="majorBidi"/>
      <w:color w:val="2F5496" w:themeColor="accent1" w:themeShade="BF"/>
      <w:sz w:val="28"/>
      <w:szCs w:val="28"/>
    </w:rPr>
  </w:style>
  <w:style w:type="character" w:customStyle="1" w:styleId="50">
    <w:name w:val="标题 5 字符"/>
    <w:basedOn w:val="a0"/>
    <w:link w:val="5"/>
    <w:uiPriority w:val="9"/>
    <w:semiHidden/>
    <w:rsid w:val="007B6A6E"/>
    <w:rPr>
      <w:rFonts w:cstheme="majorBidi"/>
      <w:color w:val="2F5496" w:themeColor="accent1" w:themeShade="BF"/>
      <w:sz w:val="24"/>
    </w:rPr>
  </w:style>
  <w:style w:type="character" w:customStyle="1" w:styleId="60">
    <w:name w:val="标题 6 字符"/>
    <w:basedOn w:val="a0"/>
    <w:link w:val="6"/>
    <w:uiPriority w:val="9"/>
    <w:semiHidden/>
    <w:rsid w:val="007B6A6E"/>
    <w:rPr>
      <w:rFonts w:cstheme="majorBidi"/>
      <w:b/>
      <w:bCs/>
      <w:color w:val="2F5496" w:themeColor="accent1" w:themeShade="BF"/>
    </w:rPr>
  </w:style>
  <w:style w:type="character" w:customStyle="1" w:styleId="70">
    <w:name w:val="标题 7 字符"/>
    <w:basedOn w:val="a0"/>
    <w:link w:val="7"/>
    <w:uiPriority w:val="9"/>
    <w:semiHidden/>
    <w:rsid w:val="007B6A6E"/>
    <w:rPr>
      <w:rFonts w:cstheme="majorBidi"/>
      <w:b/>
      <w:bCs/>
      <w:color w:val="595959" w:themeColor="text1" w:themeTint="A6"/>
    </w:rPr>
  </w:style>
  <w:style w:type="character" w:customStyle="1" w:styleId="80">
    <w:name w:val="标题 8 字符"/>
    <w:basedOn w:val="a0"/>
    <w:link w:val="8"/>
    <w:uiPriority w:val="9"/>
    <w:semiHidden/>
    <w:rsid w:val="007B6A6E"/>
    <w:rPr>
      <w:rFonts w:cstheme="majorBidi"/>
      <w:color w:val="595959" w:themeColor="text1" w:themeTint="A6"/>
    </w:rPr>
  </w:style>
  <w:style w:type="character" w:customStyle="1" w:styleId="90">
    <w:name w:val="标题 9 字符"/>
    <w:basedOn w:val="a0"/>
    <w:link w:val="9"/>
    <w:uiPriority w:val="9"/>
    <w:semiHidden/>
    <w:rsid w:val="007B6A6E"/>
    <w:rPr>
      <w:rFonts w:eastAsiaTheme="majorEastAsia" w:cstheme="majorBidi"/>
      <w:color w:val="595959" w:themeColor="text1" w:themeTint="A6"/>
    </w:rPr>
  </w:style>
  <w:style w:type="paragraph" w:styleId="a3">
    <w:name w:val="Title"/>
    <w:basedOn w:val="a"/>
    <w:next w:val="a"/>
    <w:link w:val="a4"/>
    <w:uiPriority w:val="10"/>
    <w:qFormat/>
    <w:rsid w:val="007B6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A6E"/>
    <w:pPr>
      <w:spacing w:before="160"/>
      <w:jc w:val="center"/>
    </w:pPr>
    <w:rPr>
      <w:i/>
      <w:iCs/>
      <w:color w:val="404040" w:themeColor="text1" w:themeTint="BF"/>
    </w:rPr>
  </w:style>
  <w:style w:type="character" w:customStyle="1" w:styleId="a8">
    <w:name w:val="引用 字符"/>
    <w:basedOn w:val="a0"/>
    <w:link w:val="a7"/>
    <w:uiPriority w:val="29"/>
    <w:rsid w:val="007B6A6E"/>
    <w:rPr>
      <w:i/>
      <w:iCs/>
      <w:color w:val="404040" w:themeColor="text1" w:themeTint="BF"/>
    </w:rPr>
  </w:style>
  <w:style w:type="paragraph" w:styleId="a9">
    <w:name w:val="List Paragraph"/>
    <w:basedOn w:val="a"/>
    <w:uiPriority w:val="34"/>
    <w:qFormat/>
    <w:rsid w:val="007B6A6E"/>
    <w:pPr>
      <w:ind w:left="720"/>
      <w:contextualSpacing/>
    </w:pPr>
  </w:style>
  <w:style w:type="character" w:styleId="aa">
    <w:name w:val="Intense Emphasis"/>
    <w:basedOn w:val="a0"/>
    <w:uiPriority w:val="21"/>
    <w:qFormat/>
    <w:rsid w:val="007B6A6E"/>
    <w:rPr>
      <w:i/>
      <w:iCs/>
      <w:color w:val="2F5496" w:themeColor="accent1" w:themeShade="BF"/>
    </w:rPr>
  </w:style>
  <w:style w:type="paragraph" w:styleId="ab">
    <w:name w:val="Intense Quote"/>
    <w:basedOn w:val="a"/>
    <w:next w:val="a"/>
    <w:link w:val="ac"/>
    <w:uiPriority w:val="30"/>
    <w:qFormat/>
    <w:rsid w:val="007B6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A6E"/>
    <w:rPr>
      <w:i/>
      <w:iCs/>
      <w:color w:val="2F5496" w:themeColor="accent1" w:themeShade="BF"/>
    </w:rPr>
  </w:style>
  <w:style w:type="character" w:styleId="ad">
    <w:name w:val="Intense Reference"/>
    <w:basedOn w:val="a0"/>
    <w:uiPriority w:val="32"/>
    <w:qFormat/>
    <w:rsid w:val="007B6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