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EC80" w14:textId="77777777" w:rsidR="008F38D5" w:rsidRDefault="008F38D5">
      <w:pPr>
        <w:rPr>
          <w:rFonts w:hint="eastAsia"/>
        </w:rPr>
      </w:pPr>
    </w:p>
    <w:p w14:paraId="22F21DD2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籍的读音与基本含义</w:t>
      </w:r>
    </w:p>
    <w:p w14:paraId="5DE8348B" w14:textId="77777777" w:rsidR="008F38D5" w:rsidRDefault="008F38D5">
      <w:pPr>
        <w:rPr>
          <w:rFonts w:hint="eastAsia"/>
        </w:rPr>
      </w:pPr>
    </w:p>
    <w:p w14:paraId="6CA2361E" w14:textId="77777777" w:rsidR="008F38D5" w:rsidRDefault="008F38D5">
      <w:pPr>
        <w:rPr>
          <w:rFonts w:hint="eastAsia"/>
        </w:rPr>
      </w:pPr>
    </w:p>
    <w:p w14:paraId="5EAE9524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“籍”字的拼音读作 jí，属于汉语常用字之一。它在不同的语境中有着丰富的含义，最基础的意义是指书册、书籍，如古籍、书籍等。“籍”还用来表示登记或记录的意思，例如户籍、国籍等，都是指个人或物品的正式记录。在古代文献中，“籍”也常用于指代田地、土地的登记册。</w:t>
      </w:r>
    </w:p>
    <w:p w14:paraId="0F62C627" w14:textId="77777777" w:rsidR="008F38D5" w:rsidRDefault="008F38D5">
      <w:pPr>
        <w:rPr>
          <w:rFonts w:hint="eastAsia"/>
        </w:rPr>
      </w:pPr>
    </w:p>
    <w:p w14:paraId="6F337E99" w14:textId="77777777" w:rsidR="008F38D5" w:rsidRDefault="008F38D5">
      <w:pPr>
        <w:rPr>
          <w:rFonts w:hint="eastAsia"/>
        </w:rPr>
      </w:pPr>
    </w:p>
    <w:p w14:paraId="2055E927" w14:textId="77777777" w:rsidR="008F38D5" w:rsidRDefault="008F38D5">
      <w:pPr>
        <w:rPr>
          <w:rFonts w:hint="eastAsia"/>
        </w:rPr>
      </w:pPr>
    </w:p>
    <w:p w14:paraId="5BCE7B27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籍的组词应用</w:t>
      </w:r>
    </w:p>
    <w:p w14:paraId="0256B9B9" w14:textId="77777777" w:rsidR="008F38D5" w:rsidRDefault="008F38D5">
      <w:pPr>
        <w:rPr>
          <w:rFonts w:hint="eastAsia"/>
        </w:rPr>
      </w:pPr>
    </w:p>
    <w:p w14:paraId="5A31C347" w14:textId="77777777" w:rsidR="008F38D5" w:rsidRDefault="008F38D5">
      <w:pPr>
        <w:rPr>
          <w:rFonts w:hint="eastAsia"/>
        </w:rPr>
      </w:pPr>
    </w:p>
    <w:p w14:paraId="52B5DFE2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“籍”字由于其多样的含义，在日常语言使用中可以组合成很多词汇。比如，“古籍”指的是古代的书籍，是研究历史、文化的重要资料；“户籍”则是指一个人的户口所在地，是中国特有的人口管理方式之一；“学籍”则指的是学生在学校注册的身份证明；“国藉”是指一个人所属的国家，即国籍。这些词汇不仅广泛应用于日常生活，也是社会管理和学术研究中的重要概念。</w:t>
      </w:r>
    </w:p>
    <w:p w14:paraId="01274836" w14:textId="77777777" w:rsidR="008F38D5" w:rsidRDefault="008F38D5">
      <w:pPr>
        <w:rPr>
          <w:rFonts w:hint="eastAsia"/>
        </w:rPr>
      </w:pPr>
    </w:p>
    <w:p w14:paraId="26893F5C" w14:textId="77777777" w:rsidR="008F38D5" w:rsidRDefault="008F38D5">
      <w:pPr>
        <w:rPr>
          <w:rFonts w:hint="eastAsia"/>
        </w:rPr>
      </w:pPr>
    </w:p>
    <w:p w14:paraId="7D97B161" w14:textId="77777777" w:rsidR="008F38D5" w:rsidRDefault="008F38D5">
      <w:pPr>
        <w:rPr>
          <w:rFonts w:hint="eastAsia"/>
        </w:rPr>
      </w:pPr>
    </w:p>
    <w:p w14:paraId="33E2374C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籍在成语中的运用</w:t>
      </w:r>
    </w:p>
    <w:p w14:paraId="53D94975" w14:textId="77777777" w:rsidR="008F38D5" w:rsidRDefault="008F38D5">
      <w:pPr>
        <w:rPr>
          <w:rFonts w:hint="eastAsia"/>
        </w:rPr>
      </w:pPr>
    </w:p>
    <w:p w14:paraId="31037790" w14:textId="77777777" w:rsidR="008F38D5" w:rsidRDefault="008F38D5">
      <w:pPr>
        <w:rPr>
          <w:rFonts w:hint="eastAsia"/>
        </w:rPr>
      </w:pPr>
    </w:p>
    <w:p w14:paraId="3CE1B6C3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除了单独使用或与其他汉字组成词汇外，“籍”字还常见于许多成语之中，丰富了汉语表达。例如，“无籍之徒”原意是指没有固定住所的人，后来引申为行为不端、品行不佳之人；“名垂青史”中的“史”即是“籍”的意思，这里指的是将名字永远记载在历史上，成为后人敬仰的对象；“籍籍无名”则用来形容默默无闻、没有什么名声的状态。通过这些成语，我们可以看到“籍”字在汉语中的独特魅力和深厚的文化内涵。</w:t>
      </w:r>
    </w:p>
    <w:p w14:paraId="7440E2E7" w14:textId="77777777" w:rsidR="008F38D5" w:rsidRDefault="008F38D5">
      <w:pPr>
        <w:rPr>
          <w:rFonts w:hint="eastAsia"/>
        </w:rPr>
      </w:pPr>
    </w:p>
    <w:p w14:paraId="58F0AB2F" w14:textId="77777777" w:rsidR="008F38D5" w:rsidRDefault="008F38D5">
      <w:pPr>
        <w:rPr>
          <w:rFonts w:hint="eastAsia"/>
        </w:rPr>
      </w:pPr>
    </w:p>
    <w:p w14:paraId="7CBF01F4" w14:textId="77777777" w:rsidR="008F38D5" w:rsidRDefault="008F38D5">
      <w:pPr>
        <w:rPr>
          <w:rFonts w:hint="eastAsia"/>
        </w:rPr>
      </w:pPr>
    </w:p>
    <w:p w14:paraId="0B7A1246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籍的文化意义</w:t>
      </w:r>
    </w:p>
    <w:p w14:paraId="72151C83" w14:textId="77777777" w:rsidR="008F38D5" w:rsidRDefault="008F38D5">
      <w:pPr>
        <w:rPr>
          <w:rFonts w:hint="eastAsia"/>
        </w:rPr>
      </w:pPr>
    </w:p>
    <w:p w14:paraId="5A8F520A" w14:textId="77777777" w:rsidR="008F38D5" w:rsidRDefault="008F38D5">
      <w:pPr>
        <w:rPr>
          <w:rFonts w:hint="eastAsia"/>
        </w:rPr>
      </w:pPr>
    </w:p>
    <w:p w14:paraId="2C03A372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从更深层次来看，“籍”字不仅仅是一个简单的汉字，它承载着中华文化的独特韵味和历史沉淀。无论是古代的典籍文献，还是现代的户籍制度，都体现了中华民族对于知识传承和社会秩序的重视。特别是“籍”作为记录和凭证的功能，反映了人类社会对于身份认同和归属感的追求。在中国传统文化中，家谱、族谱等家族历史记录也是一种特殊的“籍”，它们连接着过去与现在，是维系家庭关系、传承家族文化的重要纽带。</w:t>
      </w:r>
    </w:p>
    <w:p w14:paraId="3E696267" w14:textId="77777777" w:rsidR="008F38D5" w:rsidRDefault="008F38D5">
      <w:pPr>
        <w:rPr>
          <w:rFonts w:hint="eastAsia"/>
        </w:rPr>
      </w:pPr>
    </w:p>
    <w:p w14:paraId="123FD8AE" w14:textId="77777777" w:rsidR="008F38D5" w:rsidRDefault="008F38D5">
      <w:pPr>
        <w:rPr>
          <w:rFonts w:hint="eastAsia"/>
        </w:rPr>
      </w:pPr>
    </w:p>
    <w:p w14:paraId="581CF8E7" w14:textId="77777777" w:rsidR="008F38D5" w:rsidRDefault="008F38D5">
      <w:pPr>
        <w:rPr>
          <w:rFonts w:hint="eastAsia"/>
        </w:rPr>
      </w:pPr>
    </w:p>
    <w:p w14:paraId="2144D303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88A0E1" w14:textId="77777777" w:rsidR="008F38D5" w:rsidRDefault="008F38D5">
      <w:pPr>
        <w:rPr>
          <w:rFonts w:hint="eastAsia"/>
        </w:rPr>
      </w:pPr>
    </w:p>
    <w:p w14:paraId="1538E09E" w14:textId="77777777" w:rsidR="008F38D5" w:rsidRDefault="008F38D5">
      <w:pPr>
        <w:rPr>
          <w:rFonts w:hint="eastAsia"/>
        </w:rPr>
      </w:pPr>
    </w:p>
    <w:p w14:paraId="216496F7" w14:textId="77777777" w:rsidR="008F38D5" w:rsidRDefault="008F38D5">
      <w:pPr>
        <w:rPr>
          <w:rFonts w:hint="eastAsia"/>
        </w:rPr>
      </w:pPr>
      <w:r>
        <w:rPr>
          <w:rFonts w:hint="eastAsia"/>
        </w:rPr>
        <w:tab/>
        <w:t>“籍”字虽然简单，但其背后蕴含着丰富的文化意义和社会价值。无论是作为书籍的代称，还是作为记录和凭证的概念，亦或是融入到成语和日常用语中的各种形式，“籍”都在不断地向我们展示着汉语的魅力以及中华文化的博大精深。希望通过对“籍”字的学习和了解，能够激发大家对中国传统文化的兴趣和热爱，促进文化的交流与传承。</w:t>
      </w:r>
    </w:p>
    <w:p w14:paraId="447B879A" w14:textId="77777777" w:rsidR="008F38D5" w:rsidRDefault="008F38D5">
      <w:pPr>
        <w:rPr>
          <w:rFonts w:hint="eastAsia"/>
        </w:rPr>
      </w:pPr>
    </w:p>
    <w:p w14:paraId="7FB74A0A" w14:textId="77777777" w:rsidR="008F38D5" w:rsidRDefault="008F38D5">
      <w:pPr>
        <w:rPr>
          <w:rFonts w:hint="eastAsia"/>
        </w:rPr>
      </w:pPr>
    </w:p>
    <w:p w14:paraId="62215FBB" w14:textId="77777777" w:rsidR="008F38D5" w:rsidRDefault="008F3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D18E2" w14:textId="35A04FC7" w:rsidR="00954052" w:rsidRDefault="00954052"/>
    <w:sectPr w:rsidR="0095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52"/>
    <w:rsid w:val="005077C5"/>
    <w:rsid w:val="008F38D5"/>
    <w:rsid w:val="009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E6DB-AA64-4DA0-AF53-BAC0E403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