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78006" w14:textId="77777777" w:rsidR="001E575D" w:rsidRDefault="001E575D">
      <w:pPr>
        <w:rPr>
          <w:rFonts w:hint="eastAsia"/>
        </w:rPr>
      </w:pPr>
    </w:p>
    <w:p w14:paraId="1780EFAF" w14:textId="77777777" w:rsidR="001E575D" w:rsidRDefault="001E575D">
      <w:pPr>
        <w:rPr>
          <w:rFonts w:hint="eastAsia"/>
        </w:rPr>
      </w:pPr>
      <w:r>
        <w:rPr>
          <w:rFonts w:hint="eastAsia"/>
        </w:rPr>
        <w:tab/>
        <w:t>睥睨的拼音怎么拼写</w:t>
      </w:r>
    </w:p>
    <w:p w14:paraId="3537C296" w14:textId="77777777" w:rsidR="001E575D" w:rsidRDefault="001E575D">
      <w:pPr>
        <w:rPr>
          <w:rFonts w:hint="eastAsia"/>
        </w:rPr>
      </w:pPr>
    </w:p>
    <w:p w14:paraId="637186B1" w14:textId="77777777" w:rsidR="001E575D" w:rsidRDefault="001E575D">
      <w:pPr>
        <w:rPr>
          <w:rFonts w:hint="eastAsia"/>
        </w:rPr>
      </w:pPr>
    </w:p>
    <w:p w14:paraId="30AFF5BB" w14:textId="77777777" w:rsidR="001E575D" w:rsidRDefault="001E575D">
      <w:pPr>
        <w:rPr>
          <w:rFonts w:hint="eastAsia"/>
        </w:rPr>
      </w:pPr>
      <w:r>
        <w:rPr>
          <w:rFonts w:hint="eastAsia"/>
        </w:rPr>
        <w:tab/>
        <w:t>“睥睨”（pì nì）是一个汉语词汇，由两个汉字组成：“睥”和“睨”。在现代汉语中，“睥睨”的意思是指斜着眼睛看，表示傲视或轻蔑的态度。这个词在古代文学作品中较为常见，用来描绘人物的高傲或者不屑一顾的态度。</w:t>
      </w:r>
    </w:p>
    <w:p w14:paraId="76626665" w14:textId="77777777" w:rsidR="001E575D" w:rsidRDefault="001E575D">
      <w:pPr>
        <w:rPr>
          <w:rFonts w:hint="eastAsia"/>
        </w:rPr>
      </w:pPr>
    </w:p>
    <w:p w14:paraId="4FF301C1" w14:textId="77777777" w:rsidR="001E575D" w:rsidRDefault="001E575D">
      <w:pPr>
        <w:rPr>
          <w:rFonts w:hint="eastAsia"/>
        </w:rPr>
      </w:pPr>
    </w:p>
    <w:p w14:paraId="19781891" w14:textId="77777777" w:rsidR="001E575D" w:rsidRDefault="001E575D">
      <w:pPr>
        <w:rPr>
          <w:rFonts w:hint="eastAsia"/>
        </w:rPr>
      </w:pPr>
    </w:p>
    <w:p w14:paraId="2330A040" w14:textId="77777777" w:rsidR="001E575D" w:rsidRDefault="001E575D">
      <w:pPr>
        <w:rPr>
          <w:rFonts w:hint="eastAsia"/>
        </w:rPr>
      </w:pPr>
      <w:r>
        <w:rPr>
          <w:rFonts w:hint="eastAsia"/>
        </w:rPr>
        <w:tab/>
        <w:t>“睥”的拼音与含义</w:t>
      </w:r>
    </w:p>
    <w:p w14:paraId="2860152F" w14:textId="77777777" w:rsidR="001E575D" w:rsidRDefault="001E575D">
      <w:pPr>
        <w:rPr>
          <w:rFonts w:hint="eastAsia"/>
        </w:rPr>
      </w:pPr>
    </w:p>
    <w:p w14:paraId="30E5EE31" w14:textId="77777777" w:rsidR="001E575D" w:rsidRDefault="001E575D">
      <w:pPr>
        <w:rPr>
          <w:rFonts w:hint="eastAsia"/>
        </w:rPr>
      </w:pPr>
    </w:p>
    <w:p w14:paraId="267F522B" w14:textId="77777777" w:rsidR="001E575D" w:rsidRDefault="001E575D">
      <w:pPr>
        <w:rPr>
          <w:rFonts w:hint="eastAsia"/>
        </w:rPr>
      </w:pPr>
      <w:r>
        <w:rPr>
          <w:rFonts w:hint="eastAsia"/>
        </w:rPr>
        <w:tab/>
        <w:t>“睥”字的拼音是 pì，它单独使用时并不常见，通常与其它字组合成词，如“睥睨”。在古文中，“睥”也有瞪眼的意思，表达一种愤怒或不满的情绪状态。从字形上看，“睥”字左边是“目”，表明了与眼睛有关的动作或表情；右边是“卑”，可能暗示了这种目光背后含有贬低或轻视他人的意味。</w:t>
      </w:r>
    </w:p>
    <w:p w14:paraId="3559C653" w14:textId="77777777" w:rsidR="001E575D" w:rsidRDefault="001E575D">
      <w:pPr>
        <w:rPr>
          <w:rFonts w:hint="eastAsia"/>
        </w:rPr>
      </w:pPr>
    </w:p>
    <w:p w14:paraId="18AF1F47" w14:textId="77777777" w:rsidR="001E575D" w:rsidRDefault="001E575D">
      <w:pPr>
        <w:rPr>
          <w:rFonts w:hint="eastAsia"/>
        </w:rPr>
      </w:pPr>
    </w:p>
    <w:p w14:paraId="356B1FEA" w14:textId="77777777" w:rsidR="001E575D" w:rsidRDefault="001E575D">
      <w:pPr>
        <w:rPr>
          <w:rFonts w:hint="eastAsia"/>
        </w:rPr>
      </w:pPr>
    </w:p>
    <w:p w14:paraId="3C339ED6" w14:textId="77777777" w:rsidR="001E575D" w:rsidRDefault="001E575D">
      <w:pPr>
        <w:rPr>
          <w:rFonts w:hint="eastAsia"/>
        </w:rPr>
      </w:pPr>
      <w:r>
        <w:rPr>
          <w:rFonts w:hint="eastAsia"/>
        </w:rPr>
        <w:tab/>
        <w:t>“睨”的拼音与含义</w:t>
      </w:r>
    </w:p>
    <w:p w14:paraId="6943FEA0" w14:textId="77777777" w:rsidR="001E575D" w:rsidRDefault="001E575D">
      <w:pPr>
        <w:rPr>
          <w:rFonts w:hint="eastAsia"/>
        </w:rPr>
      </w:pPr>
    </w:p>
    <w:p w14:paraId="4B201B24" w14:textId="77777777" w:rsidR="001E575D" w:rsidRDefault="001E575D">
      <w:pPr>
        <w:rPr>
          <w:rFonts w:hint="eastAsia"/>
        </w:rPr>
      </w:pPr>
    </w:p>
    <w:p w14:paraId="7CF4AD59" w14:textId="77777777" w:rsidR="001E575D" w:rsidRDefault="001E575D">
      <w:pPr>
        <w:rPr>
          <w:rFonts w:hint="eastAsia"/>
        </w:rPr>
      </w:pPr>
      <w:r>
        <w:rPr>
          <w:rFonts w:hint="eastAsia"/>
        </w:rPr>
        <w:tab/>
        <w:t>“睨”字的拼音是 nì，同样，这个字单独使用的频率不高，多见于成语或固定搭配中。“睨”意味着斜着眼睛看，往往带有不屑、轻蔑的情感色彩。它的字形构造也很有意思，左边同样是“目”，强调了视觉行为；右边的“儿”则可能象征着一种轻松或玩世不恭的态度。</w:t>
      </w:r>
    </w:p>
    <w:p w14:paraId="2E2639B5" w14:textId="77777777" w:rsidR="001E575D" w:rsidRDefault="001E575D">
      <w:pPr>
        <w:rPr>
          <w:rFonts w:hint="eastAsia"/>
        </w:rPr>
      </w:pPr>
    </w:p>
    <w:p w14:paraId="6371A67C" w14:textId="77777777" w:rsidR="001E575D" w:rsidRDefault="001E575D">
      <w:pPr>
        <w:rPr>
          <w:rFonts w:hint="eastAsia"/>
        </w:rPr>
      </w:pPr>
    </w:p>
    <w:p w14:paraId="75BFC1BF" w14:textId="77777777" w:rsidR="001E575D" w:rsidRDefault="001E575D">
      <w:pPr>
        <w:rPr>
          <w:rFonts w:hint="eastAsia"/>
        </w:rPr>
      </w:pPr>
    </w:p>
    <w:p w14:paraId="28FC34A5" w14:textId="77777777" w:rsidR="001E575D" w:rsidRDefault="001E575D">
      <w:pPr>
        <w:rPr>
          <w:rFonts w:hint="eastAsia"/>
        </w:rPr>
      </w:pPr>
      <w:r>
        <w:rPr>
          <w:rFonts w:hint="eastAsia"/>
        </w:rPr>
        <w:tab/>
        <w:t>“睥睨”的文化意义</w:t>
      </w:r>
    </w:p>
    <w:p w14:paraId="345A4FE1" w14:textId="77777777" w:rsidR="001E575D" w:rsidRDefault="001E575D">
      <w:pPr>
        <w:rPr>
          <w:rFonts w:hint="eastAsia"/>
        </w:rPr>
      </w:pPr>
    </w:p>
    <w:p w14:paraId="18F79FAB" w14:textId="77777777" w:rsidR="001E575D" w:rsidRDefault="001E575D">
      <w:pPr>
        <w:rPr>
          <w:rFonts w:hint="eastAsia"/>
        </w:rPr>
      </w:pPr>
    </w:p>
    <w:p w14:paraId="0B2B1F7C" w14:textId="77777777" w:rsidR="001E575D" w:rsidRDefault="001E575D">
      <w:pPr>
        <w:rPr>
          <w:rFonts w:hint="eastAsia"/>
        </w:rPr>
      </w:pPr>
      <w:r>
        <w:rPr>
          <w:rFonts w:hint="eastAsia"/>
        </w:rPr>
        <w:tab/>
        <w:t>在中国传统文化中，“睥睨”不仅是一种肢体语言的表现形式，更深层次地反映了一个人的性格特点和社会地位。古人常用此词来形容那些自视甚高、对周围事物持批判态度的人物形象。在不同的文学作品中，“睥睨”的运用也展现了作者对于人性善恶、社会正义等方面的深刻思考。</w:t>
      </w:r>
    </w:p>
    <w:p w14:paraId="542919A8" w14:textId="77777777" w:rsidR="001E575D" w:rsidRDefault="001E575D">
      <w:pPr>
        <w:rPr>
          <w:rFonts w:hint="eastAsia"/>
        </w:rPr>
      </w:pPr>
    </w:p>
    <w:p w14:paraId="2EC47562" w14:textId="77777777" w:rsidR="001E575D" w:rsidRDefault="001E575D">
      <w:pPr>
        <w:rPr>
          <w:rFonts w:hint="eastAsia"/>
        </w:rPr>
      </w:pPr>
    </w:p>
    <w:p w14:paraId="18577FC0" w14:textId="77777777" w:rsidR="001E575D" w:rsidRDefault="001E575D">
      <w:pPr>
        <w:rPr>
          <w:rFonts w:hint="eastAsia"/>
        </w:rPr>
      </w:pPr>
    </w:p>
    <w:p w14:paraId="1A8BEC79" w14:textId="77777777" w:rsidR="001E575D" w:rsidRDefault="001E575D">
      <w:pPr>
        <w:rPr>
          <w:rFonts w:hint="eastAsia"/>
        </w:rPr>
      </w:pPr>
      <w:r>
        <w:rPr>
          <w:rFonts w:hint="eastAsia"/>
        </w:rPr>
        <w:tab/>
        <w:t>如何正确使用“睥睨”</w:t>
      </w:r>
    </w:p>
    <w:p w14:paraId="45097E56" w14:textId="77777777" w:rsidR="001E575D" w:rsidRDefault="001E575D">
      <w:pPr>
        <w:rPr>
          <w:rFonts w:hint="eastAsia"/>
        </w:rPr>
      </w:pPr>
    </w:p>
    <w:p w14:paraId="7F16C11B" w14:textId="77777777" w:rsidR="001E575D" w:rsidRDefault="001E575D">
      <w:pPr>
        <w:rPr>
          <w:rFonts w:hint="eastAsia"/>
        </w:rPr>
      </w:pPr>
    </w:p>
    <w:p w14:paraId="0C8F27C5" w14:textId="77777777" w:rsidR="001E575D" w:rsidRDefault="001E575D">
      <w:pPr>
        <w:rPr>
          <w:rFonts w:hint="eastAsia"/>
        </w:rPr>
      </w:pPr>
      <w:r>
        <w:rPr>
          <w:rFonts w:hint="eastAsia"/>
        </w:rPr>
        <w:tab/>
        <w:t>虽然“睥睨”在日常口语交流中不太常见，但在正式的书面表达或是文学创作中，恰当使用这个词可以增加语言的表现力。例如，在描述一个角色面对困难或挑战时表现出的坚定自信，可以说：“他以睥睨天下的气势，从容应对。”这样的表述既生动又富有感染力。</w:t>
      </w:r>
    </w:p>
    <w:p w14:paraId="65A3CDCB" w14:textId="77777777" w:rsidR="001E575D" w:rsidRDefault="001E575D">
      <w:pPr>
        <w:rPr>
          <w:rFonts w:hint="eastAsia"/>
        </w:rPr>
      </w:pPr>
    </w:p>
    <w:p w14:paraId="16110687" w14:textId="77777777" w:rsidR="001E575D" w:rsidRDefault="001E575D">
      <w:pPr>
        <w:rPr>
          <w:rFonts w:hint="eastAsia"/>
        </w:rPr>
      </w:pPr>
    </w:p>
    <w:p w14:paraId="3A0E56C8" w14:textId="77777777" w:rsidR="001E575D" w:rsidRDefault="001E575D">
      <w:pPr>
        <w:rPr>
          <w:rFonts w:hint="eastAsia"/>
        </w:rPr>
      </w:pPr>
    </w:p>
    <w:p w14:paraId="25FC1374" w14:textId="77777777" w:rsidR="001E575D" w:rsidRDefault="001E57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74E4CB" w14:textId="77777777" w:rsidR="001E575D" w:rsidRDefault="001E575D">
      <w:pPr>
        <w:rPr>
          <w:rFonts w:hint="eastAsia"/>
        </w:rPr>
      </w:pPr>
    </w:p>
    <w:p w14:paraId="368E56B5" w14:textId="77777777" w:rsidR="001E575D" w:rsidRDefault="001E575D">
      <w:pPr>
        <w:rPr>
          <w:rFonts w:hint="eastAsia"/>
        </w:rPr>
      </w:pPr>
    </w:p>
    <w:p w14:paraId="1DF24166" w14:textId="77777777" w:rsidR="001E575D" w:rsidRDefault="001E575D">
      <w:pPr>
        <w:rPr>
          <w:rFonts w:hint="eastAsia"/>
        </w:rPr>
      </w:pPr>
      <w:r>
        <w:rPr>
          <w:rFonts w:hint="eastAsia"/>
        </w:rPr>
        <w:tab/>
        <w:t>“睥睨”的拼音是 pì nì，它不仅仅是一个简单的词汇，更承载着丰富的文化内涵和情感色彩。通过学习和理解“睥睨”的意义及其背后的文化背景，我们能够更好地欣赏古文的魅力，同时也能在现代汉语表达中灵活运用这一词汇，丰富我们的语言世界。</w:t>
      </w:r>
    </w:p>
    <w:p w14:paraId="77EB87D1" w14:textId="77777777" w:rsidR="001E575D" w:rsidRDefault="001E575D">
      <w:pPr>
        <w:rPr>
          <w:rFonts w:hint="eastAsia"/>
        </w:rPr>
      </w:pPr>
    </w:p>
    <w:p w14:paraId="50A21BBC" w14:textId="77777777" w:rsidR="001E575D" w:rsidRDefault="001E575D">
      <w:pPr>
        <w:rPr>
          <w:rFonts w:hint="eastAsia"/>
        </w:rPr>
      </w:pPr>
    </w:p>
    <w:p w14:paraId="35B3E79E" w14:textId="77777777" w:rsidR="001E575D" w:rsidRDefault="001E575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6BB5101" w14:textId="760EED56" w:rsidR="00BC585F" w:rsidRDefault="00BC585F"/>
    <w:sectPr w:rsidR="00BC5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5F"/>
    <w:rsid w:val="001E575D"/>
    <w:rsid w:val="005077C5"/>
    <w:rsid w:val="00BC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8F51E-CE91-4094-AF21-830B2455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