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4F02" w14:textId="77777777" w:rsidR="000C3D06" w:rsidRDefault="000C3D06">
      <w:pPr>
        <w:rPr>
          <w:rFonts w:hint="eastAsia"/>
        </w:rPr>
      </w:pPr>
    </w:p>
    <w:p w14:paraId="53F5DDEF" w14:textId="77777777" w:rsidR="000C3D06" w:rsidRDefault="000C3D06">
      <w:pPr>
        <w:rPr>
          <w:rFonts w:hint="eastAsia"/>
        </w:rPr>
      </w:pPr>
      <w:r>
        <w:rPr>
          <w:rFonts w:hint="eastAsia"/>
        </w:rPr>
        <w:tab/>
        <w:t>殷姓氏怎么读拼音是什么</w:t>
      </w:r>
    </w:p>
    <w:p w14:paraId="072CBEFA" w14:textId="77777777" w:rsidR="000C3D06" w:rsidRDefault="000C3D06">
      <w:pPr>
        <w:rPr>
          <w:rFonts w:hint="eastAsia"/>
        </w:rPr>
      </w:pPr>
    </w:p>
    <w:p w14:paraId="5D4D6A40" w14:textId="77777777" w:rsidR="000C3D06" w:rsidRDefault="000C3D06">
      <w:pPr>
        <w:rPr>
          <w:rFonts w:hint="eastAsia"/>
        </w:rPr>
      </w:pPr>
    </w:p>
    <w:p w14:paraId="491E0776" w14:textId="77777777" w:rsidR="000C3D06" w:rsidRDefault="000C3D06">
      <w:pPr>
        <w:rPr>
          <w:rFonts w:hint="eastAsia"/>
        </w:rPr>
      </w:pPr>
      <w:r>
        <w:rPr>
          <w:rFonts w:hint="eastAsia"/>
        </w:rPr>
        <w:tab/>
        <w:t>在中国悠久的历史长河中，姓氏文化作为中华民族传统文化的重要组成部分，承载着深厚的文化内涵和社会意义。殷姓，作为一个有着几千年历史的古老姓氏，在《百家姓》中也有其一席之地。关于“殷”这个姓氏的读音，根据现代汉语拼音标准，正确的读法是 yīn。</w:t>
      </w:r>
    </w:p>
    <w:p w14:paraId="4CC2FAAE" w14:textId="77777777" w:rsidR="000C3D06" w:rsidRDefault="000C3D06">
      <w:pPr>
        <w:rPr>
          <w:rFonts w:hint="eastAsia"/>
        </w:rPr>
      </w:pPr>
    </w:p>
    <w:p w14:paraId="7EA714C5" w14:textId="77777777" w:rsidR="000C3D06" w:rsidRDefault="000C3D06">
      <w:pPr>
        <w:rPr>
          <w:rFonts w:hint="eastAsia"/>
        </w:rPr>
      </w:pPr>
    </w:p>
    <w:p w14:paraId="7D8FFBDE" w14:textId="77777777" w:rsidR="000C3D06" w:rsidRDefault="000C3D06">
      <w:pPr>
        <w:rPr>
          <w:rFonts w:hint="eastAsia"/>
        </w:rPr>
      </w:pPr>
    </w:p>
    <w:p w14:paraId="7CE2ECCE" w14:textId="77777777" w:rsidR="000C3D06" w:rsidRDefault="000C3D06">
      <w:pPr>
        <w:rPr>
          <w:rFonts w:hint="eastAsia"/>
        </w:rPr>
      </w:pPr>
      <w:r>
        <w:rPr>
          <w:rFonts w:hint="eastAsia"/>
        </w:rPr>
        <w:tab/>
        <w:t>殷姓的历史与来源</w:t>
      </w:r>
    </w:p>
    <w:p w14:paraId="282938D3" w14:textId="77777777" w:rsidR="000C3D06" w:rsidRDefault="000C3D06">
      <w:pPr>
        <w:rPr>
          <w:rFonts w:hint="eastAsia"/>
        </w:rPr>
      </w:pPr>
    </w:p>
    <w:p w14:paraId="52E0628A" w14:textId="77777777" w:rsidR="000C3D06" w:rsidRDefault="000C3D06">
      <w:pPr>
        <w:rPr>
          <w:rFonts w:hint="eastAsia"/>
        </w:rPr>
      </w:pPr>
    </w:p>
    <w:p w14:paraId="048C1B27" w14:textId="77777777" w:rsidR="000C3D06" w:rsidRDefault="000C3D06">
      <w:pPr>
        <w:rPr>
          <w:rFonts w:hint="eastAsia"/>
        </w:rPr>
      </w:pPr>
      <w:r>
        <w:rPr>
          <w:rFonts w:hint="eastAsia"/>
        </w:rPr>
        <w:tab/>
        <w:t>追溯殷姓的起源，可以远溯至上古时期，与商朝（约公元前1600年—前1046年）有着密切的联系。据史书记载，商朝的建立者成汤即位后，将国号定为“殷”，因此，商朝又被称为殷朝。殷朝灭亡后，部分王室成员及贵族为了纪念先祖或表明自己的血统，便以“殷”作为自己的姓氏。还有其他一些来源，比如以地名为姓等，但最为人所熟知的还是与商朝的关系。</w:t>
      </w:r>
    </w:p>
    <w:p w14:paraId="57C205A1" w14:textId="77777777" w:rsidR="000C3D06" w:rsidRDefault="000C3D06">
      <w:pPr>
        <w:rPr>
          <w:rFonts w:hint="eastAsia"/>
        </w:rPr>
      </w:pPr>
    </w:p>
    <w:p w14:paraId="58657C40" w14:textId="77777777" w:rsidR="000C3D06" w:rsidRDefault="000C3D06">
      <w:pPr>
        <w:rPr>
          <w:rFonts w:hint="eastAsia"/>
        </w:rPr>
      </w:pPr>
    </w:p>
    <w:p w14:paraId="2114D790" w14:textId="77777777" w:rsidR="000C3D06" w:rsidRDefault="000C3D06">
      <w:pPr>
        <w:rPr>
          <w:rFonts w:hint="eastAsia"/>
        </w:rPr>
      </w:pPr>
    </w:p>
    <w:p w14:paraId="5326A6B5" w14:textId="77777777" w:rsidR="000C3D06" w:rsidRDefault="000C3D06">
      <w:pPr>
        <w:rPr>
          <w:rFonts w:hint="eastAsia"/>
        </w:rPr>
      </w:pPr>
      <w:r>
        <w:rPr>
          <w:rFonts w:hint="eastAsia"/>
        </w:rPr>
        <w:tab/>
        <w:t>殷姓在当代的分布情况</w:t>
      </w:r>
    </w:p>
    <w:p w14:paraId="15CA09C5" w14:textId="77777777" w:rsidR="000C3D06" w:rsidRDefault="000C3D06">
      <w:pPr>
        <w:rPr>
          <w:rFonts w:hint="eastAsia"/>
        </w:rPr>
      </w:pPr>
    </w:p>
    <w:p w14:paraId="3ACAAA87" w14:textId="77777777" w:rsidR="000C3D06" w:rsidRDefault="000C3D06">
      <w:pPr>
        <w:rPr>
          <w:rFonts w:hint="eastAsia"/>
        </w:rPr>
      </w:pPr>
    </w:p>
    <w:p w14:paraId="7E50BED3" w14:textId="77777777" w:rsidR="000C3D06" w:rsidRDefault="000C3D06">
      <w:pPr>
        <w:rPr>
          <w:rFonts w:hint="eastAsia"/>
        </w:rPr>
      </w:pPr>
      <w:r>
        <w:rPr>
          <w:rFonts w:hint="eastAsia"/>
        </w:rPr>
        <w:tab/>
        <w:t>经过几千年的变迁与发展，殷姓已遍布全国各地，但在某些地区更为集中。例如，在河南、山东、江苏等地，殷姓的人口相对较多。随着人口流动性的增加，如今在大城市的殷姓人士也越来越多。尽管如此，相较于其他一些大姓，如李、王、张等，殷姓在中国姓氏中的比例仍然较小，属于较为少见的姓氏之一。</w:t>
      </w:r>
    </w:p>
    <w:p w14:paraId="246B63ED" w14:textId="77777777" w:rsidR="000C3D06" w:rsidRDefault="000C3D06">
      <w:pPr>
        <w:rPr>
          <w:rFonts w:hint="eastAsia"/>
        </w:rPr>
      </w:pPr>
    </w:p>
    <w:p w14:paraId="65AADBDC" w14:textId="77777777" w:rsidR="000C3D06" w:rsidRDefault="000C3D06">
      <w:pPr>
        <w:rPr>
          <w:rFonts w:hint="eastAsia"/>
        </w:rPr>
      </w:pPr>
    </w:p>
    <w:p w14:paraId="263F0CC5" w14:textId="77777777" w:rsidR="000C3D06" w:rsidRDefault="000C3D06">
      <w:pPr>
        <w:rPr>
          <w:rFonts w:hint="eastAsia"/>
        </w:rPr>
      </w:pPr>
    </w:p>
    <w:p w14:paraId="46D5860B" w14:textId="77777777" w:rsidR="000C3D06" w:rsidRDefault="000C3D06">
      <w:pPr>
        <w:rPr>
          <w:rFonts w:hint="eastAsia"/>
        </w:rPr>
      </w:pPr>
      <w:r>
        <w:rPr>
          <w:rFonts w:hint="eastAsia"/>
        </w:rPr>
        <w:tab/>
        <w:t>著名殷姓人物简介</w:t>
      </w:r>
    </w:p>
    <w:p w14:paraId="54DBDA03" w14:textId="77777777" w:rsidR="000C3D06" w:rsidRDefault="000C3D06">
      <w:pPr>
        <w:rPr>
          <w:rFonts w:hint="eastAsia"/>
        </w:rPr>
      </w:pPr>
    </w:p>
    <w:p w14:paraId="013EA6B8" w14:textId="77777777" w:rsidR="000C3D06" w:rsidRDefault="000C3D06">
      <w:pPr>
        <w:rPr>
          <w:rFonts w:hint="eastAsia"/>
        </w:rPr>
      </w:pPr>
    </w:p>
    <w:p w14:paraId="21B716B2" w14:textId="77777777" w:rsidR="000C3D06" w:rsidRDefault="000C3D06">
      <w:pPr>
        <w:rPr>
          <w:rFonts w:hint="eastAsia"/>
        </w:rPr>
      </w:pPr>
      <w:r>
        <w:rPr>
          <w:rFonts w:hint="eastAsia"/>
        </w:rPr>
        <w:tab/>
        <w:t>历史上不乏杰出的殷姓人物。例如，殷浩，东晋时期的名将，以其卓越的军事才能著称；殷墟的发现，则与近代考古学家对商朝文化的研究密切相关，其中殷墟是中国古代文明的重要遗址之一，对于研究商朝乃至整个中国古代历史具有不可估量的价值。这些人物和事件不仅丰富了殷姓的历史文化内涵，也为后世留下了宝贵的精神财富。</w:t>
      </w:r>
    </w:p>
    <w:p w14:paraId="61DA3781" w14:textId="77777777" w:rsidR="000C3D06" w:rsidRDefault="000C3D06">
      <w:pPr>
        <w:rPr>
          <w:rFonts w:hint="eastAsia"/>
        </w:rPr>
      </w:pPr>
    </w:p>
    <w:p w14:paraId="34E76CB3" w14:textId="77777777" w:rsidR="000C3D06" w:rsidRDefault="000C3D06">
      <w:pPr>
        <w:rPr>
          <w:rFonts w:hint="eastAsia"/>
        </w:rPr>
      </w:pPr>
    </w:p>
    <w:p w14:paraId="55AED163" w14:textId="77777777" w:rsidR="000C3D06" w:rsidRDefault="000C3D06">
      <w:pPr>
        <w:rPr>
          <w:rFonts w:hint="eastAsia"/>
        </w:rPr>
      </w:pPr>
    </w:p>
    <w:p w14:paraId="572D8C36" w14:textId="77777777" w:rsidR="000C3D06" w:rsidRDefault="000C3D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39B52D" w14:textId="77777777" w:rsidR="000C3D06" w:rsidRDefault="000C3D06">
      <w:pPr>
        <w:rPr>
          <w:rFonts w:hint="eastAsia"/>
        </w:rPr>
      </w:pPr>
    </w:p>
    <w:p w14:paraId="365455EE" w14:textId="77777777" w:rsidR="000C3D06" w:rsidRDefault="000C3D06">
      <w:pPr>
        <w:rPr>
          <w:rFonts w:hint="eastAsia"/>
        </w:rPr>
      </w:pPr>
    </w:p>
    <w:p w14:paraId="42954C81" w14:textId="77777777" w:rsidR="000C3D06" w:rsidRDefault="000C3D06">
      <w:pPr>
        <w:rPr>
          <w:rFonts w:hint="eastAsia"/>
        </w:rPr>
      </w:pPr>
      <w:r>
        <w:rPr>
          <w:rFonts w:hint="eastAsia"/>
        </w:rPr>
        <w:tab/>
        <w:t>殷姓不仅是一个历史悠久的姓氏，更是一种文化的传承。从古至今，无数的殷姓子孙在各自的领域内发光发热，为社会的进步和发展做出了贡献。而“殷”这一姓氏的正确读音为 yīn，了解并正确使用这个读音，不仅是对个人身份的一种尊重，也是对中国传统文化的一种继承与弘扬。在未来，我们有理由相信，随着社会的发展和文化交流的加深，像殷姓这样具有深厚文化底蕴的姓氏将会得到更多人的关注和喜爱。</w:t>
      </w:r>
    </w:p>
    <w:p w14:paraId="732BFF90" w14:textId="77777777" w:rsidR="000C3D06" w:rsidRDefault="000C3D06">
      <w:pPr>
        <w:rPr>
          <w:rFonts w:hint="eastAsia"/>
        </w:rPr>
      </w:pPr>
    </w:p>
    <w:p w14:paraId="42BB9199" w14:textId="77777777" w:rsidR="000C3D06" w:rsidRDefault="000C3D06">
      <w:pPr>
        <w:rPr>
          <w:rFonts w:hint="eastAsia"/>
        </w:rPr>
      </w:pPr>
    </w:p>
    <w:p w14:paraId="52A23FCE" w14:textId="77777777" w:rsidR="000C3D06" w:rsidRDefault="000C3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0D65F" w14:textId="30CD64D6" w:rsidR="00E5214F" w:rsidRDefault="00E5214F"/>
    <w:sectPr w:rsidR="00E5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4F"/>
    <w:rsid w:val="000C3D06"/>
    <w:rsid w:val="005077C5"/>
    <w:rsid w:val="00E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C1421-C8B9-471D-92EB-48AEEFE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