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72783" w14:textId="77777777" w:rsidR="007C5C0A" w:rsidRDefault="007C5C0A">
      <w:pPr>
        <w:rPr>
          <w:rFonts w:hint="eastAsia"/>
        </w:rPr>
      </w:pPr>
    </w:p>
    <w:p w14:paraId="4BCC5931" w14:textId="77777777" w:rsidR="007C5C0A" w:rsidRDefault="007C5C0A">
      <w:pPr>
        <w:rPr>
          <w:rFonts w:hint="eastAsia"/>
        </w:rPr>
      </w:pPr>
      <w:r>
        <w:rPr>
          <w:rFonts w:hint="eastAsia"/>
        </w:rPr>
        <w:tab/>
        <w:t>楠的拼音怎么写怎么拼</w:t>
      </w:r>
    </w:p>
    <w:p w14:paraId="399A4B3C" w14:textId="77777777" w:rsidR="007C5C0A" w:rsidRDefault="007C5C0A">
      <w:pPr>
        <w:rPr>
          <w:rFonts w:hint="eastAsia"/>
        </w:rPr>
      </w:pPr>
    </w:p>
    <w:p w14:paraId="44A56960" w14:textId="77777777" w:rsidR="007C5C0A" w:rsidRDefault="007C5C0A">
      <w:pPr>
        <w:rPr>
          <w:rFonts w:hint="eastAsia"/>
        </w:rPr>
      </w:pPr>
    </w:p>
    <w:p w14:paraId="5A08FEC6" w14:textId="77777777" w:rsidR="007C5C0A" w:rsidRDefault="007C5C0A">
      <w:pPr>
        <w:rPr>
          <w:rFonts w:hint="eastAsia"/>
        </w:rPr>
      </w:pPr>
      <w:r>
        <w:rPr>
          <w:rFonts w:hint="eastAsia"/>
        </w:rPr>
        <w:tab/>
        <w:t>在汉语拼音系统中，“楠”这个汉字对应的拼音是“nán”。汉语拼音是根据汉字发音规则制定的一套拉丁字母表音系统，它主要用于帮助学习普通话的人更好地掌握汉字的正确发音。拼音“nán”的发音类似于英文中的“nan”，但需注意的是，汉语拼音中的元音发音与英语中的有所不同。</w:t>
      </w:r>
    </w:p>
    <w:p w14:paraId="1FEA5680" w14:textId="77777777" w:rsidR="007C5C0A" w:rsidRDefault="007C5C0A">
      <w:pPr>
        <w:rPr>
          <w:rFonts w:hint="eastAsia"/>
        </w:rPr>
      </w:pPr>
    </w:p>
    <w:p w14:paraId="6CD37E0A" w14:textId="77777777" w:rsidR="007C5C0A" w:rsidRDefault="007C5C0A">
      <w:pPr>
        <w:rPr>
          <w:rFonts w:hint="eastAsia"/>
        </w:rPr>
      </w:pPr>
    </w:p>
    <w:p w14:paraId="2D568063" w14:textId="77777777" w:rsidR="007C5C0A" w:rsidRDefault="007C5C0A">
      <w:pPr>
        <w:rPr>
          <w:rFonts w:hint="eastAsia"/>
        </w:rPr>
      </w:pPr>
    </w:p>
    <w:p w14:paraId="05EC6005" w14:textId="77777777" w:rsidR="007C5C0A" w:rsidRDefault="007C5C0A">
      <w:pPr>
        <w:rPr>
          <w:rFonts w:hint="eastAsia"/>
        </w:rPr>
      </w:pPr>
      <w:r>
        <w:rPr>
          <w:rFonts w:hint="eastAsia"/>
        </w:rPr>
        <w:tab/>
        <w:t>“nán”的声母和韵母</w:t>
      </w:r>
    </w:p>
    <w:p w14:paraId="38059019" w14:textId="77777777" w:rsidR="007C5C0A" w:rsidRDefault="007C5C0A">
      <w:pPr>
        <w:rPr>
          <w:rFonts w:hint="eastAsia"/>
        </w:rPr>
      </w:pPr>
    </w:p>
    <w:p w14:paraId="6F588D30" w14:textId="77777777" w:rsidR="007C5C0A" w:rsidRDefault="007C5C0A">
      <w:pPr>
        <w:rPr>
          <w:rFonts w:hint="eastAsia"/>
        </w:rPr>
      </w:pPr>
    </w:p>
    <w:p w14:paraId="7870E184" w14:textId="77777777" w:rsidR="007C5C0A" w:rsidRDefault="007C5C0A">
      <w:pPr>
        <w:rPr>
          <w:rFonts w:hint="eastAsia"/>
        </w:rPr>
      </w:pPr>
      <w:r>
        <w:rPr>
          <w:rFonts w:hint="eastAsia"/>
        </w:rPr>
        <w:tab/>
        <w:t>拼音“nán”由声母“n”和韵母“an”组成。“n”是一个鼻音，发音时舌尖抵住上齿龈，气流通过鼻腔发出声音；而“an”是一个前元音后接鼻辅音的复合韵母，发音时先发清晰的“a”音，然后舌尖轻轻接触上齿龈，使气流通过鼻腔产生鼻音“n”。两者结合即为“nán”。</w:t>
      </w:r>
    </w:p>
    <w:p w14:paraId="1A9F9350" w14:textId="77777777" w:rsidR="007C5C0A" w:rsidRDefault="007C5C0A">
      <w:pPr>
        <w:rPr>
          <w:rFonts w:hint="eastAsia"/>
        </w:rPr>
      </w:pPr>
    </w:p>
    <w:p w14:paraId="044F552D" w14:textId="77777777" w:rsidR="007C5C0A" w:rsidRDefault="007C5C0A">
      <w:pPr>
        <w:rPr>
          <w:rFonts w:hint="eastAsia"/>
        </w:rPr>
      </w:pPr>
    </w:p>
    <w:p w14:paraId="31808C2C" w14:textId="77777777" w:rsidR="007C5C0A" w:rsidRDefault="007C5C0A">
      <w:pPr>
        <w:rPr>
          <w:rFonts w:hint="eastAsia"/>
        </w:rPr>
      </w:pPr>
    </w:p>
    <w:p w14:paraId="0C3875BE" w14:textId="77777777" w:rsidR="007C5C0A" w:rsidRDefault="007C5C0A">
      <w:pPr>
        <w:rPr>
          <w:rFonts w:hint="eastAsia"/>
        </w:rPr>
      </w:pPr>
      <w:r>
        <w:rPr>
          <w:rFonts w:hint="eastAsia"/>
        </w:rPr>
        <w:tab/>
        <w:t>“楠”字的四声调值</w:t>
      </w:r>
    </w:p>
    <w:p w14:paraId="290C8542" w14:textId="77777777" w:rsidR="007C5C0A" w:rsidRDefault="007C5C0A">
      <w:pPr>
        <w:rPr>
          <w:rFonts w:hint="eastAsia"/>
        </w:rPr>
      </w:pPr>
    </w:p>
    <w:p w14:paraId="0351DE55" w14:textId="77777777" w:rsidR="007C5C0A" w:rsidRDefault="007C5C0A">
      <w:pPr>
        <w:rPr>
          <w:rFonts w:hint="eastAsia"/>
        </w:rPr>
      </w:pPr>
    </w:p>
    <w:p w14:paraId="653FD419" w14:textId="77777777" w:rsidR="007C5C0A" w:rsidRDefault="007C5C0A">
      <w:pPr>
        <w:rPr>
          <w:rFonts w:hint="eastAsia"/>
        </w:rPr>
      </w:pPr>
      <w:r>
        <w:rPr>
          <w:rFonts w:hint="eastAsia"/>
        </w:rPr>
        <w:tab/>
        <w:t>在普通话中，“楠”字属于阳平声调，其调值为55，意味着从始至终保持一个较高的音调不变。这与汉语拼音中其他三个基本声调（阴平、上声、去声）不同，这些声调分别对应不同的调值变化。学习声调对于正确发音至关重要，因为不同的声调可以改变一个词的意义。</w:t>
      </w:r>
    </w:p>
    <w:p w14:paraId="3329473C" w14:textId="77777777" w:rsidR="007C5C0A" w:rsidRDefault="007C5C0A">
      <w:pPr>
        <w:rPr>
          <w:rFonts w:hint="eastAsia"/>
        </w:rPr>
      </w:pPr>
    </w:p>
    <w:p w14:paraId="49658BD7" w14:textId="77777777" w:rsidR="007C5C0A" w:rsidRDefault="007C5C0A">
      <w:pPr>
        <w:rPr>
          <w:rFonts w:hint="eastAsia"/>
        </w:rPr>
      </w:pPr>
    </w:p>
    <w:p w14:paraId="7A3B50E4" w14:textId="77777777" w:rsidR="007C5C0A" w:rsidRDefault="007C5C0A">
      <w:pPr>
        <w:rPr>
          <w:rFonts w:hint="eastAsia"/>
        </w:rPr>
      </w:pPr>
    </w:p>
    <w:p w14:paraId="6D0F40D8" w14:textId="77777777" w:rsidR="007C5C0A" w:rsidRDefault="007C5C0A">
      <w:pPr>
        <w:rPr>
          <w:rFonts w:hint="eastAsia"/>
        </w:rPr>
      </w:pPr>
      <w:r>
        <w:rPr>
          <w:rFonts w:hint="eastAsia"/>
        </w:rPr>
        <w:tab/>
        <w:t>练习“nán”的发音技巧</w:t>
      </w:r>
    </w:p>
    <w:p w14:paraId="54CA17F7" w14:textId="77777777" w:rsidR="007C5C0A" w:rsidRDefault="007C5C0A">
      <w:pPr>
        <w:rPr>
          <w:rFonts w:hint="eastAsia"/>
        </w:rPr>
      </w:pPr>
    </w:p>
    <w:p w14:paraId="51C08A31" w14:textId="77777777" w:rsidR="007C5C0A" w:rsidRDefault="007C5C0A">
      <w:pPr>
        <w:rPr>
          <w:rFonts w:hint="eastAsia"/>
        </w:rPr>
      </w:pPr>
    </w:p>
    <w:p w14:paraId="33EE995F" w14:textId="77777777" w:rsidR="007C5C0A" w:rsidRDefault="007C5C0A">
      <w:pPr>
        <w:rPr>
          <w:rFonts w:hint="eastAsia"/>
        </w:rPr>
      </w:pPr>
      <w:r>
        <w:rPr>
          <w:rFonts w:hint="eastAsia"/>
        </w:rPr>
        <w:tab/>
        <w:t>为了准确地发出“nán”这个音，可以尝试以下方法：确保你的舌头处于正确的起始位置——舌尖轻触上前牙背面；接着，发出清晰的“a”音，同时准备舌尖与上颚接触的动作；在维持高音调的同时，让气流通过鼻腔完成“n”的发音。重复练习可以帮助提高发音准确性。</w:t>
      </w:r>
    </w:p>
    <w:p w14:paraId="0A922F20" w14:textId="77777777" w:rsidR="007C5C0A" w:rsidRDefault="007C5C0A">
      <w:pPr>
        <w:rPr>
          <w:rFonts w:hint="eastAsia"/>
        </w:rPr>
      </w:pPr>
    </w:p>
    <w:p w14:paraId="53E51F6F" w14:textId="77777777" w:rsidR="007C5C0A" w:rsidRDefault="007C5C0A">
      <w:pPr>
        <w:rPr>
          <w:rFonts w:hint="eastAsia"/>
        </w:rPr>
      </w:pPr>
    </w:p>
    <w:p w14:paraId="006078C0" w14:textId="77777777" w:rsidR="007C5C0A" w:rsidRDefault="007C5C0A">
      <w:pPr>
        <w:rPr>
          <w:rFonts w:hint="eastAsia"/>
        </w:rPr>
      </w:pPr>
    </w:p>
    <w:p w14:paraId="2A39B4DD" w14:textId="77777777" w:rsidR="007C5C0A" w:rsidRDefault="007C5C0A">
      <w:pPr>
        <w:rPr>
          <w:rFonts w:hint="eastAsia"/>
        </w:rPr>
      </w:pPr>
      <w:r>
        <w:rPr>
          <w:rFonts w:hint="eastAsia"/>
        </w:rPr>
        <w:tab/>
        <w:t>“楠”字的文化含义及其应用</w:t>
      </w:r>
    </w:p>
    <w:p w14:paraId="562326C2" w14:textId="77777777" w:rsidR="007C5C0A" w:rsidRDefault="007C5C0A">
      <w:pPr>
        <w:rPr>
          <w:rFonts w:hint="eastAsia"/>
        </w:rPr>
      </w:pPr>
    </w:p>
    <w:p w14:paraId="237541E9" w14:textId="77777777" w:rsidR="007C5C0A" w:rsidRDefault="007C5C0A">
      <w:pPr>
        <w:rPr>
          <w:rFonts w:hint="eastAsia"/>
        </w:rPr>
      </w:pPr>
    </w:p>
    <w:p w14:paraId="75CA6FD1" w14:textId="77777777" w:rsidR="007C5C0A" w:rsidRDefault="007C5C0A">
      <w:pPr>
        <w:rPr>
          <w:rFonts w:hint="eastAsia"/>
        </w:rPr>
      </w:pPr>
      <w:r>
        <w:rPr>
          <w:rFonts w:hint="eastAsia"/>
        </w:rPr>
        <w:tab/>
        <w:t>“楠”通常指一种珍贵的木材，即楠木，因其质地坚硬、纹理美观而受到人们的喜爱，常用于制作家具或工艺品。“楠”也经常作为人名使用，尤其是男性名字，寓意着坚强、高贵等美好品质。了解一个字的文化背景有助于更深刻地理解该字及其相关词汇。</w:t>
      </w:r>
    </w:p>
    <w:p w14:paraId="4D0B2DE1" w14:textId="77777777" w:rsidR="007C5C0A" w:rsidRDefault="007C5C0A">
      <w:pPr>
        <w:rPr>
          <w:rFonts w:hint="eastAsia"/>
        </w:rPr>
      </w:pPr>
    </w:p>
    <w:p w14:paraId="35370594" w14:textId="77777777" w:rsidR="007C5C0A" w:rsidRDefault="007C5C0A">
      <w:pPr>
        <w:rPr>
          <w:rFonts w:hint="eastAsia"/>
        </w:rPr>
      </w:pPr>
    </w:p>
    <w:p w14:paraId="487E6A01" w14:textId="77777777" w:rsidR="007C5C0A" w:rsidRDefault="007C5C0A">
      <w:pPr>
        <w:rPr>
          <w:rFonts w:hint="eastAsia"/>
        </w:rPr>
      </w:pPr>
    </w:p>
    <w:p w14:paraId="2FD87304" w14:textId="77777777" w:rsidR="007C5C0A" w:rsidRDefault="007C5C0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B87A03" w14:textId="77777777" w:rsidR="007C5C0A" w:rsidRDefault="007C5C0A">
      <w:pPr>
        <w:rPr>
          <w:rFonts w:hint="eastAsia"/>
        </w:rPr>
      </w:pPr>
    </w:p>
    <w:p w14:paraId="707A2FBA" w14:textId="77777777" w:rsidR="007C5C0A" w:rsidRDefault="007C5C0A">
      <w:pPr>
        <w:rPr>
          <w:rFonts w:hint="eastAsia"/>
        </w:rPr>
      </w:pPr>
    </w:p>
    <w:p w14:paraId="5A4EEB79" w14:textId="77777777" w:rsidR="007C5C0A" w:rsidRDefault="007C5C0A">
      <w:pPr>
        <w:rPr>
          <w:rFonts w:hint="eastAsia"/>
        </w:rPr>
      </w:pPr>
      <w:r>
        <w:rPr>
          <w:rFonts w:hint="eastAsia"/>
        </w:rPr>
        <w:tab/>
        <w:t>通过上述介绍，相信读者对“楠”的拼音“nán”有了更加全面的认识，不仅掌握了其正确的发音方式，还了解了该字背后的文化意义。汉语是一门博大精深的语言，每一个字都蕴含着丰富的信息，希望本文能够激发大家对中国语言文化的兴趣和探索欲望。</w:t>
      </w:r>
    </w:p>
    <w:p w14:paraId="13B8E105" w14:textId="77777777" w:rsidR="007C5C0A" w:rsidRDefault="007C5C0A">
      <w:pPr>
        <w:rPr>
          <w:rFonts w:hint="eastAsia"/>
        </w:rPr>
      </w:pPr>
    </w:p>
    <w:p w14:paraId="483E3450" w14:textId="77777777" w:rsidR="007C5C0A" w:rsidRDefault="007C5C0A">
      <w:pPr>
        <w:rPr>
          <w:rFonts w:hint="eastAsia"/>
        </w:rPr>
      </w:pPr>
    </w:p>
    <w:p w14:paraId="153C75B2" w14:textId="77777777" w:rsidR="007C5C0A" w:rsidRDefault="007C5C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FFD434" w14:textId="1569C1CC" w:rsidR="00CA60AC" w:rsidRDefault="00CA60AC"/>
    <w:sectPr w:rsidR="00CA6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AC"/>
    <w:rsid w:val="005077C5"/>
    <w:rsid w:val="007C5C0A"/>
    <w:rsid w:val="00CA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C9961-8D31-40FF-928E-8BBCA96D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