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ACB34" w14:textId="77777777" w:rsidR="007140E6" w:rsidRDefault="007140E6">
      <w:pPr>
        <w:rPr>
          <w:rFonts w:hint="eastAsia"/>
        </w:rPr>
      </w:pPr>
    </w:p>
    <w:p w14:paraId="4014B3EA" w14:textId="77777777" w:rsidR="007140E6" w:rsidRDefault="007140E6">
      <w:pPr>
        <w:rPr>
          <w:rFonts w:hint="eastAsia"/>
        </w:rPr>
      </w:pPr>
      <w:r>
        <w:rPr>
          <w:rFonts w:hint="eastAsia"/>
        </w:rPr>
        <w:tab/>
        <w:t>楠木的拼音是什么</w:t>
      </w:r>
    </w:p>
    <w:p w14:paraId="3AB3A64B" w14:textId="77777777" w:rsidR="007140E6" w:rsidRDefault="007140E6">
      <w:pPr>
        <w:rPr>
          <w:rFonts w:hint="eastAsia"/>
        </w:rPr>
      </w:pPr>
    </w:p>
    <w:p w14:paraId="182F162B" w14:textId="77777777" w:rsidR="007140E6" w:rsidRDefault="007140E6">
      <w:pPr>
        <w:rPr>
          <w:rFonts w:hint="eastAsia"/>
        </w:rPr>
      </w:pPr>
    </w:p>
    <w:p w14:paraId="73FB3944" w14:textId="77777777" w:rsidR="007140E6" w:rsidRDefault="007140E6">
      <w:pPr>
        <w:rPr>
          <w:rFonts w:hint="eastAsia"/>
        </w:rPr>
      </w:pPr>
      <w:r>
        <w:rPr>
          <w:rFonts w:hint="eastAsia"/>
        </w:rPr>
        <w:tab/>
        <w:t>楠木（学名：Phoebe zhennan），是一种在中国南方广泛分布的珍贵树种，属于樟科楠属。其拼音为“nán mù”。楠木以其优良的木材品质而闻名，历史上曾被用于皇家建筑和高级家具制作。这种树木不仅具有经济价值，还因其独特的香气和美丽的纹理，在中国文化中占有重要地位。</w:t>
      </w:r>
    </w:p>
    <w:p w14:paraId="73D189DF" w14:textId="77777777" w:rsidR="007140E6" w:rsidRDefault="007140E6">
      <w:pPr>
        <w:rPr>
          <w:rFonts w:hint="eastAsia"/>
        </w:rPr>
      </w:pPr>
    </w:p>
    <w:p w14:paraId="34CE7E90" w14:textId="77777777" w:rsidR="007140E6" w:rsidRDefault="007140E6">
      <w:pPr>
        <w:rPr>
          <w:rFonts w:hint="eastAsia"/>
        </w:rPr>
      </w:pPr>
    </w:p>
    <w:p w14:paraId="7C1E4436" w14:textId="77777777" w:rsidR="007140E6" w:rsidRDefault="007140E6">
      <w:pPr>
        <w:rPr>
          <w:rFonts w:hint="eastAsia"/>
        </w:rPr>
      </w:pPr>
    </w:p>
    <w:p w14:paraId="18C4653B" w14:textId="77777777" w:rsidR="007140E6" w:rsidRDefault="007140E6">
      <w:pPr>
        <w:rPr>
          <w:rFonts w:hint="eastAsia"/>
        </w:rPr>
      </w:pPr>
      <w:r>
        <w:rPr>
          <w:rFonts w:hint="eastAsia"/>
        </w:rPr>
        <w:tab/>
        <w:t>楠木的历史文化价值</w:t>
      </w:r>
    </w:p>
    <w:p w14:paraId="73A46463" w14:textId="77777777" w:rsidR="007140E6" w:rsidRDefault="007140E6">
      <w:pPr>
        <w:rPr>
          <w:rFonts w:hint="eastAsia"/>
        </w:rPr>
      </w:pPr>
    </w:p>
    <w:p w14:paraId="59DDBC55" w14:textId="77777777" w:rsidR="007140E6" w:rsidRDefault="007140E6">
      <w:pPr>
        <w:rPr>
          <w:rFonts w:hint="eastAsia"/>
        </w:rPr>
      </w:pPr>
    </w:p>
    <w:p w14:paraId="0A1DC0E6" w14:textId="77777777" w:rsidR="007140E6" w:rsidRDefault="007140E6">
      <w:pPr>
        <w:rPr>
          <w:rFonts w:hint="eastAsia"/>
        </w:rPr>
      </w:pPr>
      <w:r>
        <w:rPr>
          <w:rFonts w:hint="eastAsia"/>
        </w:rPr>
        <w:tab/>
        <w:t>在中国传统文化中，楠木象征着高贵与纯洁。古代文献记载，早在春秋战国时期，人们就已经开始使用楠木来制作各种器物。由于楠木质地坚硬、纹理细腻且不易变形开裂，因此成为了皇家宫殿、庙宇及贵族府邸建筑的重要材料之一。它还常被用来雕刻佛像或制作高档家具，彰显使用者的身份与品位。</w:t>
      </w:r>
    </w:p>
    <w:p w14:paraId="26B0C0EC" w14:textId="77777777" w:rsidR="007140E6" w:rsidRDefault="007140E6">
      <w:pPr>
        <w:rPr>
          <w:rFonts w:hint="eastAsia"/>
        </w:rPr>
      </w:pPr>
    </w:p>
    <w:p w14:paraId="3DBD0919" w14:textId="77777777" w:rsidR="007140E6" w:rsidRDefault="007140E6">
      <w:pPr>
        <w:rPr>
          <w:rFonts w:hint="eastAsia"/>
        </w:rPr>
      </w:pPr>
    </w:p>
    <w:p w14:paraId="27067657" w14:textId="77777777" w:rsidR="007140E6" w:rsidRDefault="007140E6">
      <w:pPr>
        <w:rPr>
          <w:rFonts w:hint="eastAsia"/>
        </w:rPr>
      </w:pPr>
    </w:p>
    <w:p w14:paraId="3A34F474" w14:textId="77777777" w:rsidR="007140E6" w:rsidRDefault="007140E6">
      <w:pPr>
        <w:rPr>
          <w:rFonts w:hint="eastAsia"/>
        </w:rPr>
      </w:pPr>
      <w:r>
        <w:rPr>
          <w:rFonts w:hint="eastAsia"/>
        </w:rPr>
        <w:tab/>
        <w:t>楠木的生长环境与分布区域</w:t>
      </w:r>
    </w:p>
    <w:p w14:paraId="4A98E6FE" w14:textId="77777777" w:rsidR="007140E6" w:rsidRDefault="007140E6">
      <w:pPr>
        <w:rPr>
          <w:rFonts w:hint="eastAsia"/>
        </w:rPr>
      </w:pPr>
    </w:p>
    <w:p w14:paraId="18F3048A" w14:textId="77777777" w:rsidR="007140E6" w:rsidRDefault="007140E6">
      <w:pPr>
        <w:rPr>
          <w:rFonts w:hint="eastAsia"/>
        </w:rPr>
      </w:pPr>
    </w:p>
    <w:p w14:paraId="66F99884" w14:textId="77777777" w:rsidR="007140E6" w:rsidRDefault="007140E6">
      <w:pPr>
        <w:rPr>
          <w:rFonts w:hint="eastAsia"/>
        </w:rPr>
      </w:pPr>
      <w:r>
        <w:rPr>
          <w:rFonts w:hint="eastAsia"/>
        </w:rPr>
        <w:tab/>
        <w:t>楠木主要分布于中国的南部和西南部地区，包括四川、云南、贵州、湖南等地的山地森林中。这些地方气候湿润，土壤肥沃，非常适合楠木的生长。楠木喜欢温暖湿润的环境，耐阴性强，对土壤的要求不高，但在排水良好的酸性土壤中生长最佳。</w:t>
      </w:r>
    </w:p>
    <w:p w14:paraId="56BFBF89" w14:textId="77777777" w:rsidR="007140E6" w:rsidRDefault="007140E6">
      <w:pPr>
        <w:rPr>
          <w:rFonts w:hint="eastAsia"/>
        </w:rPr>
      </w:pPr>
    </w:p>
    <w:p w14:paraId="19FAD22C" w14:textId="77777777" w:rsidR="007140E6" w:rsidRDefault="007140E6">
      <w:pPr>
        <w:rPr>
          <w:rFonts w:hint="eastAsia"/>
        </w:rPr>
      </w:pPr>
    </w:p>
    <w:p w14:paraId="108ED248" w14:textId="77777777" w:rsidR="007140E6" w:rsidRDefault="007140E6">
      <w:pPr>
        <w:rPr>
          <w:rFonts w:hint="eastAsia"/>
        </w:rPr>
      </w:pPr>
    </w:p>
    <w:p w14:paraId="10344ED6" w14:textId="77777777" w:rsidR="007140E6" w:rsidRDefault="007140E6">
      <w:pPr>
        <w:rPr>
          <w:rFonts w:hint="eastAsia"/>
        </w:rPr>
      </w:pPr>
      <w:r>
        <w:rPr>
          <w:rFonts w:hint="eastAsia"/>
        </w:rPr>
        <w:tab/>
        <w:t>楠木的生态作用与保护现状</w:t>
      </w:r>
    </w:p>
    <w:p w14:paraId="2718D235" w14:textId="77777777" w:rsidR="007140E6" w:rsidRDefault="007140E6">
      <w:pPr>
        <w:rPr>
          <w:rFonts w:hint="eastAsia"/>
        </w:rPr>
      </w:pPr>
    </w:p>
    <w:p w14:paraId="3AF68F03" w14:textId="77777777" w:rsidR="007140E6" w:rsidRDefault="007140E6">
      <w:pPr>
        <w:rPr>
          <w:rFonts w:hint="eastAsia"/>
        </w:rPr>
      </w:pPr>
    </w:p>
    <w:p w14:paraId="142C74BE" w14:textId="77777777" w:rsidR="007140E6" w:rsidRDefault="007140E6">
      <w:pPr>
        <w:rPr>
          <w:rFonts w:hint="eastAsia"/>
        </w:rPr>
      </w:pPr>
      <w:r>
        <w:rPr>
          <w:rFonts w:hint="eastAsia"/>
        </w:rPr>
        <w:tab/>
        <w:t>除了经济价值外，楠木对于维护生态系统平衡也发挥着重要作用。它们能够有效防止水土流失，改善生态环境，并为许多野生动物提供栖息地。然而，由于长期的人类砍伐和自然环境的变化，野生楠木资源已经大大减少。因此，中国政府已将楠木列为国家二级重点保护植物，采取了一系列措施来加强对其保护。</w:t>
      </w:r>
    </w:p>
    <w:p w14:paraId="4E2D21DF" w14:textId="77777777" w:rsidR="007140E6" w:rsidRDefault="007140E6">
      <w:pPr>
        <w:rPr>
          <w:rFonts w:hint="eastAsia"/>
        </w:rPr>
      </w:pPr>
    </w:p>
    <w:p w14:paraId="2DEDF6B1" w14:textId="77777777" w:rsidR="007140E6" w:rsidRDefault="007140E6">
      <w:pPr>
        <w:rPr>
          <w:rFonts w:hint="eastAsia"/>
        </w:rPr>
      </w:pPr>
    </w:p>
    <w:p w14:paraId="17C10C03" w14:textId="77777777" w:rsidR="007140E6" w:rsidRDefault="007140E6">
      <w:pPr>
        <w:rPr>
          <w:rFonts w:hint="eastAsia"/>
        </w:rPr>
      </w:pPr>
    </w:p>
    <w:p w14:paraId="06CD1A61" w14:textId="77777777" w:rsidR="007140E6" w:rsidRDefault="007140E6">
      <w:pPr>
        <w:rPr>
          <w:rFonts w:hint="eastAsia"/>
        </w:rPr>
      </w:pPr>
      <w:r>
        <w:rPr>
          <w:rFonts w:hint="eastAsia"/>
        </w:rPr>
        <w:tab/>
        <w:t>楠木的应用与发展前景</w:t>
      </w:r>
    </w:p>
    <w:p w14:paraId="2ADC9560" w14:textId="77777777" w:rsidR="007140E6" w:rsidRDefault="007140E6">
      <w:pPr>
        <w:rPr>
          <w:rFonts w:hint="eastAsia"/>
        </w:rPr>
      </w:pPr>
    </w:p>
    <w:p w14:paraId="27D42D6F" w14:textId="77777777" w:rsidR="007140E6" w:rsidRDefault="007140E6">
      <w:pPr>
        <w:rPr>
          <w:rFonts w:hint="eastAsia"/>
        </w:rPr>
      </w:pPr>
    </w:p>
    <w:p w14:paraId="51CB0BE5" w14:textId="77777777" w:rsidR="007140E6" w:rsidRDefault="007140E6">
      <w:pPr>
        <w:rPr>
          <w:rFonts w:hint="eastAsia"/>
        </w:rPr>
      </w:pPr>
      <w:r>
        <w:rPr>
          <w:rFonts w:hint="eastAsia"/>
        </w:rPr>
        <w:tab/>
        <w:t>随着人们环保意识的增强和技术的进步，楠木的种植和利用方式也在不断改进。现代园林绿化、高端室内装饰以及工艺品制造等领域都开始更多地采用人工培育的楠木作为原材料。同时，科研人员正在努力研究如何通过生物技术提高楠木的繁殖效率，降低成本，扩大应用范围，以满足市场的需求并促进可持续发展。</w:t>
      </w:r>
    </w:p>
    <w:p w14:paraId="53815F85" w14:textId="77777777" w:rsidR="007140E6" w:rsidRDefault="007140E6">
      <w:pPr>
        <w:rPr>
          <w:rFonts w:hint="eastAsia"/>
        </w:rPr>
      </w:pPr>
    </w:p>
    <w:p w14:paraId="4B86EAFE" w14:textId="77777777" w:rsidR="007140E6" w:rsidRDefault="007140E6">
      <w:pPr>
        <w:rPr>
          <w:rFonts w:hint="eastAsia"/>
        </w:rPr>
      </w:pPr>
    </w:p>
    <w:p w14:paraId="0877AC29" w14:textId="77777777" w:rsidR="007140E6" w:rsidRDefault="007140E6">
      <w:pPr>
        <w:rPr>
          <w:rFonts w:hint="eastAsia"/>
        </w:rPr>
      </w:pPr>
    </w:p>
    <w:p w14:paraId="108E16D8" w14:textId="77777777" w:rsidR="007140E6" w:rsidRDefault="007140E6">
      <w:pPr>
        <w:rPr>
          <w:rFonts w:hint="eastAsia"/>
        </w:rPr>
      </w:pPr>
      <w:r>
        <w:rPr>
          <w:rFonts w:hint="eastAsia"/>
        </w:rPr>
        <w:tab/>
        <w:t>最后的总结</w:t>
      </w:r>
    </w:p>
    <w:p w14:paraId="7A1491E5" w14:textId="77777777" w:rsidR="007140E6" w:rsidRDefault="007140E6">
      <w:pPr>
        <w:rPr>
          <w:rFonts w:hint="eastAsia"/>
        </w:rPr>
      </w:pPr>
    </w:p>
    <w:p w14:paraId="37ED0CCE" w14:textId="77777777" w:rsidR="007140E6" w:rsidRDefault="007140E6">
      <w:pPr>
        <w:rPr>
          <w:rFonts w:hint="eastAsia"/>
        </w:rPr>
      </w:pPr>
    </w:p>
    <w:p w14:paraId="39E2F442" w14:textId="77777777" w:rsidR="007140E6" w:rsidRDefault="007140E6">
      <w:pPr>
        <w:rPr>
          <w:rFonts w:hint="eastAsia"/>
        </w:rPr>
      </w:pPr>
      <w:r>
        <w:rPr>
          <w:rFonts w:hint="eastAsia"/>
        </w:rPr>
        <w:tab/>
        <w:t>楠木不仅是中国传统文化中的重要元素，也是现代经济社会发展不可或缺的宝贵资源。面对日益增长的需求和有限的自然资源，我们应当更加重视对楠木等珍稀树种的保护工作，合理开发与利用，确保这一自然遗产能够得到有效的传承和发展。</w:t>
      </w:r>
    </w:p>
    <w:p w14:paraId="5EE3CB55" w14:textId="77777777" w:rsidR="007140E6" w:rsidRDefault="007140E6">
      <w:pPr>
        <w:rPr>
          <w:rFonts w:hint="eastAsia"/>
        </w:rPr>
      </w:pPr>
    </w:p>
    <w:p w14:paraId="61E46BDA" w14:textId="77777777" w:rsidR="007140E6" w:rsidRDefault="007140E6">
      <w:pPr>
        <w:rPr>
          <w:rFonts w:hint="eastAsia"/>
        </w:rPr>
      </w:pPr>
    </w:p>
    <w:p w14:paraId="121F4E43" w14:textId="77777777" w:rsidR="007140E6" w:rsidRDefault="007140E6">
      <w:pPr>
        <w:rPr>
          <w:rFonts w:hint="eastAsia"/>
        </w:rPr>
      </w:pPr>
      <w:r>
        <w:rPr>
          <w:rFonts w:hint="eastAsia"/>
        </w:rPr>
        <w:t>本文是由懂得生活网（dongdeshenghuo.com）为大家创作</w:t>
      </w:r>
    </w:p>
    <w:p w14:paraId="5B1C5EEC" w14:textId="130A6DB4" w:rsidR="0077091D" w:rsidRDefault="0077091D"/>
    <w:sectPr w:rsidR="007709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1D"/>
    <w:rsid w:val="005077C5"/>
    <w:rsid w:val="007140E6"/>
    <w:rsid w:val="00770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D1216-160F-43C2-B501-FC3F9379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09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09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09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09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09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09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09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09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09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09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09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09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091D"/>
    <w:rPr>
      <w:rFonts w:cstheme="majorBidi"/>
      <w:color w:val="2F5496" w:themeColor="accent1" w:themeShade="BF"/>
      <w:sz w:val="28"/>
      <w:szCs w:val="28"/>
    </w:rPr>
  </w:style>
  <w:style w:type="character" w:customStyle="1" w:styleId="50">
    <w:name w:val="标题 5 字符"/>
    <w:basedOn w:val="a0"/>
    <w:link w:val="5"/>
    <w:uiPriority w:val="9"/>
    <w:semiHidden/>
    <w:rsid w:val="0077091D"/>
    <w:rPr>
      <w:rFonts w:cstheme="majorBidi"/>
      <w:color w:val="2F5496" w:themeColor="accent1" w:themeShade="BF"/>
      <w:sz w:val="24"/>
    </w:rPr>
  </w:style>
  <w:style w:type="character" w:customStyle="1" w:styleId="60">
    <w:name w:val="标题 6 字符"/>
    <w:basedOn w:val="a0"/>
    <w:link w:val="6"/>
    <w:uiPriority w:val="9"/>
    <w:semiHidden/>
    <w:rsid w:val="0077091D"/>
    <w:rPr>
      <w:rFonts w:cstheme="majorBidi"/>
      <w:b/>
      <w:bCs/>
      <w:color w:val="2F5496" w:themeColor="accent1" w:themeShade="BF"/>
    </w:rPr>
  </w:style>
  <w:style w:type="character" w:customStyle="1" w:styleId="70">
    <w:name w:val="标题 7 字符"/>
    <w:basedOn w:val="a0"/>
    <w:link w:val="7"/>
    <w:uiPriority w:val="9"/>
    <w:semiHidden/>
    <w:rsid w:val="0077091D"/>
    <w:rPr>
      <w:rFonts w:cstheme="majorBidi"/>
      <w:b/>
      <w:bCs/>
      <w:color w:val="595959" w:themeColor="text1" w:themeTint="A6"/>
    </w:rPr>
  </w:style>
  <w:style w:type="character" w:customStyle="1" w:styleId="80">
    <w:name w:val="标题 8 字符"/>
    <w:basedOn w:val="a0"/>
    <w:link w:val="8"/>
    <w:uiPriority w:val="9"/>
    <w:semiHidden/>
    <w:rsid w:val="0077091D"/>
    <w:rPr>
      <w:rFonts w:cstheme="majorBidi"/>
      <w:color w:val="595959" w:themeColor="text1" w:themeTint="A6"/>
    </w:rPr>
  </w:style>
  <w:style w:type="character" w:customStyle="1" w:styleId="90">
    <w:name w:val="标题 9 字符"/>
    <w:basedOn w:val="a0"/>
    <w:link w:val="9"/>
    <w:uiPriority w:val="9"/>
    <w:semiHidden/>
    <w:rsid w:val="0077091D"/>
    <w:rPr>
      <w:rFonts w:eastAsiaTheme="majorEastAsia" w:cstheme="majorBidi"/>
      <w:color w:val="595959" w:themeColor="text1" w:themeTint="A6"/>
    </w:rPr>
  </w:style>
  <w:style w:type="paragraph" w:styleId="a3">
    <w:name w:val="Title"/>
    <w:basedOn w:val="a"/>
    <w:next w:val="a"/>
    <w:link w:val="a4"/>
    <w:uiPriority w:val="10"/>
    <w:qFormat/>
    <w:rsid w:val="007709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09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09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09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091D"/>
    <w:pPr>
      <w:spacing w:before="160"/>
      <w:jc w:val="center"/>
    </w:pPr>
    <w:rPr>
      <w:i/>
      <w:iCs/>
      <w:color w:val="404040" w:themeColor="text1" w:themeTint="BF"/>
    </w:rPr>
  </w:style>
  <w:style w:type="character" w:customStyle="1" w:styleId="a8">
    <w:name w:val="引用 字符"/>
    <w:basedOn w:val="a0"/>
    <w:link w:val="a7"/>
    <w:uiPriority w:val="29"/>
    <w:rsid w:val="0077091D"/>
    <w:rPr>
      <w:i/>
      <w:iCs/>
      <w:color w:val="404040" w:themeColor="text1" w:themeTint="BF"/>
    </w:rPr>
  </w:style>
  <w:style w:type="paragraph" w:styleId="a9">
    <w:name w:val="List Paragraph"/>
    <w:basedOn w:val="a"/>
    <w:uiPriority w:val="34"/>
    <w:qFormat/>
    <w:rsid w:val="0077091D"/>
    <w:pPr>
      <w:ind w:left="720"/>
      <w:contextualSpacing/>
    </w:pPr>
  </w:style>
  <w:style w:type="character" w:styleId="aa">
    <w:name w:val="Intense Emphasis"/>
    <w:basedOn w:val="a0"/>
    <w:uiPriority w:val="21"/>
    <w:qFormat/>
    <w:rsid w:val="0077091D"/>
    <w:rPr>
      <w:i/>
      <w:iCs/>
      <w:color w:val="2F5496" w:themeColor="accent1" w:themeShade="BF"/>
    </w:rPr>
  </w:style>
  <w:style w:type="paragraph" w:styleId="ab">
    <w:name w:val="Intense Quote"/>
    <w:basedOn w:val="a"/>
    <w:next w:val="a"/>
    <w:link w:val="ac"/>
    <w:uiPriority w:val="30"/>
    <w:qFormat/>
    <w:rsid w:val="007709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091D"/>
    <w:rPr>
      <w:i/>
      <w:iCs/>
      <w:color w:val="2F5496" w:themeColor="accent1" w:themeShade="BF"/>
    </w:rPr>
  </w:style>
  <w:style w:type="character" w:styleId="ad">
    <w:name w:val="Intense Reference"/>
    <w:basedOn w:val="a0"/>
    <w:uiPriority w:val="32"/>
    <w:qFormat/>
    <w:rsid w:val="007709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