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D3DDF" w14:textId="77777777" w:rsidR="004C16F5" w:rsidRDefault="004C16F5">
      <w:pPr>
        <w:rPr>
          <w:rFonts w:hint="eastAsia"/>
        </w:rPr>
      </w:pPr>
    </w:p>
    <w:p w14:paraId="12377E97" w14:textId="77777777" w:rsidR="004C16F5" w:rsidRDefault="004C16F5">
      <w:pPr>
        <w:rPr>
          <w:rFonts w:hint="eastAsia"/>
        </w:rPr>
      </w:pPr>
      <w:r>
        <w:rPr>
          <w:rFonts w:hint="eastAsia"/>
        </w:rPr>
        <w:tab/>
        <w:t>椎心的拼音：zhuī xīn</w:t>
      </w:r>
    </w:p>
    <w:p w14:paraId="00C4D51A" w14:textId="77777777" w:rsidR="004C16F5" w:rsidRDefault="004C16F5">
      <w:pPr>
        <w:rPr>
          <w:rFonts w:hint="eastAsia"/>
        </w:rPr>
      </w:pPr>
    </w:p>
    <w:p w14:paraId="3CFE2B22" w14:textId="77777777" w:rsidR="004C16F5" w:rsidRDefault="004C16F5">
      <w:pPr>
        <w:rPr>
          <w:rFonts w:hint="eastAsia"/>
        </w:rPr>
      </w:pPr>
    </w:p>
    <w:p w14:paraId="381A6EDA" w14:textId="77777777" w:rsidR="004C16F5" w:rsidRDefault="004C16F5">
      <w:pPr>
        <w:rPr>
          <w:rFonts w:hint="eastAsia"/>
        </w:rPr>
      </w:pPr>
      <w:r>
        <w:rPr>
          <w:rFonts w:hint="eastAsia"/>
        </w:rPr>
        <w:tab/>
        <w:t>“椎心”一词在汉语中通常用来形容极度悲痛或悔恨的心情，仿佛心中被锥子刺穿一般。这个词语不仅传达了深刻的情感体验，也蕴含着丰富的文化意义。从语言学的角度来看，“椎心”的拼音为“zhuī xīn”，其中“zhuī”代表“椎”，意指一种尖锐的工具；而“xīn”则对应“心”，指的是人的内心世界。两个音节组合在一起，形象地描绘了一种强烈的情感冲击。</w:t>
      </w:r>
    </w:p>
    <w:p w14:paraId="5E57596C" w14:textId="77777777" w:rsidR="004C16F5" w:rsidRDefault="004C16F5">
      <w:pPr>
        <w:rPr>
          <w:rFonts w:hint="eastAsia"/>
        </w:rPr>
      </w:pPr>
    </w:p>
    <w:p w14:paraId="3D71EB96" w14:textId="77777777" w:rsidR="004C16F5" w:rsidRDefault="004C16F5">
      <w:pPr>
        <w:rPr>
          <w:rFonts w:hint="eastAsia"/>
        </w:rPr>
      </w:pPr>
    </w:p>
    <w:p w14:paraId="64DE83F6" w14:textId="77777777" w:rsidR="004C16F5" w:rsidRDefault="004C16F5">
      <w:pPr>
        <w:rPr>
          <w:rFonts w:hint="eastAsia"/>
        </w:rPr>
      </w:pPr>
    </w:p>
    <w:p w14:paraId="15E7BFD7" w14:textId="77777777" w:rsidR="004C16F5" w:rsidRDefault="004C16F5">
      <w:pPr>
        <w:rPr>
          <w:rFonts w:hint="eastAsia"/>
        </w:rPr>
      </w:pPr>
      <w:r>
        <w:rPr>
          <w:rFonts w:hint="eastAsia"/>
        </w:rPr>
        <w:tab/>
        <w:t>情感表达的深度与广度</w:t>
      </w:r>
    </w:p>
    <w:p w14:paraId="7228F1F8" w14:textId="77777777" w:rsidR="004C16F5" w:rsidRDefault="004C16F5">
      <w:pPr>
        <w:rPr>
          <w:rFonts w:hint="eastAsia"/>
        </w:rPr>
      </w:pPr>
    </w:p>
    <w:p w14:paraId="18A2BBBD" w14:textId="77777777" w:rsidR="004C16F5" w:rsidRDefault="004C16F5">
      <w:pPr>
        <w:rPr>
          <w:rFonts w:hint="eastAsia"/>
        </w:rPr>
      </w:pPr>
    </w:p>
    <w:p w14:paraId="5DB2CF79" w14:textId="77777777" w:rsidR="004C16F5" w:rsidRDefault="004C16F5">
      <w:pPr>
        <w:rPr>
          <w:rFonts w:hint="eastAsia"/>
        </w:rPr>
      </w:pPr>
      <w:r>
        <w:rPr>
          <w:rFonts w:hint="eastAsia"/>
        </w:rPr>
        <w:tab/>
        <w:t>在文学作品中，“椎心”常被用来描述主人公因失去亲人、爱人或是遭遇重大打击后内心的极度痛苦。这种情感不仅仅是表面的悲伤，更是一种触及灵魂深处的哀伤，让人难以自拔。通过“椎心”这一词汇，作者能够更加生动、准确地传达人物复杂的心理状态，使读者产生共鸣，加深对文本的理解和感受。同时，它也是人们在日常交流中表达深切同情和支持的一种方式。</w:t>
      </w:r>
    </w:p>
    <w:p w14:paraId="1891E3FC" w14:textId="77777777" w:rsidR="004C16F5" w:rsidRDefault="004C16F5">
      <w:pPr>
        <w:rPr>
          <w:rFonts w:hint="eastAsia"/>
        </w:rPr>
      </w:pPr>
    </w:p>
    <w:p w14:paraId="57E9D9EF" w14:textId="77777777" w:rsidR="004C16F5" w:rsidRDefault="004C16F5">
      <w:pPr>
        <w:rPr>
          <w:rFonts w:hint="eastAsia"/>
        </w:rPr>
      </w:pPr>
    </w:p>
    <w:p w14:paraId="4A6FD0F1" w14:textId="77777777" w:rsidR="004C16F5" w:rsidRDefault="004C16F5">
      <w:pPr>
        <w:rPr>
          <w:rFonts w:hint="eastAsia"/>
        </w:rPr>
      </w:pPr>
    </w:p>
    <w:p w14:paraId="71C3F826" w14:textId="77777777" w:rsidR="004C16F5" w:rsidRDefault="004C16F5">
      <w:pPr>
        <w:rPr>
          <w:rFonts w:hint="eastAsia"/>
        </w:rPr>
      </w:pPr>
      <w:r>
        <w:rPr>
          <w:rFonts w:hint="eastAsia"/>
        </w:rPr>
        <w:tab/>
        <w:t>文化背景下的“椎心”</w:t>
      </w:r>
    </w:p>
    <w:p w14:paraId="3E849422" w14:textId="77777777" w:rsidR="004C16F5" w:rsidRDefault="004C16F5">
      <w:pPr>
        <w:rPr>
          <w:rFonts w:hint="eastAsia"/>
        </w:rPr>
      </w:pPr>
    </w:p>
    <w:p w14:paraId="7AFE88B5" w14:textId="77777777" w:rsidR="004C16F5" w:rsidRDefault="004C16F5">
      <w:pPr>
        <w:rPr>
          <w:rFonts w:hint="eastAsia"/>
        </w:rPr>
      </w:pPr>
    </w:p>
    <w:p w14:paraId="054AD7A3" w14:textId="77777777" w:rsidR="004C16F5" w:rsidRDefault="004C16F5">
      <w:pPr>
        <w:rPr>
          <w:rFonts w:hint="eastAsia"/>
        </w:rPr>
      </w:pPr>
      <w:r>
        <w:rPr>
          <w:rFonts w:hint="eastAsia"/>
        </w:rPr>
        <w:tab/>
        <w:t>在中国传统文化中，人们对于情感的表达往往较为内敛，但“椎心”却是一个例外。这个词直接而强烈地表达了个人最真实的情感体验，反映了中国人在面对巨大悲痛时的真实反应。无论是古代诗词还是现代小说，我们都能找到“椎心”一词的身影，它跨越时空，成为连接古今情感的一座桥梁。在不同的文化背景下，“椎心”也有其独特的解释</w:t>
      </w:r>
      <w:r>
        <w:rPr>
          <w:rFonts w:hint="eastAsia"/>
        </w:rPr>
        <w:lastRenderedPageBreak/>
        <w:t>和应用，体现了人类共通的情感世界。</w:t>
      </w:r>
    </w:p>
    <w:p w14:paraId="4974E2E8" w14:textId="77777777" w:rsidR="004C16F5" w:rsidRDefault="004C16F5">
      <w:pPr>
        <w:rPr>
          <w:rFonts w:hint="eastAsia"/>
        </w:rPr>
      </w:pPr>
    </w:p>
    <w:p w14:paraId="238B0243" w14:textId="77777777" w:rsidR="004C16F5" w:rsidRDefault="004C16F5">
      <w:pPr>
        <w:rPr>
          <w:rFonts w:hint="eastAsia"/>
        </w:rPr>
      </w:pPr>
    </w:p>
    <w:p w14:paraId="5BC1C013" w14:textId="77777777" w:rsidR="004C16F5" w:rsidRDefault="004C16F5">
      <w:pPr>
        <w:rPr>
          <w:rFonts w:hint="eastAsia"/>
        </w:rPr>
      </w:pPr>
    </w:p>
    <w:p w14:paraId="1DD1CA8A" w14:textId="77777777" w:rsidR="004C16F5" w:rsidRDefault="004C16F5">
      <w:pPr>
        <w:rPr>
          <w:rFonts w:hint="eastAsia"/>
        </w:rPr>
      </w:pPr>
      <w:r>
        <w:rPr>
          <w:rFonts w:hint="eastAsia"/>
        </w:rPr>
        <w:tab/>
        <w:t>现代生活中的应用</w:t>
      </w:r>
    </w:p>
    <w:p w14:paraId="6C560B69" w14:textId="77777777" w:rsidR="004C16F5" w:rsidRDefault="004C16F5">
      <w:pPr>
        <w:rPr>
          <w:rFonts w:hint="eastAsia"/>
        </w:rPr>
      </w:pPr>
    </w:p>
    <w:p w14:paraId="0170EA7B" w14:textId="77777777" w:rsidR="004C16F5" w:rsidRDefault="004C16F5">
      <w:pPr>
        <w:rPr>
          <w:rFonts w:hint="eastAsia"/>
        </w:rPr>
      </w:pPr>
    </w:p>
    <w:p w14:paraId="2A78D7D1" w14:textId="77777777" w:rsidR="004C16F5" w:rsidRDefault="004C16F5">
      <w:pPr>
        <w:rPr>
          <w:rFonts w:hint="eastAsia"/>
        </w:rPr>
      </w:pPr>
      <w:r>
        <w:rPr>
          <w:rFonts w:hint="eastAsia"/>
        </w:rPr>
        <w:tab/>
        <w:t>随着社会的发展，“椎心”这一传统词汇也被赋予了新的含义。在当今快节奏的生活环境中，人们面临着各种压力和挑战，有时会感到孤独无助。“椎心”的现代解读更多地指向了个体在面对困境时内心深处的挣扎与求索。社交媒体上，当有人分享自己的困难经历并使用“椎心”来形容那一刻的感受时，往往能够获得周围人的理解与支持，促进了人与人之间的情感联结。</w:t>
      </w:r>
    </w:p>
    <w:p w14:paraId="7F8A3203" w14:textId="77777777" w:rsidR="004C16F5" w:rsidRDefault="004C16F5">
      <w:pPr>
        <w:rPr>
          <w:rFonts w:hint="eastAsia"/>
        </w:rPr>
      </w:pPr>
    </w:p>
    <w:p w14:paraId="65D71F3C" w14:textId="77777777" w:rsidR="004C16F5" w:rsidRDefault="004C16F5">
      <w:pPr>
        <w:rPr>
          <w:rFonts w:hint="eastAsia"/>
        </w:rPr>
      </w:pPr>
    </w:p>
    <w:p w14:paraId="19DCA479" w14:textId="77777777" w:rsidR="004C16F5" w:rsidRDefault="004C16F5">
      <w:pPr>
        <w:rPr>
          <w:rFonts w:hint="eastAsia"/>
        </w:rPr>
      </w:pPr>
    </w:p>
    <w:p w14:paraId="1C222C40" w14:textId="77777777" w:rsidR="004C16F5" w:rsidRDefault="004C16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4568EC" w14:textId="77777777" w:rsidR="004C16F5" w:rsidRDefault="004C16F5">
      <w:pPr>
        <w:rPr>
          <w:rFonts w:hint="eastAsia"/>
        </w:rPr>
      </w:pPr>
    </w:p>
    <w:p w14:paraId="38198278" w14:textId="77777777" w:rsidR="004C16F5" w:rsidRDefault="004C16F5">
      <w:pPr>
        <w:rPr>
          <w:rFonts w:hint="eastAsia"/>
        </w:rPr>
      </w:pPr>
    </w:p>
    <w:p w14:paraId="4412A17C" w14:textId="77777777" w:rsidR="004C16F5" w:rsidRDefault="004C16F5">
      <w:pPr>
        <w:rPr>
          <w:rFonts w:hint="eastAsia"/>
        </w:rPr>
      </w:pPr>
      <w:r>
        <w:rPr>
          <w:rFonts w:hint="eastAsia"/>
        </w:rPr>
        <w:tab/>
        <w:t>“椎心”不仅仅是一个简单的汉语词汇，它承载着深厚的文化内涵和丰富的情感色彩。无论是作为文学创作中的情感表达，还是日常生活里沟通交流的工具，“椎心”都展现了人类情感世界的复杂性和多样性。通过理解和运用“椎心”这样的词汇，我们可以更好地感知自己和他人的情绪，促进心灵的沟通与成长。</w:t>
      </w:r>
    </w:p>
    <w:p w14:paraId="72657565" w14:textId="77777777" w:rsidR="004C16F5" w:rsidRDefault="004C16F5">
      <w:pPr>
        <w:rPr>
          <w:rFonts w:hint="eastAsia"/>
        </w:rPr>
      </w:pPr>
    </w:p>
    <w:p w14:paraId="20E88EB5" w14:textId="77777777" w:rsidR="004C16F5" w:rsidRDefault="004C16F5">
      <w:pPr>
        <w:rPr>
          <w:rFonts w:hint="eastAsia"/>
        </w:rPr>
      </w:pPr>
    </w:p>
    <w:p w14:paraId="5B49EE3C" w14:textId="77777777" w:rsidR="004C16F5" w:rsidRDefault="004C1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362A7" w14:textId="14B76928" w:rsidR="00E71276" w:rsidRDefault="00E71276"/>
    <w:sectPr w:rsidR="00E71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76"/>
    <w:rsid w:val="004C16F5"/>
    <w:rsid w:val="005077C5"/>
    <w:rsid w:val="00E7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339BA-BF30-465E-9489-E2DFF56C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