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8CA3" w14:textId="77777777" w:rsidR="00EC7DF3" w:rsidRDefault="00EC7DF3">
      <w:pPr>
        <w:rPr>
          <w:rFonts w:hint="eastAsia"/>
        </w:rPr>
      </w:pPr>
    </w:p>
    <w:p w14:paraId="3741EB54" w14:textId="77777777" w:rsidR="00EC7DF3" w:rsidRDefault="00EC7DF3">
      <w:pPr>
        <w:rPr>
          <w:rFonts w:hint="eastAsia"/>
        </w:rPr>
      </w:pPr>
      <w:r>
        <w:rPr>
          <w:rFonts w:hint="eastAsia"/>
        </w:rPr>
        <w:tab/>
        <w:t>星辰变拼音怎么拼</w:t>
      </w:r>
    </w:p>
    <w:p w14:paraId="1BDCABDF" w14:textId="77777777" w:rsidR="00EC7DF3" w:rsidRDefault="00EC7DF3">
      <w:pPr>
        <w:rPr>
          <w:rFonts w:hint="eastAsia"/>
        </w:rPr>
      </w:pPr>
    </w:p>
    <w:p w14:paraId="354E19A2" w14:textId="77777777" w:rsidR="00EC7DF3" w:rsidRDefault="00EC7DF3">
      <w:pPr>
        <w:rPr>
          <w:rFonts w:hint="eastAsia"/>
        </w:rPr>
      </w:pPr>
    </w:p>
    <w:p w14:paraId="207BC365" w14:textId="77777777" w:rsidR="00EC7DF3" w:rsidRDefault="00EC7DF3">
      <w:pPr>
        <w:rPr>
          <w:rFonts w:hint="eastAsia"/>
        </w:rPr>
      </w:pPr>
      <w:r>
        <w:rPr>
          <w:rFonts w:hint="eastAsia"/>
        </w:rPr>
        <w:tab/>
        <w:t>“星辰变”是一个充满奇幻色彩的名字，它来源于网络小说《星辰变》，这是一部由我吃西红柿创作的仙侠类小说。在汉语拼音中，“星辰变”的拼音是“xīng chén biàn”。每一个汉字都有其对应的拼音，其中“星”读作 xīng，“辰”读作 chén，“变”则读作 biàn。正确地拼写和发音对于学习汉语的人来说非常重要，尤其是在阅读或讨论与《星辰变》相关的话题时。</w:t>
      </w:r>
    </w:p>
    <w:p w14:paraId="745ECD8C" w14:textId="77777777" w:rsidR="00EC7DF3" w:rsidRDefault="00EC7DF3">
      <w:pPr>
        <w:rPr>
          <w:rFonts w:hint="eastAsia"/>
        </w:rPr>
      </w:pPr>
    </w:p>
    <w:p w14:paraId="4EF5ECA1" w14:textId="77777777" w:rsidR="00EC7DF3" w:rsidRDefault="00EC7DF3">
      <w:pPr>
        <w:rPr>
          <w:rFonts w:hint="eastAsia"/>
        </w:rPr>
      </w:pPr>
    </w:p>
    <w:p w14:paraId="18FBEEE9" w14:textId="77777777" w:rsidR="00EC7DF3" w:rsidRDefault="00EC7DF3">
      <w:pPr>
        <w:rPr>
          <w:rFonts w:hint="eastAsia"/>
        </w:rPr>
      </w:pPr>
    </w:p>
    <w:p w14:paraId="3F15CFBD" w14:textId="77777777" w:rsidR="00EC7DF3" w:rsidRDefault="00EC7DF3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29307BEE" w14:textId="77777777" w:rsidR="00EC7DF3" w:rsidRDefault="00EC7DF3">
      <w:pPr>
        <w:rPr>
          <w:rFonts w:hint="eastAsia"/>
        </w:rPr>
      </w:pPr>
    </w:p>
    <w:p w14:paraId="1607A475" w14:textId="77777777" w:rsidR="00EC7DF3" w:rsidRDefault="00EC7DF3">
      <w:pPr>
        <w:rPr>
          <w:rFonts w:hint="eastAsia"/>
        </w:rPr>
      </w:pPr>
    </w:p>
    <w:p w14:paraId="39B56465" w14:textId="77777777" w:rsidR="00EC7DF3" w:rsidRDefault="00EC7DF3">
      <w:pPr>
        <w:rPr>
          <w:rFonts w:hint="eastAsia"/>
        </w:rPr>
      </w:pPr>
      <w:r>
        <w:rPr>
          <w:rFonts w:hint="eastAsia"/>
        </w:rPr>
        <w:tab/>
        <w:t>汉字是一种意音文字，每个字都有固定的读音，而拼音则是用来标注汉字读音的一种工具。通过拼音，我们可以更准确地掌握汉字的发音规则，这对于非母语者来说尤其重要。例如，在“星辰变”中，虽然三个字都是第一声，但是它们各自的发音特点还是有所区别的。“星”的声母是 x，韵母是 ing；“辰”的声母是 ch，韵母是 en；“变”的声母也是 b，韵母为 ian。了解这些细节有助于提高普通话的发音准确性。</w:t>
      </w:r>
    </w:p>
    <w:p w14:paraId="72DC189A" w14:textId="77777777" w:rsidR="00EC7DF3" w:rsidRDefault="00EC7DF3">
      <w:pPr>
        <w:rPr>
          <w:rFonts w:hint="eastAsia"/>
        </w:rPr>
      </w:pPr>
    </w:p>
    <w:p w14:paraId="62964EA0" w14:textId="77777777" w:rsidR="00EC7DF3" w:rsidRDefault="00EC7DF3">
      <w:pPr>
        <w:rPr>
          <w:rFonts w:hint="eastAsia"/>
        </w:rPr>
      </w:pPr>
    </w:p>
    <w:p w14:paraId="020D53E5" w14:textId="77777777" w:rsidR="00EC7DF3" w:rsidRDefault="00EC7DF3">
      <w:pPr>
        <w:rPr>
          <w:rFonts w:hint="eastAsia"/>
        </w:rPr>
      </w:pPr>
    </w:p>
    <w:p w14:paraId="54AFDAE2" w14:textId="77777777" w:rsidR="00EC7DF3" w:rsidRDefault="00EC7DF3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226B66B" w14:textId="77777777" w:rsidR="00EC7DF3" w:rsidRDefault="00EC7DF3">
      <w:pPr>
        <w:rPr>
          <w:rFonts w:hint="eastAsia"/>
        </w:rPr>
      </w:pPr>
    </w:p>
    <w:p w14:paraId="31A6A1BB" w14:textId="77777777" w:rsidR="00EC7DF3" w:rsidRDefault="00EC7DF3">
      <w:pPr>
        <w:rPr>
          <w:rFonts w:hint="eastAsia"/>
        </w:rPr>
      </w:pPr>
    </w:p>
    <w:p w14:paraId="79713DD1" w14:textId="77777777" w:rsidR="00EC7DF3" w:rsidRDefault="00EC7DF3">
      <w:pPr>
        <w:rPr>
          <w:rFonts w:hint="eastAsia"/>
        </w:rPr>
      </w:pPr>
      <w:r>
        <w:rPr>
          <w:rFonts w:hint="eastAsia"/>
        </w:rPr>
        <w:tab/>
        <w:t>拼音不仅仅是在学习汉字时使用的工具，它还广泛应用于日常生活的各个方面。比如，在输入法中，我们经常需要通过拼音来快速打出想要的文字；在地图导航软件中，拼音可以帮助用户更方便地搜索地点名称；在对外交流时，拼音也成为了外国人学习中文的重要桥梁之一。因此，无论是对于中国人还是外国朋友而言，掌握好拼音都是非常有帮助的。</w:t>
      </w:r>
    </w:p>
    <w:p w14:paraId="0623E8E9" w14:textId="77777777" w:rsidR="00EC7DF3" w:rsidRDefault="00EC7DF3">
      <w:pPr>
        <w:rPr>
          <w:rFonts w:hint="eastAsia"/>
        </w:rPr>
      </w:pPr>
    </w:p>
    <w:p w14:paraId="7953A48B" w14:textId="77777777" w:rsidR="00EC7DF3" w:rsidRDefault="00EC7DF3">
      <w:pPr>
        <w:rPr>
          <w:rFonts w:hint="eastAsia"/>
        </w:rPr>
      </w:pPr>
    </w:p>
    <w:p w14:paraId="58BDE2D0" w14:textId="77777777" w:rsidR="00EC7DF3" w:rsidRDefault="00EC7DF3">
      <w:pPr>
        <w:rPr>
          <w:rFonts w:hint="eastAsia"/>
        </w:rPr>
      </w:pPr>
    </w:p>
    <w:p w14:paraId="7FD68C6B" w14:textId="77777777" w:rsidR="00EC7DF3" w:rsidRDefault="00EC7DF3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7EA7A5B7" w14:textId="77777777" w:rsidR="00EC7DF3" w:rsidRDefault="00EC7DF3">
      <w:pPr>
        <w:rPr>
          <w:rFonts w:hint="eastAsia"/>
        </w:rPr>
      </w:pPr>
    </w:p>
    <w:p w14:paraId="495B7F63" w14:textId="77777777" w:rsidR="00EC7DF3" w:rsidRDefault="00EC7DF3">
      <w:pPr>
        <w:rPr>
          <w:rFonts w:hint="eastAsia"/>
        </w:rPr>
      </w:pPr>
    </w:p>
    <w:p w14:paraId="3EB81DD3" w14:textId="77777777" w:rsidR="00EC7DF3" w:rsidRDefault="00EC7DF3">
      <w:pPr>
        <w:rPr>
          <w:rFonts w:hint="eastAsia"/>
        </w:rPr>
      </w:pPr>
      <w:r>
        <w:rPr>
          <w:rFonts w:hint="eastAsia"/>
        </w:rPr>
        <w:tab/>
        <w:t>要想准确无误地说出“星辰变”的拼音，就需要进行一定的练习。可以借助于在线资源，如视频教程、发音软件等，来听标准的发音示范。多加模仿和重复练习是非常关键的步骤，可以通过跟读的方式逐渐纠正自己的发音错误。如果有机会的话，找一位母语为汉语的朋友或者老师进行面对面指导，将大大提升学习效率。通过这样的方法，不仅能够学会“星辰变”的正确拼音，还能进一步提高整体的汉语水平。</w:t>
      </w:r>
    </w:p>
    <w:p w14:paraId="6131E5E9" w14:textId="77777777" w:rsidR="00EC7DF3" w:rsidRDefault="00EC7DF3">
      <w:pPr>
        <w:rPr>
          <w:rFonts w:hint="eastAsia"/>
        </w:rPr>
      </w:pPr>
    </w:p>
    <w:p w14:paraId="1886B168" w14:textId="77777777" w:rsidR="00EC7DF3" w:rsidRDefault="00EC7DF3">
      <w:pPr>
        <w:rPr>
          <w:rFonts w:hint="eastAsia"/>
        </w:rPr>
      </w:pPr>
    </w:p>
    <w:p w14:paraId="67E37C2F" w14:textId="77777777" w:rsidR="00EC7DF3" w:rsidRDefault="00EC7DF3">
      <w:pPr>
        <w:rPr>
          <w:rFonts w:hint="eastAsia"/>
        </w:rPr>
      </w:pPr>
    </w:p>
    <w:p w14:paraId="6DDD2482" w14:textId="77777777" w:rsidR="00EC7DF3" w:rsidRDefault="00EC7D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3F44B7" w14:textId="77777777" w:rsidR="00EC7DF3" w:rsidRDefault="00EC7DF3">
      <w:pPr>
        <w:rPr>
          <w:rFonts w:hint="eastAsia"/>
        </w:rPr>
      </w:pPr>
    </w:p>
    <w:p w14:paraId="34C2902E" w14:textId="77777777" w:rsidR="00EC7DF3" w:rsidRDefault="00EC7DF3">
      <w:pPr>
        <w:rPr>
          <w:rFonts w:hint="eastAsia"/>
        </w:rPr>
      </w:pPr>
    </w:p>
    <w:p w14:paraId="5C3C9AF1" w14:textId="77777777" w:rsidR="00EC7DF3" w:rsidRDefault="00EC7DF3">
      <w:pPr>
        <w:rPr>
          <w:rFonts w:hint="eastAsia"/>
        </w:rPr>
      </w:pPr>
      <w:r>
        <w:rPr>
          <w:rFonts w:hint="eastAsia"/>
        </w:rPr>
        <w:tab/>
        <w:t>“星辰变”的拼音是 xīng chén biàn，掌握了这个简单的知识点后，无论是对于小说爱好者还是汉语学习者来说，都能够在交流和表达上更加得心应手。希望本文对您有所帮助，如果您对《星辰变》这部作品感兴趣，不妨尝试阅读原著，相信它会带给你不一样的阅读体验。</w:t>
      </w:r>
    </w:p>
    <w:p w14:paraId="530F6DE2" w14:textId="77777777" w:rsidR="00EC7DF3" w:rsidRDefault="00EC7DF3">
      <w:pPr>
        <w:rPr>
          <w:rFonts w:hint="eastAsia"/>
        </w:rPr>
      </w:pPr>
    </w:p>
    <w:p w14:paraId="58D1D4BF" w14:textId="77777777" w:rsidR="00EC7DF3" w:rsidRDefault="00EC7DF3">
      <w:pPr>
        <w:rPr>
          <w:rFonts w:hint="eastAsia"/>
        </w:rPr>
      </w:pPr>
    </w:p>
    <w:p w14:paraId="750678BA" w14:textId="77777777" w:rsidR="00EC7DF3" w:rsidRDefault="00EC7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203ED" w14:textId="04DB883E" w:rsidR="003544D3" w:rsidRDefault="003544D3"/>
    <w:sectPr w:rsidR="00354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D3"/>
    <w:rsid w:val="003544D3"/>
    <w:rsid w:val="005077C5"/>
    <w:rsid w:val="00E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01B89-11C2-4FE1-827D-19C3D5CD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