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E6E6" w14:textId="77777777" w:rsidR="00064666" w:rsidRDefault="00064666">
      <w:pPr>
        <w:rPr>
          <w:rFonts w:hint="eastAsia"/>
        </w:rPr>
      </w:pPr>
    </w:p>
    <w:p w14:paraId="02CDF32C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揩油怎么读拼音</w:t>
      </w:r>
    </w:p>
    <w:p w14:paraId="5BD924FB" w14:textId="77777777" w:rsidR="00064666" w:rsidRDefault="00064666">
      <w:pPr>
        <w:rPr>
          <w:rFonts w:hint="eastAsia"/>
        </w:rPr>
      </w:pPr>
    </w:p>
    <w:p w14:paraId="42F038EC" w14:textId="77777777" w:rsidR="00064666" w:rsidRDefault="00064666">
      <w:pPr>
        <w:rPr>
          <w:rFonts w:hint="eastAsia"/>
        </w:rPr>
      </w:pPr>
    </w:p>
    <w:p w14:paraId="52159F79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“揩油”在汉语拼音中写作“kāi yóu”。这个词语由两个汉字组成，每个汉字都有其独特的发音。第一个字“揩”，它的拼音是“kāi”，这里的声母是“k”，韵母是“ai”，声调是一声，表示发音时音高保持不变。第二个字“油”的拼音是“yóu”，声母是“y”，韵母是“ou”，声调也是二声，意味着音高从低向高滑动。因此，“揩油”的完整拼音形式为“kāi yóu”，在实际使用中，这两个字通常连读，且需要特别注意的是，第二个字的声调变化，这直接影响到词语的正确发音。</w:t>
      </w:r>
    </w:p>
    <w:p w14:paraId="19A0E30F" w14:textId="77777777" w:rsidR="00064666" w:rsidRDefault="00064666">
      <w:pPr>
        <w:rPr>
          <w:rFonts w:hint="eastAsia"/>
        </w:rPr>
      </w:pPr>
    </w:p>
    <w:p w14:paraId="6DC3A020" w14:textId="77777777" w:rsidR="00064666" w:rsidRDefault="00064666">
      <w:pPr>
        <w:rPr>
          <w:rFonts w:hint="eastAsia"/>
        </w:rPr>
      </w:pPr>
    </w:p>
    <w:p w14:paraId="0FAEFF14" w14:textId="77777777" w:rsidR="00064666" w:rsidRDefault="00064666">
      <w:pPr>
        <w:rPr>
          <w:rFonts w:hint="eastAsia"/>
        </w:rPr>
      </w:pPr>
    </w:p>
    <w:p w14:paraId="5508E069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“揩油”的词义及用法</w:t>
      </w:r>
    </w:p>
    <w:p w14:paraId="254C87BC" w14:textId="77777777" w:rsidR="00064666" w:rsidRDefault="00064666">
      <w:pPr>
        <w:rPr>
          <w:rFonts w:hint="eastAsia"/>
        </w:rPr>
      </w:pPr>
    </w:p>
    <w:p w14:paraId="115F003C" w14:textId="77777777" w:rsidR="00064666" w:rsidRDefault="00064666">
      <w:pPr>
        <w:rPr>
          <w:rFonts w:hint="eastAsia"/>
        </w:rPr>
      </w:pPr>
    </w:p>
    <w:p w14:paraId="72DB04D2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“揩油”一词在中文里有着特定的含义和丰富的文化背景。它原本指的是物理上的动作，比如擦拭机器上的润滑油等，但随着语言的发展，该词逐渐衍生出了更为广泛的意义。在现代汉语中，“揩油”常用来形容一种不正当的行为，即利用他人的资源或机会为自己谋取利益，这种行为往往带有欺骗或不公平的性质。例如，在工作中，如果有人通过不正当手段获取了本不属于自己的功劳或者奖励，就可以说他在“揩油”。“揩油”有时也用于描述在恋爱关系中，一方试图通过非正式的方式获得对方的好感或亲密接触，这种用法较为口语化，多见于日常交流之中。</w:t>
      </w:r>
    </w:p>
    <w:p w14:paraId="6E01C68A" w14:textId="77777777" w:rsidR="00064666" w:rsidRDefault="00064666">
      <w:pPr>
        <w:rPr>
          <w:rFonts w:hint="eastAsia"/>
        </w:rPr>
      </w:pPr>
    </w:p>
    <w:p w14:paraId="5AA8EFDC" w14:textId="77777777" w:rsidR="00064666" w:rsidRDefault="00064666">
      <w:pPr>
        <w:rPr>
          <w:rFonts w:hint="eastAsia"/>
        </w:rPr>
      </w:pPr>
    </w:p>
    <w:p w14:paraId="7FD1BFAC" w14:textId="77777777" w:rsidR="00064666" w:rsidRDefault="00064666">
      <w:pPr>
        <w:rPr>
          <w:rFonts w:hint="eastAsia"/>
        </w:rPr>
      </w:pPr>
    </w:p>
    <w:p w14:paraId="7010F995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“揩油”在不同语境下的应用示例</w:t>
      </w:r>
    </w:p>
    <w:p w14:paraId="7E735785" w14:textId="77777777" w:rsidR="00064666" w:rsidRDefault="00064666">
      <w:pPr>
        <w:rPr>
          <w:rFonts w:hint="eastAsia"/>
        </w:rPr>
      </w:pPr>
    </w:p>
    <w:p w14:paraId="32D39E07" w14:textId="77777777" w:rsidR="00064666" w:rsidRDefault="00064666">
      <w:pPr>
        <w:rPr>
          <w:rFonts w:hint="eastAsia"/>
        </w:rPr>
      </w:pPr>
    </w:p>
    <w:p w14:paraId="6B20FD0E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为了更好地理解“揩油”这一词汇的具体应用，我们可以来看几个具体的例子。在职场环境中，当一个团队成员没有付出相应的努力却试图分享团队成果时，其他成员可能会批评他是“揩油的”。而在日常生活场景下，比如朋友之间，如果某人经常借故占用他人的时间、金钱或物资，而不给予相应的回报，也可以称其为“揩油”。在网络社交平台上，一些用户可能会利用他人的创意或内容来吸引关注，这种行为同样可以被描述为“揩油”。通过这些例子，我们可以看到，“揩油”不仅反映了个人的道德品质问题，同时也涉及到社会公德与公平交易的原则。</w:t>
      </w:r>
    </w:p>
    <w:p w14:paraId="62C6D582" w14:textId="77777777" w:rsidR="00064666" w:rsidRDefault="00064666">
      <w:pPr>
        <w:rPr>
          <w:rFonts w:hint="eastAsia"/>
        </w:rPr>
      </w:pPr>
    </w:p>
    <w:p w14:paraId="0AA74F5D" w14:textId="77777777" w:rsidR="00064666" w:rsidRDefault="00064666">
      <w:pPr>
        <w:rPr>
          <w:rFonts w:hint="eastAsia"/>
        </w:rPr>
      </w:pPr>
    </w:p>
    <w:p w14:paraId="3BD9E330" w14:textId="77777777" w:rsidR="00064666" w:rsidRDefault="00064666">
      <w:pPr>
        <w:rPr>
          <w:rFonts w:hint="eastAsia"/>
        </w:rPr>
      </w:pPr>
    </w:p>
    <w:p w14:paraId="1F6CF4D8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6B463" w14:textId="77777777" w:rsidR="00064666" w:rsidRDefault="00064666">
      <w:pPr>
        <w:rPr>
          <w:rFonts w:hint="eastAsia"/>
        </w:rPr>
      </w:pPr>
    </w:p>
    <w:p w14:paraId="6CBA2CC5" w14:textId="77777777" w:rsidR="00064666" w:rsidRDefault="00064666">
      <w:pPr>
        <w:rPr>
          <w:rFonts w:hint="eastAsia"/>
        </w:rPr>
      </w:pPr>
    </w:p>
    <w:p w14:paraId="6E6D8F73" w14:textId="77777777" w:rsidR="00064666" w:rsidRDefault="00064666">
      <w:pPr>
        <w:rPr>
          <w:rFonts w:hint="eastAsia"/>
        </w:rPr>
      </w:pPr>
      <w:r>
        <w:rPr>
          <w:rFonts w:hint="eastAsia"/>
        </w:rPr>
        <w:tab/>
        <w:t>“揩油”不仅是一个简单的汉语词汇，更是一种文化现象的反映。它提醒我们在人际交往和社会活动中应当秉持诚信、公正的态度，避免采取任何损害他人利益的行为。正确理解和使用“揩油”这样的词汇，有助于我们更加深入地了解汉语的语言魅力及其背后的文化内涵。</w:t>
      </w:r>
    </w:p>
    <w:p w14:paraId="399C441A" w14:textId="77777777" w:rsidR="00064666" w:rsidRDefault="00064666">
      <w:pPr>
        <w:rPr>
          <w:rFonts w:hint="eastAsia"/>
        </w:rPr>
      </w:pPr>
    </w:p>
    <w:p w14:paraId="40222393" w14:textId="77777777" w:rsidR="00064666" w:rsidRDefault="00064666">
      <w:pPr>
        <w:rPr>
          <w:rFonts w:hint="eastAsia"/>
        </w:rPr>
      </w:pPr>
    </w:p>
    <w:p w14:paraId="4F3C9AA9" w14:textId="77777777" w:rsidR="00064666" w:rsidRDefault="00064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6F9B7" w14:textId="78BB947E" w:rsidR="000B10E5" w:rsidRDefault="000B10E5"/>
    <w:sectPr w:rsidR="000B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5"/>
    <w:rsid w:val="00064666"/>
    <w:rsid w:val="000B10E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C184-8DDF-4305-AA20-02BDB8D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