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5738" w14:textId="77777777" w:rsidR="002B1C0B" w:rsidRDefault="002B1C0B">
      <w:pPr>
        <w:rPr>
          <w:rFonts w:hint="eastAsia"/>
        </w:rPr>
      </w:pPr>
    </w:p>
    <w:p w14:paraId="75613DB3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排拼音怎么拼读发音</w:t>
      </w:r>
    </w:p>
    <w:p w14:paraId="5472C0F2" w14:textId="77777777" w:rsidR="002B1C0B" w:rsidRDefault="002B1C0B">
      <w:pPr>
        <w:rPr>
          <w:rFonts w:hint="eastAsia"/>
        </w:rPr>
      </w:pPr>
    </w:p>
    <w:p w14:paraId="0E7B0C05" w14:textId="77777777" w:rsidR="002B1C0B" w:rsidRDefault="002B1C0B">
      <w:pPr>
        <w:rPr>
          <w:rFonts w:hint="eastAsia"/>
        </w:rPr>
      </w:pPr>
    </w:p>
    <w:p w14:paraId="17183258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标注汉字的读音，对于学习汉语的人来说是非常重要的工具。而“排”字的拼音是“pái”，在本文中，我们将详细介绍“排”字拼音的拼读方法及其发音技巧。</w:t>
      </w:r>
    </w:p>
    <w:p w14:paraId="1BC11651" w14:textId="77777777" w:rsidR="002B1C0B" w:rsidRDefault="002B1C0B">
      <w:pPr>
        <w:rPr>
          <w:rFonts w:hint="eastAsia"/>
        </w:rPr>
      </w:pPr>
    </w:p>
    <w:p w14:paraId="667DC051" w14:textId="77777777" w:rsidR="002B1C0B" w:rsidRDefault="002B1C0B">
      <w:pPr>
        <w:rPr>
          <w:rFonts w:hint="eastAsia"/>
        </w:rPr>
      </w:pPr>
    </w:p>
    <w:p w14:paraId="3DDA8A53" w14:textId="77777777" w:rsidR="002B1C0B" w:rsidRDefault="002B1C0B">
      <w:pPr>
        <w:rPr>
          <w:rFonts w:hint="eastAsia"/>
        </w:rPr>
      </w:pPr>
    </w:p>
    <w:p w14:paraId="126EAF63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“排”字拼音的基本构成</w:t>
      </w:r>
    </w:p>
    <w:p w14:paraId="4CFEDC2B" w14:textId="77777777" w:rsidR="002B1C0B" w:rsidRDefault="002B1C0B">
      <w:pPr>
        <w:rPr>
          <w:rFonts w:hint="eastAsia"/>
        </w:rPr>
      </w:pPr>
    </w:p>
    <w:p w14:paraId="10282BC4" w14:textId="77777777" w:rsidR="002B1C0B" w:rsidRDefault="002B1C0B">
      <w:pPr>
        <w:rPr>
          <w:rFonts w:hint="eastAsia"/>
        </w:rPr>
      </w:pPr>
    </w:p>
    <w:p w14:paraId="5A59B333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“排”字的拼音由声母和韵母两部分组成。“p”是声母，属于双唇清擦音，发音时上下嘴唇轻轻接触，然后迅速分开，让气流通过时产生摩擦声；“ái”是韵母，由元音“a”和后缀“i”组成，其中“a”的发音类似于英文中的“father”，而“i”在这里不单独发音，而是作为“a”的延续音，使得整个音节听起来更加圆润。</w:t>
      </w:r>
    </w:p>
    <w:p w14:paraId="358FB965" w14:textId="77777777" w:rsidR="002B1C0B" w:rsidRDefault="002B1C0B">
      <w:pPr>
        <w:rPr>
          <w:rFonts w:hint="eastAsia"/>
        </w:rPr>
      </w:pPr>
    </w:p>
    <w:p w14:paraId="4B7767B5" w14:textId="77777777" w:rsidR="002B1C0B" w:rsidRDefault="002B1C0B">
      <w:pPr>
        <w:rPr>
          <w:rFonts w:hint="eastAsia"/>
        </w:rPr>
      </w:pPr>
    </w:p>
    <w:p w14:paraId="2A49F74B" w14:textId="77777777" w:rsidR="002B1C0B" w:rsidRDefault="002B1C0B">
      <w:pPr>
        <w:rPr>
          <w:rFonts w:hint="eastAsia"/>
        </w:rPr>
      </w:pPr>
    </w:p>
    <w:p w14:paraId="1EF0446F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“排”字拼音的发音步骤</w:t>
      </w:r>
    </w:p>
    <w:p w14:paraId="3A0B3AF8" w14:textId="77777777" w:rsidR="002B1C0B" w:rsidRDefault="002B1C0B">
      <w:pPr>
        <w:rPr>
          <w:rFonts w:hint="eastAsia"/>
        </w:rPr>
      </w:pPr>
    </w:p>
    <w:p w14:paraId="0CC38B3E" w14:textId="77777777" w:rsidR="002B1C0B" w:rsidRDefault="002B1C0B">
      <w:pPr>
        <w:rPr>
          <w:rFonts w:hint="eastAsia"/>
        </w:rPr>
      </w:pPr>
    </w:p>
    <w:p w14:paraId="4E5555A1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要正确地发出“pái”这个音，可以遵循以下步骤：准备发出声母“p”的声音，即让上下嘴唇轻轻触碰，但不要用力闭合；接着，快速地将嘴唇分开，同时从肺部送出一股较强的气流，形成清晰的“p”声；随后，立即过渡到发“a”的音，此时口腔应充分打开，舌头平放于口腔底部，喉咙放松，发出一个开放且饱满的声音；让声音自然地滑向“i”，但注意“i”在这里并不需要特别强调，它只是“a”音的一个自然延伸。</w:t>
      </w:r>
    </w:p>
    <w:p w14:paraId="5F3CE482" w14:textId="77777777" w:rsidR="002B1C0B" w:rsidRDefault="002B1C0B">
      <w:pPr>
        <w:rPr>
          <w:rFonts w:hint="eastAsia"/>
        </w:rPr>
      </w:pPr>
    </w:p>
    <w:p w14:paraId="19DCDF5C" w14:textId="77777777" w:rsidR="002B1C0B" w:rsidRDefault="002B1C0B">
      <w:pPr>
        <w:rPr>
          <w:rFonts w:hint="eastAsia"/>
        </w:rPr>
      </w:pPr>
    </w:p>
    <w:p w14:paraId="22C5C669" w14:textId="77777777" w:rsidR="002B1C0B" w:rsidRDefault="002B1C0B">
      <w:pPr>
        <w:rPr>
          <w:rFonts w:hint="eastAsia"/>
        </w:rPr>
      </w:pPr>
    </w:p>
    <w:p w14:paraId="384C8438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“排”字拼音的声调说明</w:t>
      </w:r>
    </w:p>
    <w:p w14:paraId="43AA07B9" w14:textId="77777777" w:rsidR="002B1C0B" w:rsidRDefault="002B1C0B">
      <w:pPr>
        <w:rPr>
          <w:rFonts w:hint="eastAsia"/>
        </w:rPr>
      </w:pPr>
    </w:p>
    <w:p w14:paraId="61790AD0" w14:textId="77777777" w:rsidR="002B1C0B" w:rsidRDefault="002B1C0B">
      <w:pPr>
        <w:rPr>
          <w:rFonts w:hint="eastAsia"/>
        </w:rPr>
      </w:pPr>
    </w:p>
    <w:p w14:paraId="5D82293E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在汉语中，声调对于区分词义至关重要。“排”字的声调为阳平（第二声），表示声音从较低的位置逐渐上升到较高位置，如同英语中的升调。练习时，可以在“pái”的发音过程中，想象自己的声音像爬坡一样逐渐升高，直到达到最高点。</w:t>
      </w:r>
    </w:p>
    <w:p w14:paraId="598CDD12" w14:textId="77777777" w:rsidR="002B1C0B" w:rsidRDefault="002B1C0B">
      <w:pPr>
        <w:rPr>
          <w:rFonts w:hint="eastAsia"/>
        </w:rPr>
      </w:pPr>
    </w:p>
    <w:p w14:paraId="73D2534D" w14:textId="77777777" w:rsidR="002B1C0B" w:rsidRDefault="002B1C0B">
      <w:pPr>
        <w:rPr>
          <w:rFonts w:hint="eastAsia"/>
        </w:rPr>
      </w:pPr>
    </w:p>
    <w:p w14:paraId="379F8E3D" w14:textId="77777777" w:rsidR="002B1C0B" w:rsidRDefault="002B1C0B">
      <w:pPr>
        <w:rPr>
          <w:rFonts w:hint="eastAsia"/>
        </w:rPr>
      </w:pPr>
    </w:p>
    <w:p w14:paraId="1FCC3652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练习“排”字拼音的小贴士</w:t>
      </w:r>
    </w:p>
    <w:p w14:paraId="30F56E75" w14:textId="77777777" w:rsidR="002B1C0B" w:rsidRDefault="002B1C0B">
      <w:pPr>
        <w:rPr>
          <w:rFonts w:hint="eastAsia"/>
        </w:rPr>
      </w:pPr>
    </w:p>
    <w:p w14:paraId="2C81FAAD" w14:textId="77777777" w:rsidR="002B1C0B" w:rsidRDefault="002B1C0B">
      <w:pPr>
        <w:rPr>
          <w:rFonts w:hint="eastAsia"/>
        </w:rPr>
      </w:pPr>
    </w:p>
    <w:p w14:paraId="53AC1B97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为了更好地掌握“排”字的拼音发音，可以尝试以下几种练习方法：一是对着镜子练习口型变化，确保在发“p”时嘴唇能够准确地做快速分开的动作，在发“a”时口腔充分张开；二是利用录音设备录下自己的发音，与标准发音对比，找出差距并加以改进；三是多听多模仿，可以通过观看中文教学视频或听中文歌曲、新闻等，感受地道的发音方式。</w:t>
      </w:r>
    </w:p>
    <w:p w14:paraId="21D8279B" w14:textId="77777777" w:rsidR="002B1C0B" w:rsidRDefault="002B1C0B">
      <w:pPr>
        <w:rPr>
          <w:rFonts w:hint="eastAsia"/>
        </w:rPr>
      </w:pPr>
    </w:p>
    <w:p w14:paraId="0FF86564" w14:textId="77777777" w:rsidR="002B1C0B" w:rsidRDefault="002B1C0B">
      <w:pPr>
        <w:rPr>
          <w:rFonts w:hint="eastAsia"/>
        </w:rPr>
      </w:pPr>
    </w:p>
    <w:p w14:paraId="55DE26C0" w14:textId="77777777" w:rsidR="002B1C0B" w:rsidRDefault="002B1C0B">
      <w:pPr>
        <w:rPr>
          <w:rFonts w:hint="eastAsia"/>
        </w:rPr>
      </w:pPr>
    </w:p>
    <w:p w14:paraId="71022CBF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9E7E2" w14:textId="77777777" w:rsidR="002B1C0B" w:rsidRDefault="002B1C0B">
      <w:pPr>
        <w:rPr>
          <w:rFonts w:hint="eastAsia"/>
        </w:rPr>
      </w:pPr>
    </w:p>
    <w:p w14:paraId="40A6CB4B" w14:textId="77777777" w:rsidR="002B1C0B" w:rsidRDefault="002B1C0B">
      <w:pPr>
        <w:rPr>
          <w:rFonts w:hint="eastAsia"/>
        </w:rPr>
      </w:pPr>
    </w:p>
    <w:p w14:paraId="605FAF10" w14:textId="77777777" w:rsidR="002B1C0B" w:rsidRDefault="002B1C0B">
      <w:pPr>
        <w:rPr>
          <w:rFonts w:hint="eastAsia"/>
        </w:rPr>
      </w:pPr>
      <w:r>
        <w:rPr>
          <w:rFonts w:hint="eastAsia"/>
        </w:rPr>
        <w:tab/>
        <w:t>掌握正确的拼音发音不仅有助于提高汉语水平，还能增强语言交流的准确性与流畅性。希望以上关于“排”字拼音拼读发音的介绍能对您有所帮助。通过不断的练习与实践，相信您能够更加自信地使用汉语进行沟通交流。</w:t>
      </w:r>
    </w:p>
    <w:p w14:paraId="13F29B9E" w14:textId="77777777" w:rsidR="002B1C0B" w:rsidRDefault="002B1C0B">
      <w:pPr>
        <w:rPr>
          <w:rFonts w:hint="eastAsia"/>
        </w:rPr>
      </w:pPr>
    </w:p>
    <w:p w14:paraId="4AE01B68" w14:textId="77777777" w:rsidR="002B1C0B" w:rsidRDefault="002B1C0B">
      <w:pPr>
        <w:rPr>
          <w:rFonts w:hint="eastAsia"/>
        </w:rPr>
      </w:pPr>
    </w:p>
    <w:p w14:paraId="0F0834C0" w14:textId="77777777" w:rsidR="002B1C0B" w:rsidRDefault="002B1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5D43F" w14:textId="1288393B" w:rsidR="00AD2E2A" w:rsidRDefault="00AD2E2A"/>
    <w:sectPr w:rsidR="00AD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2A"/>
    <w:rsid w:val="002B1C0B"/>
    <w:rsid w:val="005077C5"/>
    <w:rsid w:val="00A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38535-F5B8-4C0F-B7DD-D9DC3D7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