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F145" w14:textId="77777777" w:rsidR="00F40E96" w:rsidRDefault="00F40E96">
      <w:pPr>
        <w:rPr>
          <w:rFonts w:hint="eastAsia"/>
        </w:rPr>
      </w:pPr>
    </w:p>
    <w:p w14:paraId="76BAA280" w14:textId="77777777" w:rsidR="00F40E96" w:rsidRDefault="00F40E96">
      <w:pPr>
        <w:rPr>
          <w:rFonts w:hint="eastAsia"/>
        </w:rPr>
      </w:pPr>
      <w:r>
        <w:rPr>
          <w:rFonts w:hint="eastAsia"/>
        </w:rPr>
        <w:tab/>
        <w:t>彷徨怎么读音读出来的拼音</w:t>
      </w:r>
    </w:p>
    <w:p w14:paraId="191B1DD1" w14:textId="77777777" w:rsidR="00F40E96" w:rsidRDefault="00F40E96">
      <w:pPr>
        <w:rPr>
          <w:rFonts w:hint="eastAsia"/>
        </w:rPr>
      </w:pPr>
    </w:p>
    <w:p w14:paraId="641CEDF6" w14:textId="77777777" w:rsidR="00F40E96" w:rsidRDefault="00F40E96">
      <w:pPr>
        <w:rPr>
          <w:rFonts w:hint="eastAsia"/>
        </w:rPr>
      </w:pPr>
    </w:p>
    <w:p w14:paraId="2AC01C18" w14:textId="77777777" w:rsidR="00F40E96" w:rsidRDefault="00F40E96">
      <w:pPr>
        <w:rPr>
          <w:rFonts w:hint="eastAsia"/>
        </w:rPr>
      </w:pPr>
      <w:r>
        <w:rPr>
          <w:rFonts w:hint="eastAsia"/>
        </w:rPr>
        <w:tab/>
        <w:t>“彷徨”是一个充满情感色彩的中文词汇，其拼音为 fáng huáng。这个词语在中文中常用来形容一个人在做决定或面临选择时犹豫不决的状态，或者是在精神上感到迷茫和不安的情绪。从字面上看，“彷徨”似乎描绘了一幅人在路上徘徊不定的画面，而这样的画面也恰好与这个词所表达的情感内涵相吻合。</w:t>
      </w:r>
    </w:p>
    <w:p w14:paraId="27538A9C" w14:textId="77777777" w:rsidR="00F40E96" w:rsidRDefault="00F40E96">
      <w:pPr>
        <w:rPr>
          <w:rFonts w:hint="eastAsia"/>
        </w:rPr>
      </w:pPr>
    </w:p>
    <w:p w14:paraId="59B57267" w14:textId="77777777" w:rsidR="00F40E96" w:rsidRDefault="00F40E96">
      <w:pPr>
        <w:rPr>
          <w:rFonts w:hint="eastAsia"/>
        </w:rPr>
      </w:pPr>
    </w:p>
    <w:p w14:paraId="192D0427" w14:textId="77777777" w:rsidR="00F40E96" w:rsidRDefault="00F40E96">
      <w:pPr>
        <w:rPr>
          <w:rFonts w:hint="eastAsia"/>
        </w:rPr>
      </w:pPr>
    </w:p>
    <w:p w14:paraId="2F122021" w14:textId="77777777" w:rsidR="00F40E96" w:rsidRDefault="00F40E96">
      <w:pPr>
        <w:rPr>
          <w:rFonts w:hint="eastAsia"/>
        </w:rPr>
      </w:pPr>
      <w:r>
        <w:rPr>
          <w:rFonts w:hint="eastAsia"/>
        </w:rPr>
        <w:tab/>
        <w:t>拼音详解</w:t>
      </w:r>
    </w:p>
    <w:p w14:paraId="4B66F846" w14:textId="77777777" w:rsidR="00F40E96" w:rsidRDefault="00F40E96">
      <w:pPr>
        <w:rPr>
          <w:rFonts w:hint="eastAsia"/>
        </w:rPr>
      </w:pPr>
    </w:p>
    <w:p w14:paraId="2B35B2B0" w14:textId="77777777" w:rsidR="00F40E96" w:rsidRDefault="00F40E96">
      <w:pPr>
        <w:rPr>
          <w:rFonts w:hint="eastAsia"/>
        </w:rPr>
      </w:pPr>
    </w:p>
    <w:p w14:paraId="720DCCDB" w14:textId="77777777" w:rsidR="00F40E96" w:rsidRDefault="00F40E96">
      <w:pPr>
        <w:rPr>
          <w:rFonts w:hint="eastAsia"/>
        </w:rPr>
      </w:pPr>
      <w:r>
        <w:rPr>
          <w:rFonts w:hint="eastAsia"/>
        </w:rPr>
        <w:tab/>
        <w:t>在具体了解“彷徨”的拼音fáng huáng之前，我们先来分解一下这两个汉字的发音特点。“彷”字的声母是 f，韵母是 ang，声调为第二声（阳平），即 fáng；而“徨”字的声母同样是 h，韵母为 uáng，同样带有第二声的声调，即 huáng。当我们将这两个字组合起来时，便构成了完整的“彷徨”一词的拼音——fáng huáng。值得注意的是，在实际的口语交流中，根据语境的不同，第二个字“徨”的声调有时会弱化，变为轻声，但这并不影响其基本的发音规则。</w:t>
      </w:r>
    </w:p>
    <w:p w14:paraId="388280CC" w14:textId="77777777" w:rsidR="00F40E96" w:rsidRDefault="00F40E96">
      <w:pPr>
        <w:rPr>
          <w:rFonts w:hint="eastAsia"/>
        </w:rPr>
      </w:pPr>
    </w:p>
    <w:p w14:paraId="2145CCAB" w14:textId="77777777" w:rsidR="00F40E96" w:rsidRDefault="00F40E96">
      <w:pPr>
        <w:rPr>
          <w:rFonts w:hint="eastAsia"/>
        </w:rPr>
      </w:pPr>
    </w:p>
    <w:p w14:paraId="07D8CF13" w14:textId="77777777" w:rsidR="00F40E96" w:rsidRDefault="00F40E96">
      <w:pPr>
        <w:rPr>
          <w:rFonts w:hint="eastAsia"/>
        </w:rPr>
      </w:pPr>
    </w:p>
    <w:p w14:paraId="673C8900" w14:textId="77777777" w:rsidR="00F40E96" w:rsidRDefault="00F40E96">
      <w:pPr>
        <w:rPr>
          <w:rFonts w:hint="eastAsia"/>
        </w:rPr>
      </w:pPr>
      <w:r>
        <w:rPr>
          <w:rFonts w:hint="eastAsia"/>
        </w:rPr>
        <w:tab/>
        <w:t>使用场景与文化含义</w:t>
      </w:r>
    </w:p>
    <w:p w14:paraId="53701DFA" w14:textId="77777777" w:rsidR="00F40E96" w:rsidRDefault="00F40E96">
      <w:pPr>
        <w:rPr>
          <w:rFonts w:hint="eastAsia"/>
        </w:rPr>
      </w:pPr>
    </w:p>
    <w:p w14:paraId="614F67F6" w14:textId="77777777" w:rsidR="00F40E96" w:rsidRDefault="00F40E96">
      <w:pPr>
        <w:rPr>
          <w:rFonts w:hint="eastAsia"/>
        </w:rPr>
      </w:pPr>
    </w:p>
    <w:p w14:paraId="3E88C855" w14:textId="77777777" w:rsidR="00F40E96" w:rsidRDefault="00F40E96">
      <w:pPr>
        <w:rPr>
          <w:rFonts w:hint="eastAsia"/>
        </w:rPr>
      </w:pPr>
      <w:r>
        <w:rPr>
          <w:rFonts w:hint="eastAsia"/>
        </w:rPr>
        <w:tab/>
        <w:t>“彷徨”一词不仅在文学作品中常见，也被广泛应用于日常交流之中，尤其是在描述个人面对困难、挑战或是重要决策时的心境。在中国古代诗词中，“彷徨”往往被赋予了更加深刻的文化和哲学意义，它不仅是对个人情感状态的描写，更是对人生旅途上种种不确定性的反思。通过“彷徨”这一词汇，人们能够感受到作者对于命运的思考、对于理想的追求以及对于现实困境的无奈。</w:t>
      </w:r>
    </w:p>
    <w:p w14:paraId="0991AF61" w14:textId="77777777" w:rsidR="00F40E96" w:rsidRDefault="00F40E96">
      <w:pPr>
        <w:rPr>
          <w:rFonts w:hint="eastAsia"/>
        </w:rPr>
      </w:pPr>
    </w:p>
    <w:p w14:paraId="1F42EB68" w14:textId="77777777" w:rsidR="00F40E96" w:rsidRDefault="00F40E96">
      <w:pPr>
        <w:rPr>
          <w:rFonts w:hint="eastAsia"/>
        </w:rPr>
      </w:pPr>
    </w:p>
    <w:p w14:paraId="73CEA903" w14:textId="77777777" w:rsidR="00F40E96" w:rsidRDefault="00F40E96">
      <w:pPr>
        <w:rPr>
          <w:rFonts w:hint="eastAsia"/>
        </w:rPr>
      </w:pPr>
    </w:p>
    <w:p w14:paraId="00DE976B" w14:textId="77777777" w:rsidR="00F40E96" w:rsidRDefault="00F40E96">
      <w:pPr>
        <w:rPr>
          <w:rFonts w:hint="eastAsia"/>
        </w:rPr>
      </w:pPr>
      <w:r>
        <w:rPr>
          <w:rFonts w:hint="eastAsia"/>
        </w:rPr>
        <w:tab/>
        <w:t>学习建议</w:t>
      </w:r>
    </w:p>
    <w:p w14:paraId="67419107" w14:textId="77777777" w:rsidR="00F40E96" w:rsidRDefault="00F40E96">
      <w:pPr>
        <w:rPr>
          <w:rFonts w:hint="eastAsia"/>
        </w:rPr>
      </w:pPr>
    </w:p>
    <w:p w14:paraId="2AE4D07B" w14:textId="77777777" w:rsidR="00F40E96" w:rsidRDefault="00F40E96">
      <w:pPr>
        <w:rPr>
          <w:rFonts w:hint="eastAsia"/>
        </w:rPr>
      </w:pPr>
    </w:p>
    <w:p w14:paraId="0B68DB9B" w14:textId="77777777" w:rsidR="00F40E96" w:rsidRDefault="00F40E96">
      <w:pPr>
        <w:rPr>
          <w:rFonts w:hint="eastAsia"/>
        </w:rPr>
      </w:pPr>
      <w:r>
        <w:rPr>
          <w:rFonts w:hint="eastAsia"/>
        </w:rPr>
        <w:tab/>
        <w:t>对于正在学习汉语的朋友而言，掌握“彷徨”这样具有丰富文化内涵的词汇是非常有帮助的。不仅可以提升自己的语言表达能力，还能够更深入地理解中国文化和思想。在学习过程中，除了记忆其正确的拼音fáng huáng外，还可以尝试将“彷徨”放在不同的句子中练习使用，比如：“他在人生的十字路口上彷徨，不知该何去何从。”这样的练习有助于加深对该词应用场景的理解。</w:t>
      </w:r>
    </w:p>
    <w:p w14:paraId="0F52293D" w14:textId="77777777" w:rsidR="00F40E96" w:rsidRDefault="00F40E96">
      <w:pPr>
        <w:rPr>
          <w:rFonts w:hint="eastAsia"/>
        </w:rPr>
      </w:pPr>
    </w:p>
    <w:p w14:paraId="791E4FDB" w14:textId="77777777" w:rsidR="00F40E96" w:rsidRDefault="00F40E96">
      <w:pPr>
        <w:rPr>
          <w:rFonts w:hint="eastAsia"/>
        </w:rPr>
      </w:pPr>
    </w:p>
    <w:p w14:paraId="2F4ABD50" w14:textId="77777777" w:rsidR="00F40E96" w:rsidRDefault="00F40E96">
      <w:pPr>
        <w:rPr>
          <w:rFonts w:hint="eastAsia"/>
        </w:rPr>
      </w:pPr>
    </w:p>
    <w:p w14:paraId="7419BF22" w14:textId="77777777" w:rsidR="00F40E96" w:rsidRDefault="00F40E96">
      <w:pPr>
        <w:rPr>
          <w:rFonts w:hint="eastAsia"/>
        </w:rPr>
      </w:pPr>
      <w:r>
        <w:rPr>
          <w:rFonts w:hint="eastAsia"/>
        </w:rPr>
        <w:tab/>
        <w:t>最后的总结</w:t>
      </w:r>
    </w:p>
    <w:p w14:paraId="4817CF71" w14:textId="77777777" w:rsidR="00F40E96" w:rsidRDefault="00F40E96">
      <w:pPr>
        <w:rPr>
          <w:rFonts w:hint="eastAsia"/>
        </w:rPr>
      </w:pPr>
    </w:p>
    <w:p w14:paraId="034BA7F0" w14:textId="77777777" w:rsidR="00F40E96" w:rsidRDefault="00F40E96">
      <w:pPr>
        <w:rPr>
          <w:rFonts w:hint="eastAsia"/>
        </w:rPr>
      </w:pPr>
    </w:p>
    <w:p w14:paraId="41536ED1" w14:textId="77777777" w:rsidR="00F40E96" w:rsidRDefault="00F40E96">
      <w:pPr>
        <w:rPr>
          <w:rFonts w:hint="eastAsia"/>
        </w:rPr>
      </w:pPr>
      <w:r>
        <w:rPr>
          <w:rFonts w:hint="eastAsia"/>
        </w:rPr>
        <w:tab/>
        <w:t>“彷徨”不仅是一个简单描述心理状态的词汇，它背后承载着深厚的文化意义。通过学习“彷徨”及其正确读音fáng huáng，我们可以更好地把握中文的魅力，同时也能更加深刻地体会到汉语中蕴含的人文关怀和哲理思考。希望每位学习者都能在汉语学习的道路上不断探索，勇敢面对自己的“彷徨”，最终找到属于自己的方向。</w:t>
      </w:r>
    </w:p>
    <w:p w14:paraId="7D3D92A3" w14:textId="77777777" w:rsidR="00F40E96" w:rsidRDefault="00F40E96">
      <w:pPr>
        <w:rPr>
          <w:rFonts w:hint="eastAsia"/>
        </w:rPr>
      </w:pPr>
    </w:p>
    <w:p w14:paraId="3B98318E" w14:textId="77777777" w:rsidR="00F40E96" w:rsidRDefault="00F40E96">
      <w:pPr>
        <w:rPr>
          <w:rFonts w:hint="eastAsia"/>
        </w:rPr>
      </w:pPr>
    </w:p>
    <w:p w14:paraId="3979E6C9" w14:textId="77777777" w:rsidR="00F40E96" w:rsidRDefault="00F40E96">
      <w:pPr>
        <w:rPr>
          <w:rFonts w:hint="eastAsia"/>
        </w:rPr>
      </w:pPr>
      <w:r>
        <w:rPr>
          <w:rFonts w:hint="eastAsia"/>
        </w:rPr>
        <w:t>本文是由懂得生活网（dongdeshenghuo.com）为大家创作</w:t>
      </w:r>
    </w:p>
    <w:p w14:paraId="5973F119" w14:textId="58B1D65F" w:rsidR="000324CC" w:rsidRDefault="000324CC"/>
    <w:sectPr w:rsidR="00032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CC"/>
    <w:rsid w:val="000324CC"/>
    <w:rsid w:val="005077C5"/>
    <w:rsid w:val="00F4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176F8-5B2B-49D8-BAAE-E6E25BB9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4CC"/>
    <w:rPr>
      <w:rFonts w:cstheme="majorBidi"/>
      <w:color w:val="2F5496" w:themeColor="accent1" w:themeShade="BF"/>
      <w:sz w:val="28"/>
      <w:szCs w:val="28"/>
    </w:rPr>
  </w:style>
  <w:style w:type="character" w:customStyle="1" w:styleId="50">
    <w:name w:val="标题 5 字符"/>
    <w:basedOn w:val="a0"/>
    <w:link w:val="5"/>
    <w:uiPriority w:val="9"/>
    <w:semiHidden/>
    <w:rsid w:val="000324CC"/>
    <w:rPr>
      <w:rFonts w:cstheme="majorBidi"/>
      <w:color w:val="2F5496" w:themeColor="accent1" w:themeShade="BF"/>
      <w:sz w:val="24"/>
    </w:rPr>
  </w:style>
  <w:style w:type="character" w:customStyle="1" w:styleId="60">
    <w:name w:val="标题 6 字符"/>
    <w:basedOn w:val="a0"/>
    <w:link w:val="6"/>
    <w:uiPriority w:val="9"/>
    <w:semiHidden/>
    <w:rsid w:val="000324CC"/>
    <w:rPr>
      <w:rFonts w:cstheme="majorBidi"/>
      <w:b/>
      <w:bCs/>
      <w:color w:val="2F5496" w:themeColor="accent1" w:themeShade="BF"/>
    </w:rPr>
  </w:style>
  <w:style w:type="character" w:customStyle="1" w:styleId="70">
    <w:name w:val="标题 7 字符"/>
    <w:basedOn w:val="a0"/>
    <w:link w:val="7"/>
    <w:uiPriority w:val="9"/>
    <w:semiHidden/>
    <w:rsid w:val="000324CC"/>
    <w:rPr>
      <w:rFonts w:cstheme="majorBidi"/>
      <w:b/>
      <w:bCs/>
      <w:color w:val="595959" w:themeColor="text1" w:themeTint="A6"/>
    </w:rPr>
  </w:style>
  <w:style w:type="character" w:customStyle="1" w:styleId="80">
    <w:name w:val="标题 8 字符"/>
    <w:basedOn w:val="a0"/>
    <w:link w:val="8"/>
    <w:uiPriority w:val="9"/>
    <w:semiHidden/>
    <w:rsid w:val="000324CC"/>
    <w:rPr>
      <w:rFonts w:cstheme="majorBidi"/>
      <w:color w:val="595959" w:themeColor="text1" w:themeTint="A6"/>
    </w:rPr>
  </w:style>
  <w:style w:type="character" w:customStyle="1" w:styleId="90">
    <w:name w:val="标题 9 字符"/>
    <w:basedOn w:val="a0"/>
    <w:link w:val="9"/>
    <w:uiPriority w:val="9"/>
    <w:semiHidden/>
    <w:rsid w:val="000324CC"/>
    <w:rPr>
      <w:rFonts w:eastAsiaTheme="majorEastAsia" w:cstheme="majorBidi"/>
      <w:color w:val="595959" w:themeColor="text1" w:themeTint="A6"/>
    </w:rPr>
  </w:style>
  <w:style w:type="paragraph" w:styleId="a3">
    <w:name w:val="Title"/>
    <w:basedOn w:val="a"/>
    <w:next w:val="a"/>
    <w:link w:val="a4"/>
    <w:uiPriority w:val="10"/>
    <w:qFormat/>
    <w:rsid w:val="00032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4CC"/>
    <w:pPr>
      <w:spacing w:before="160"/>
      <w:jc w:val="center"/>
    </w:pPr>
    <w:rPr>
      <w:i/>
      <w:iCs/>
      <w:color w:val="404040" w:themeColor="text1" w:themeTint="BF"/>
    </w:rPr>
  </w:style>
  <w:style w:type="character" w:customStyle="1" w:styleId="a8">
    <w:name w:val="引用 字符"/>
    <w:basedOn w:val="a0"/>
    <w:link w:val="a7"/>
    <w:uiPriority w:val="29"/>
    <w:rsid w:val="000324CC"/>
    <w:rPr>
      <w:i/>
      <w:iCs/>
      <w:color w:val="404040" w:themeColor="text1" w:themeTint="BF"/>
    </w:rPr>
  </w:style>
  <w:style w:type="paragraph" w:styleId="a9">
    <w:name w:val="List Paragraph"/>
    <w:basedOn w:val="a"/>
    <w:uiPriority w:val="34"/>
    <w:qFormat/>
    <w:rsid w:val="000324CC"/>
    <w:pPr>
      <w:ind w:left="720"/>
      <w:contextualSpacing/>
    </w:pPr>
  </w:style>
  <w:style w:type="character" w:styleId="aa">
    <w:name w:val="Intense Emphasis"/>
    <w:basedOn w:val="a0"/>
    <w:uiPriority w:val="21"/>
    <w:qFormat/>
    <w:rsid w:val="000324CC"/>
    <w:rPr>
      <w:i/>
      <w:iCs/>
      <w:color w:val="2F5496" w:themeColor="accent1" w:themeShade="BF"/>
    </w:rPr>
  </w:style>
  <w:style w:type="paragraph" w:styleId="ab">
    <w:name w:val="Intense Quote"/>
    <w:basedOn w:val="a"/>
    <w:next w:val="a"/>
    <w:link w:val="ac"/>
    <w:uiPriority w:val="30"/>
    <w:qFormat/>
    <w:rsid w:val="00032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4CC"/>
    <w:rPr>
      <w:i/>
      <w:iCs/>
      <w:color w:val="2F5496" w:themeColor="accent1" w:themeShade="BF"/>
    </w:rPr>
  </w:style>
  <w:style w:type="character" w:styleId="ad">
    <w:name w:val="Intense Reference"/>
    <w:basedOn w:val="a0"/>
    <w:uiPriority w:val="32"/>
    <w:qFormat/>
    <w:rsid w:val="00032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