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F8B9" w14:textId="77777777" w:rsidR="00B46CC4" w:rsidRDefault="00B46CC4">
      <w:pPr>
        <w:rPr>
          <w:rFonts w:hint="eastAsia"/>
        </w:rPr>
      </w:pPr>
    </w:p>
    <w:p w14:paraId="64F5704D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宛然这个字怎么读拼音是什么</w:t>
      </w:r>
    </w:p>
    <w:p w14:paraId="1A1644A0" w14:textId="77777777" w:rsidR="00B46CC4" w:rsidRDefault="00B46CC4">
      <w:pPr>
        <w:rPr>
          <w:rFonts w:hint="eastAsia"/>
        </w:rPr>
      </w:pPr>
    </w:p>
    <w:p w14:paraId="129D2E0F" w14:textId="77777777" w:rsidR="00B46CC4" w:rsidRDefault="00B46CC4">
      <w:pPr>
        <w:rPr>
          <w:rFonts w:hint="eastAsia"/>
        </w:rPr>
      </w:pPr>
    </w:p>
    <w:p w14:paraId="216243DA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“宛然”一词在中文中读作 wǎn rán。其中，“宛”字的拼音是 wǎn，“然”字的拼音是 rán。这两个字组合在一起，构成了一个富有诗意和哲理意味的词语。在不同的语境下，“宛然”可以有多种解释，但最常见的是用来形容事物或景象如同画中所见一般美好、自然，或者指事情仿佛真的发生过一样，给人留下深刻的印象。</w:t>
      </w:r>
    </w:p>
    <w:p w14:paraId="7569F6B2" w14:textId="77777777" w:rsidR="00B46CC4" w:rsidRDefault="00B46CC4">
      <w:pPr>
        <w:rPr>
          <w:rFonts w:hint="eastAsia"/>
        </w:rPr>
      </w:pPr>
    </w:p>
    <w:p w14:paraId="50A21BD0" w14:textId="77777777" w:rsidR="00B46CC4" w:rsidRDefault="00B46CC4">
      <w:pPr>
        <w:rPr>
          <w:rFonts w:hint="eastAsia"/>
        </w:rPr>
      </w:pPr>
    </w:p>
    <w:p w14:paraId="246D4C56" w14:textId="77777777" w:rsidR="00B46CC4" w:rsidRDefault="00B46CC4">
      <w:pPr>
        <w:rPr>
          <w:rFonts w:hint="eastAsia"/>
        </w:rPr>
      </w:pPr>
    </w:p>
    <w:p w14:paraId="3EB00E00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宛然的词义解析</w:t>
      </w:r>
    </w:p>
    <w:p w14:paraId="79153A00" w14:textId="77777777" w:rsidR="00B46CC4" w:rsidRDefault="00B46CC4">
      <w:pPr>
        <w:rPr>
          <w:rFonts w:hint="eastAsia"/>
        </w:rPr>
      </w:pPr>
    </w:p>
    <w:p w14:paraId="61D12BFA" w14:textId="77777777" w:rsidR="00B46CC4" w:rsidRDefault="00B46CC4">
      <w:pPr>
        <w:rPr>
          <w:rFonts w:hint="eastAsia"/>
        </w:rPr>
      </w:pPr>
    </w:p>
    <w:p w14:paraId="06BBAF96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“宛然”这个词最早出现在古代文献中，如《诗经》、《楚辞》等经典作品里，多用于描述景物之美或情感之真挚。在现代汉语中，它通常用来表达一种近乎完美的状态或是对过往记忆的追忆。例如，当我们说某处风景“宛然如画”，就是形容那里的景色非常美丽，就像是一幅精心绘制的图画；而当人们提到往事“宛若昨日”，则是表达了对过去经历的深刻记忆，仿佛那些事情就发生在昨天一样。</w:t>
      </w:r>
    </w:p>
    <w:p w14:paraId="1C92609C" w14:textId="77777777" w:rsidR="00B46CC4" w:rsidRDefault="00B46CC4">
      <w:pPr>
        <w:rPr>
          <w:rFonts w:hint="eastAsia"/>
        </w:rPr>
      </w:pPr>
    </w:p>
    <w:p w14:paraId="746B8B06" w14:textId="77777777" w:rsidR="00B46CC4" w:rsidRDefault="00B46CC4">
      <w:pPr>
        <w:rPr>
          <w:rFonts w:hint="eastAsia"/>
        </w:rPr>
      </w:pPr>
    </w:p>
    <w:p w14:paraId="7EA69D06" w14:textId="77777777" w:rsidR="00B46CC4" w:rsidRDefault="00B46CC4">
      <w:pPr>
        <w:rPr>
          <w:rFonts w:hint="eastAsia"/>
        </w:rPr>
      </w:pPr>
    </w:p>
    <w:p w14:paraId="12D5CD7F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宛然的文化背景</w:t>
      </w:r>
    </w:p>
    <w:p w14:paraId="404560FA" w14:textId="77777777" w:rsidR="00B46CC4" w:rsidRDefault="00B46CC4">
      <w:pPr>
        <w:rPr>
          <w:rFonts w:hint="eastAsia"/>
        </w:rPr>
      </w:pPr>
    </w:p>
    <w:p w14:paraId="3FF693FA" w14:textId="77777777" w:rsidR="00B46CC4" w:rsidRDefault="00B46CC4">
      <w:pPr>
        <w:rPr>
          <w:rFonts w:hint="eastAsia"/>
        </w:rPr>
      </w:pPr>
    </w:p>
    <w:p w14:paraId="570CF68E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在中国传统文化中，“宛然”不仅仅是一个简单的词汇，它还承载着深厚的文化意义。古人常用此词来赞美自然界的和谐之美，以及人与自然之间的微妙联系。在文学创作中，“宛然”也被广泛使用，成为诗人和作家表达细腻情感、描绘生动场景的重要手段之一。通过“宛然”一词，读者能够感受到作者想要传达的那种超越现实的美好愿景。</w:t>
      </w:r>
    </w:p>
    <w:p w14:paraId="7D4B1DB9" w14:textId="77777777" w:rsidR="00B46CC4" w:rsidRDefault="00B46CC4">
      <w:pPr>
        <w:rPr>
          <w:rFonts w:hint="eastAsia"/>
        </w:rPr>
      </w:pPr>
    </w:p>
    <w:p w14:paraId="7945448B" w14:textId="77777777" w:rsidR="00B46CC4" w:rsidRDefault="00B46CC4">
      <w:pPr>
        <w:rPr>
          <w:rFonts w:hint="eastAsia"/>
        </w:rPr>
      </w:pPr>
    </w:p>
    <w:p w14:paraId="130726C6" w14:textId="77777777" w:rsidR="00B46CC4" w:rsidRDefault="00B46CC4">
      <w:pPr>
        <w:rPr>
          <w:rFonts w:hint="eastAsia"/>
        </w:rPr>
      </w:pPr>
    </w:p>
    <w:p w14:paraId="57062C47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宛然在现代生活中的应用</w:t>
      </w:r>
    </w:p>
    <w:p w14:paraId="26E33E44" w14:textId="77777777" w:rsidR="00B46CC4" w:rsidRDefault="00B46CC4">
      <w:pPr>
        <w:rPr>
          <w:rFonts w:hint="eastAsia"/>
        </w:rPr>
      </w:pPr>
    </w:p>
    <w:p w14:paraId="693A23B0" w14:textId="77777777" w:rsidR="00B46CC4" w:rsidRDefault="00B46CC4">
      <w:pPr>
        <w:rPr>
          <w:rFonts w:hint="eastAsia"/>
        </w:rPr>
      </w:pPr>
    </w:p>
    <w:p w14:paraId="76FD1EAE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随着社会的发展和文化的交流，“宛然”这一词汇也逐渐融入到日常生活中，不仅限于文学艺术领域。比如，在设计、建筑等行业中，设计师们会追求作品呈现出“宛然”的效果，即既符合功能需求又不失美感；在个人社交场合，人们也会用“宛然”来形容某人的气质或某个瞬间的美好。“宛然”已经成为了一种跨越时空的语言符号，传递着人们对美好生活的向往和追求。</w:t>
      </w:r>
    </w:p>
    <w:p w14:paraId="717C3AD7" w14:textId="77777777" w:rsidR="00B46CC4" w:rsidRDefault="00B46CC4">
      <w:pPr>
        <w:rPr>
          <w:rFonts w:hint="eastAsia"/>
        </w:rPr>
      </w:pPr>
    </w:p>
    <w:p w14:paraId="46ECB922" w14:textId="77777777" w:rsidR="00B46CC4" w:rsidRDefault="00B46CC4">
      <w:pPr>
        <w:rPr>
          <w:rFonts w:hint="eastAsia"/>
        </w:rPr>
      </w:pPr>
    </w:p>
    <w:p w14:paraId="18C8D404" w14:textId="77777777" w:rsidR="00B46CC4" w:rsidRDefault="00B46CC4">
      <w:pPr>
        <w:rPr>
          <w:rFonts w:hint="eastAsia"/>
        </w:rPr>
      </w:pPr>
    </w:p>
    <w:p w14:paraId="4EA50174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B8F0F" w14:textId="77777777" w:rsidR="00B46CC4" w:rsidRDefault="00B46CC4">
      <w:pPr>
        <w:rPr>
          <w:rFonts w:hint="eastAsia"/>
        </w:rPr>
      </w:pPr>
    </w:p>
    <w:p w14:paraId="4777F5D0" w14:textId="77777777" w:rsidR="00B46CC4" w:rsidRDefault="00B46CC4">
      <w:pPr>
        <w:rPr>
          <w:rFonts w:hint="eastAsia"/>
        </w:rPr>
      </w:pPr>
    </w:p>
    <w:p w14:paraId="65AC052D" w14:textId="77777777" w:rsidR="00B46CC4" w:rsidRDefault="00B46CC4">
      <w:pPr>
        <w:rPr>
          <w:rFonts w:hint="eastAsia"/>
        </w:rPr>
      </w:pPr>
      <w:r>
        <w:rPr>
          <w:rFonts w:hint="eastAsia"/>
        </w:rPr>
        <w:tab/>
        <w:t>“宛然”不仅是一个简单的中文词汇，更是一种文化现象的体现。从古至今，它见证了中国人对于自然美景的热爱、对于过往岁月的怀念以及对未来生活的憧憬。无论是作为诗歌中的意象还是日常交流中的表达，“宛然”都以其独特的魅力影响着一代又一代的人们。希望通过对“宛然”这个词的了解，大家能更加深刻地体会到汉字背后蕴含的丰富文化和深邃哲学。</w:t>
      </w:r>
    </w:p>
    <w:p w14:paraId="6ADECCF3" w14:textId="77777777" w:rsidR="00B46CC4" w:rsidRDefault="00B46CC4">
      <w:pPr>
        <w:rPr>
          <w:rFonts w:hint="eastAsia"/>
        </w:rPr>
      </w:pPr>
    </w:p>
    <w:p w14:paraId="68119431" w14:textId="77777777" w:rsidR="00B46CC4" w:rsidRDefault="00B46CC4">
      <w:pPr>
        <w:rPr>
          <w:rFonts w:hint="eastAsia"/>
        </w:rPr>
      </w:pPr>
    </w:p>
    <w:p w14:paraId="0FE8F113" w14:textId="77777777" w:rsidR="00B46CC4" w:rsidRDefault="00B46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44202" w14:textId="056F0A40" w:rsidR="00DE19CC" w:rsidRDefault="00DE19CC"/>
    <w:sectPr w:rsidR="00DE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CC"/>
    <w:rsid w:val="005077C5"/>
    <w:rsid w:val="00B46CC4"/>
    <w:rsid w:val="00D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8E4DE-C729-42C9-92F4-8748550E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