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8870" w14:textId="77777777" w:rsidR="00F229A7" w:rsidRDefault="00F229A7">
      <w:pPr>
        <w:rPr>
          <w:rFonts w:hint="eastAsia"/>
        </w:rPr>
      </w:pPr>
    </w:p>
    <w:p w14:paraId="0C9927FE" w14:textId="77777777" w:rsidR="00F229A7" w:rsidRDefault="00F229A7">
      <w:pPr>
        <w:rPr>
          <w:rFonts w:hint="eastAsia"/>
        </w:rPr>
      </w:pPr>
      <w:r>
        <w:rPr>
          <w:rFonts w:hint="eastAsia"/>
        </w:rPr>
        <w:tab/>
        <w:t>婆沙还是婆娑：探索词汇之美</w:t>
      </w:r>
    </w:p>
    <w:p w14:paraId="16E732C9" w14:textId="77777777" w:rsidR="00F229A7" w:rsidRDefault="00F229A7">
      <w:pPr>
        <w:rPr>
          <w:rFonts w:hint="eastAsia"/>
        </w:rPr>
      </w:pPr>
    </w:p>
    <w:p w14:paraId="4D7B6F1F" w14:textId="77777777" w:rsidR="00F229A7" w:rsidRDefault="00F229A7">
      <w:pPr>
        <w:rPr>
          <w:rFonts w:hint="eastAsia"/>
        </w:rPr>
      </w:pPr>
    </w:p>
    <w:p w14:paraId="4F8AD37B" w14:textId="77777777" w:rsidR="00F229A7" w:rsidRDefault="00F229A7">
      <w:pPr>
        <w:rPr>
          <w:rFonts w:hint="eastAsia"/>
        </w:rPr>
      </w:pPr>
      <w:r>
        <w:rPr>
          <w:rFonts w:hint="eastAsia"/>
        </w:rPr>
        <w:tab/>
        <w:t>在汉语中，有许多词汇因为音近或形似而容易混淆，其中“婆沙”与“婆娑”便是这样一对容易让人产生疑问的词语。这两个词虽然只有一字之差，但在意义和使用场景上却有着明显的区别。本文旨在探讨“婆沙”与“婆娑”的含义、来源及其在文学作品中的应用，希望能够帮助读者更准确地理解和运用这两个词语。</w:t>
      </w:r>
    </w:p>
    <w:p w14:paraId="7A592950" w14:textId="77777777" w:rsidR="00F229A7" w:rsidRDefault="00F229A7">
      <w:pPr>
        <w:rPr>
          <w:rFonts w:hint="eastAsia"/>
        </w:rPr>
      </w:pPr>
    </w:p>
    <w:p w14:paraId="21167270" w14:textId="77777777" w:rsidR="00F229A7" w:rsidRDefault="00F229A7">
      <w:pPr>
        <w:rPr>
          <w:rFonts w:hint="eastAsia"/>
        </w:rPr>
      </w:pPr>
    </w:p>
    <w:p w14:paraId="7275EE59" w14:textId="77777777" w:rsidR="00F229A7" w:rsidRDefault="00F229A7">
      <w:pPr>
        <w:rPr>
          <w:rFonts w:hint="eastAsia"/>
        </w:rPr>
      </w:pPr>
    </w:p>
    <w:p w14:paraId="5974A72D" w14:textId="77777777" w:rsidR="00F229A7" w:rsidRDefault="00F229A7">
      <w:pPr>
        <w:rPr>
          <w:rFonts w:hint="eastAsia"/>
        </w:rPr>
      </w:pPr>
      <w:r>
        <w:rPr>
          <w:rFonts w:hint="eastAsia"/>
        </w:rPr>
        <w:tab/>
        <w:t>婆沙：佛教术语的深远影响</w:t>
      </w:r>
    </w:p>
    <w:p w14:paraId="510E5E4E" w14:textId="77777777" w:rsidR="00F229A7" w:rsidRDefault="00F229A7">
      <w:pPr>
        <w:rPr>
          <w:rFonts w:hint="eastAsia"/>
        </w:rPr>
      </w:pPr>
    </w:p>
    <w:p w14:paraId="788C4700" w14:textId="77777777" w:rsidR="00F229A7" w:rsidRDefault="00F229A7">
      <w:pPr>
        <w:rPr>
          <w:rFonts w:hint="eastAsia"/>
        </w:rPr>
      </w:pPr>
    </w:p>
    <w:p w14:paraId="487FB061" w14:textId="77777777" w:rsidR="00F229A7" w:rsidRDefault="00F229A7">
      <w:pPr>
        <w:rPr>
          <w:rFonts w:hint="eastAsia"/>
        </w:rPr>
      </w:pPr>
      <w:r>
        <w:rPr>
          <w:rFonts w:hint="eastAsia"/>
        </w:rPr>
        <w:tab/>
        <w:t>“婆沙”一词源于梵文“Vasumati”，是佛教经典中的一个专有名词，通常用来指代《大智度论》的作者——龙树菩萨所著的一部重要著作《婆沙论》，又名《阿毗达磨大毘婆沙论》。这部著作详细解释了佛教的基本教义和修行方法，对后世佛教的发展产生了深远的影响。在日常生活中，“婆沙”这个词并不常用，它更多地出现在佛学研究和相关文献中。</w:t>
      </w:r>
    </w:p>
    <w:p w14:paraId="08F99482" w14:textId="77777777" w:rsidR="00F229A7" w:rsidRDefault="00F229A7">
      <w:pPr>
        <w:rPr>
          <w:rFonts w:hint="eastAsia"/>
        </w:rPr>
      </w:pPr>
    </w:p>
    <w:p w14:paraId="7456528C" w14:textId="77777777" w:rsidR="00F229A7" w:rsidRDefault="00F229A7">
      <w:pPr>
        <w:rPr>
          <w:rFonts w:hint="eastAsia"/>
        </w:rPr>
      </w:pPr>
    </w:p>
    <w:p w14:paraId="3EFD2AF6" w14:textId="77777777" w:rsidR="00F229A7" w:rsidRDefault="00F229A7">
      <w:pPr>
        <w:rPr>
          <w:rFonts w:hint="eastAsia"/>
        </w:rPr>
      </w:pPr>
    </w:p>
    <w:p w14:paraId="0E9DA8DF" w14:textId="77777777" w:rsidR="00F229A7" w:rsidRDefault="00F229A7">
      <w:pPr>
        <w:rPr>
          <w:rFonts w:hint="eastAsia"/>
        </w:rPr>
      </w:pPr>
      <w:r>
        <w:rPr>
          <w:rFonts w:hint="eastAsia"/>
        </w:rPr>
        <w:tab/>
        <w:t>婆娑：形容姿态的优雅词汇</w:t>
      </w:r>
    </w:p>
    <w:p w14:paraId="0A7E7714" w14:textId="77777777" w:rsidR="00F229A7" w:rsidRDefault="00F229A7">
      <w:pPr>
        <w:rPr>
          <w:rFonts w:hint="eastAsia"/>
        </w:rPr>
      </w:pPr>
    </w:p>
    <w:p w14:paraId="26785A54" w14:textId="77777777" w:rsidR="00F229A7" w:rsidRDefault="00F229A7">
      <w:pPr>
        <w:rPr>
          <w:rFonts w:hint="eastAsia"/>
        </w:rPr>
      </w:pPr>
    </w:p>
    <w:p w14:paraId="00549F52" w14:textId="77777777" w:rsidR="00F229A7" w:rsidRDefault="00F229A7">
      <w:pPr>
        <w:rPr>
          <w:rFonts w:hint="eastAsia"/>
        </w:rPr>
      </w:pPr>
      <w:r>
        <w:rPr>
          <w:rFonts w:hint="eastAsia"/>
        </w:rPr>
        <w:tab/>
        <w:t>相对于“婆沙”的专业性和局限性，“婆娑”则是一个更加生动、形象且广泛使用的词语。“婆娑”通常用来形容树木、花草随风摇曳的姿态，或是人物动作的轻盈优美。如《红楼梦》中描写林黛玉“轻移莲步，袅袅婷婷，宛若仙子下凡”，这里的“袅袅婷婷”便可以替换为“婆娑”，来形容人物行走时的优雅姿态。“婆娑”还常用于描绘自然景观，如“竹影婆娑”，给人以宁静美好的感受。</w:t>
      </w:r>
    </w:p>
    <w:p w14:paraId="047E8E89" w14:textId="77777777" w:rsidR="00F229A7" w:rsidRDefault="00F229A7">
      <w:pPr>
        <w:rPr>
          <w:rFonts w:hint="eastAsia"/>
        </w:rPr>
      </w:pPr>
    </w:p>
    <w:p w14:paraId="4FC49109" w14:textId="77777777" w:rsidR="00F229A7" w:rsidRDefault="00F229A7">
      <w:pPr>
        <w:rPr>
          <w:rFonts w:hint="eastAsia"/>
        </w:rPr>
      </w:pPr>
    </w:p>
    <w:p w14:paraId="7DD779AE" w14:textId="77777777" w:rsidR="00F229A7" w:rsidRDefault="00F229A7">
      <w:pPr>
        <w:rPr>
          <w:rFonts w:hint="eastAsia"/>
        </w:rPr>
      </w:pPr>
    </w:p>
    <w:p w14:paraId="6E759E52" w14:textId="77777777" w:rsidR="00F229A7" w:rsidRDefault="00F229A7">
      <w:pPr>
        <w:rPr>
          <w:rFonts w:hint="eastAsia"/>
        </w:rPr>
      </w:pPr>
      <w:r>
        <w:rPr>
          <w:rFonts w:hint="eastAsia"/>
        </w:rPr>
        <w:tab/>
        <w:t>文化差异下的词汇演变</w:t>
      </w:r>
    </w:p>
    <w:p w14:paraId="25939C78" w14:textId="77777777" w:rsidR="00F229A7" w:rsidRDefault="00F229A7">
      <w:pPr>
        <w:rPr>
          <w:rFonts w:hint="eastAsia"/>
        </w:rPr>
      </w:pPr>
    </w:p>
    <w:p w14:paraId="64FB13C8" w14:textId="77777777" w:rsidR="00F229A7" w:rsidRDefault="00F229A7">
      <w:pPr>
        <w:rPr>
          <w:rFonts w:hint="eastAsia"/>
        </w:rPr>
      </w:pPr>
    </w:p>
    <w:p w14:paraId="2D19343A" w14:textId="77777777" w:rsidR="00F229A7" w:rsidRDefault="00F229A7">
      <w:pPr>
        <w:rPr>
          <w:rFonts w:hint="eastAsia"/>
        </w:rPr>
      </w:pPr>
      <w:r>
        <w:rPr>
          <w:rFonts w:hint="eastAsia"/>
        </w:rPr>
        <w:tab/>
        <w:t>“婆沙”与“婆娑”之所以会让人感到困惑，部分原因在于它们之间存在一定的文化差异和历史背景。随着语言的发展和文化交流的加深，一些原本具有特定含义的词语可能会逐渐演变为更加通俗易懂的形式，或者是在不同的语境下获得了新的生命力。“婆娑”就是一个很好的例子，从最初的佛教用语逐渐转变为形容美丽景致和优雅举止的常用词，体现了语言的生命力和文化的包容性。</w:t>
      </w:r>
    </w:p>
    <w:p w14:paraId="70CCFEEE" w14:textId="77777777" w:rsidR="00F229A7" w:rsidRDefault="00F229A7">
      <w:pPr>
        <w:rPr>
          <w:rFonts w:hint="eastAsia"/>
        </w:rPr>
      </w:pPr>
    </w:p>
    <w:p w14:paraId="1FD15833" w14:textId="77777777" w:rsidR="00F229A7" w:rsidRDefault="00F229A7">
      <w:pPr>
        <w:rPr>
          <w:rFonts w:hint="eastAsia"/>
        </w:rPr>
      </w:pPr>
    </w:p>
    <w:p w14:paraId="299493FE" w14:textId="77777777" w:rsidR="00F229A7" w:rsidRDefault="00F229A7">
      <w:pPr>
        <w:rPr>
          <w:rFonts w:hint="eastAsia"/>
        </w:rPr>
      </w:pPr>
    </w:p>
    <w:p w14:paraId="0AAC230D" w14:textId="77777777" w:rsidR="00F229A7" w:rsidRDefault="00F229A7">
      <w:pPr>
        <w:rPr>
          <w:rFonts w:hint="eastAsia"/>
        </w:rPr>
      </w:pPr>
      <w:r>
        <w:rPr>
          <w:rFonts w:hint="eastAsia"/>
        </w:rPr>
        <w:tab/>
        <w:t>文学作品中的巧妙运用</w:t>
      </w:r>
    </w:p>
    <w:p w14:paraId="325C446E" w14:textId="77777777" w:rsidR="00F229A7" w:rsidRDefault="00F229A7">
      <w:pPr>
        <w:rPr>
          <w:rFonts w:hint="eastAsia"/>
        </w:rPr>
      </w:pPr>
    </w:p>
    <w:p w14:paraId="32A9BF92" w14:textId="77777777" w:rsidR="00F229A7" w:rsidRDefault="00F229A7">
      <w:pPr>
        <w:rPr>
          <w:rFonts w:hint="eastAsia"/>
        </w:rPr>
      </w:pPr>
    </w:p>
    <w:p w14:paraId="387CF233" w14:textId="77777777" w:rsidR="00F229A7" w:rsidRDefault="00F229A7">
      <w:pPr>
        <w:rPr>
          <w:rFonts w:hint="eastAsia"/>
        </w:rPr>
      </w:pPr>
      <w:r>
        <w:rPr>
          <w:rFonts w:hint="eastAsia"/>
        </w:rPr>
        <w:tab/>
        <w:t>在古代文学作品中，“婆娑”一词频繁出现，不仅丰富了文本的表现力，也使得作品更加生动有趣。例如，在唐代诗人杜甫的《丽人行》中有“态浓意远淑且真，肌理细腻骨肉匀。绣罗衣裳照青春，蹙金孔雀银麒麟。”这里虽然没有直接使用“婆娑”一词，但通过对丽人服饰和姿态的细致描绘，同样传达出一种婆娑生姿的美好景象。而在现代文学创作中，作家们也会根据需要灵活选择“婆沙”或“婆娑”，以达到最佳的艺术效果。</w:t>
      </w:r>
    </w:p>
    <w:p w14:paraId="222A39A7" w14:textId="77777777" w:rsidR="00F229A7" w:rsidRDefault="00F229A7">
      <w:pPr>
        <w:rPr>
          <w:rFonts w:hint="eastAsia"/>
        </w:rPr>
      </w:pPr>
    </w:p>
    <w:p w14:paraId="187EE607" w14:textId="77777777" w:rsidR="00F229A7" w:rsidRDefault="00F229A7">
      <w:pPr>
        <w:rPr>
          <w:rFonts w:hint="eastAsia"/>
        </w:rPr>
      </w:pPr>
    </w:p>
    <w:p w14:paraId="027DBF25" w14:textId="77777777" w:rsidR="00F229A7" w:rsidRDefault="00F229A7">
      <w:pPr>
        <w:rPr>
          <w:rFonts w:hint="eastAsia"/>
        </w:rPr>
      </w:pPr>
    </w:p>
    <w:p w14:paraId="6EBA68F6" w14:textId="77777777" w:rsidR="00F229A7" w:rsidRDefault="00F229A7">
      <w:pPr>
        <w:rPr>
          <w:rFonts w:hint="eastAsia"/>
        </w:rPr>
      </w:pPr>
      <w:r>
        <w:rPr>
          <w:rFonts w:hint="eastAsia"/>
        </w:rPr>
        <w:tab/>
        <w:t>最后的总结：语言的魅力在于变化</w:t>
      </w:r>
    </w:p>
    <w:p w14:paraId="07D8DEE5" w14:textId="77777777" w:rsidR="00F229A7" w:rsidRDefault="00F229A7">
      <w:pPr>
        <w:rPr>
          <w:rFonts w:hint="eastAsia"/>
        </w:rPr>
      </w:pPr>
    </w:p>
    <w:p w14:paraId="5BDCEF3B" w14:textId="77777777" w:rsidR="00F229A7" w:rsidRDefault="00F229A7">
      <w:pPr>
        <w:rPr>
          <w:rFonts w:hint="eastAsia"/>
        </w:rPr>
      </w:pPr>
    </w:p>
    <w:p w14:paraId="336D531D" w14:textId="77777777" w:rsidR="00F229A7" w:rsidRDefault="00F229A7">
      <w:pPr>
        <w:rPr>
          <w:rFonts w:hint="eastAsia"/>
        </w:rPr>
      </w:pPr>
      <w:r>
        <w:rPr>
          <w:rFonts w:hint="eastAsia"/>
        </w:rPr>
        <w:tab/>
        <w:t>无论是深奥难懂的“婆沙”，还是优雅动人的“婆娑”，它们都是汉语宝库中不可或缺的瑰宝。通过了解这些词语背后的故事和文化内涵，我们不仅能更好地掌握语言本身，还能从中感受到中华文化的独特魅力。希望每一位读者都能在学习和使用汉语的过程中，发现更多像“婆沙”与“婆娑”这样的美好词汇，让自己的表达更加丰富多彩。</w:t>
      </w:r>
    </w:p>
    <w:p w14:paraId="00487C0B" w14:textId="77777777" w:rsidR="00F229A7" w:rsidRDefault="00F229A7">
      <w:pPr>
        <w:rPr>
          <w:rFonts w:hint="eastAsia"/>
        </w:rPr>
      </w:pPr>
    </w:p>
    <w:p w14:paraId="53032D7B" w14:textId="77777777" w:rsidR="00F229A7" w:rsidRDefault="00F229A7">
      <w:pPr>
        <w:rPr>
          <w:rFonts w:hint="eastAsia"/>
        </w:rPr>
      </w:pPr>
    </w:p>
    <w:p w14:paraId="33AE9A4D" w14:textId="77777777" w:rsidR="00F229A7" w:rsidRDefault="00F229A7">
      <w:pPr>
        <w:rPr>
          <w:rFonts w:hint="eastAsia"/>
        </w:rPr>
      </w:pPr>
      <w:r>
        <w:rPr>
          <w:rFonts w:hint="eastAsia"/>
        </w:rPr>
        <w:t>本文是由懂得生活网（dongdeshenghuo.com）为大家创作</w:t>
      </w:r>
    </w:p>
    <w:p w14:paraId="1DA1F9A5" w14:textId="3BF4A6C5" w:rsidR="00D11C16" w:rsidRDefault="00D11C16"/>
    <w:sectPr w:rsidR="00D11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16"/>
    <w:rsid w:val="005077C5"/>
    <w:rsid w:val="00D11C16"/>
    <w:rsid w:val="00F2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5EBEB-F6FB-46AE-9AD4-109D18B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C16"/>
    <w:rPr>
      <w:rFonts w:cstheme="majorBidi"/>
      <w:color w:val="2F5496" w:themeColor="accent1" w:themeShade="BF"/>
      <w:sz w:val="28"/>
      <w:szCs w:val="28"/>
    </w:rPr>
  </w:style>
  <w:style w:type="character" w:customStyle="1" w:styleId="50">
    <w:name w:val="标题 5 字符"/>
    <w:basedOn w:val="a0"/>
    <w:link w:val="5"/>
    <w:uiPriority w:val="9"/>
    <w:semiHidden/>
    <w:rsid w:val="00D11C16"/>
    <w:rPr>
      <w:rFonts w:cstheme="majorBidi"/>
      <w:color w:val="2F5496" w:themeColor="accent1" w:themeShade="BF"/>
      <w:sz w:val="24"/>
    </w:rPr>
  </w:style>
  <w:style w:type="character" w:customStyle="1" w:styleId="60">
    <w:name w:val="标题 6 字符"/>
    <w:basedOn w:val="a0"/>
    <w:link w:val="6"/>
    <w:uiPriority w:val="9"/>
    <w:semiHidden/>
    <w:rsid w:val="00D11C16"/>
    <w:rPr>
      <w:rFonts w:cstheme="majorBidi"/>
      <w:b/>
      <w:bCs/>
      <w:color w:val="2F5496" w:themeColor="accent1" w:themeShade="BF"/>
    </w:rPr>
  </w:style>
  <w:style w:type="character" w:customStyle="1" w:styleId="70">
    <w:name w:val="标题 7 字符"/>
    <w:basedOn w:val="a0"/>
    <w:link w:val="7"/>
    <w:uiPriority w:val="9"/>
    <w:semiHidden/>
    <w:rsid w:val="00D11C16"/>
    <w:rPr>
      <w:rFonts w:cstheme="majorBidi"/>
      <w:b/>
      <w:bCs/>
      <w:color w:val="595959" w:themeColor="text1" w:themeTint="A6"/>
    </w:rPr>
  </w:style>
  <w:style w:type="character" w:customStyle="1" w:styleId="80">
    <w:name w:val="标题 8 字符"/>
    <w:basedOn w:val="a0"/>
    <w:link w:val="8"/>
    <w:uiPriority w:val="9"/>
    <w:semiHidden/>
    <w:rsid w:val="00D11C16"/>
    <w:rPr>
      <w:rFonts w:cstheme="majorBidi"/>
      <w:color w:val="595959" w:themeColor="text1" w:themeTint="A6"/>
    </w:rPr>
  </w:style>
  <w:style w:type="character" w:customStyle="1" w:styleId="90">
    <w:name w:val="标题 9 字符"/>
    <w:basedOn w:val="a0"/>
    <w:link w:val="9"/>
    <w:uiPriority w:val="9"/>
    <w:semiHidden/>
    <w:rsid w:val="00D11C16"/>
    <w:rPr>
      <w:rFonts w:eastAsiaTheme="majorEastAsia" w:cstheme="majorBidi"/>
      <w:color w:val="595959" w:themeColor="text1" w:themeTint="A6"/>
    </w:rPr>
  </w:style>
  <w:style w:type="paragraph" w:styleId="a3">
    <w:name w:val="Title"/>
    <w:basedOn w:val="a"/>
    <w:next w:val="a"/>
    <w:link w:val="a4"/>
    <w:uiPriority w:val="10"/>
    <w:qFormat/>
    <w:rsid w:val="00D11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C16"/>
    <w:pPr>
      <w:spacing w:before="160"/>
      <w:jc w:val="center"/>
    </w:pPr>
    <w:rPr>
      <w:i/>
      <w:iCs/>
      <w:color w:val="404040" w:themeColor="text1" w:themeTint="BF"/>
    </w:rPr>
  </w:style>
  <w:style w:type="character" w:customStyle="1" w:styleId="a8">
    <w:name w:val="引用 字符"/>
    <w:basedOn w:val="a0"/>
    <w:link w:val="a7"/>
    <w:uiPriority w:val="29"/>
    <w:rsid w:val="00D11C16"/>
    <w:rPr>
      <w:i/>
      <w:iCs/>
      <w:color w:val="404040" w:themeColor="text1" w:themeTint="BF"/>
    </w:rPr>
  </w:style>
  <w:style w:type="paragraph" w:styleId="a9">
    <w:name w:val="List Paragraph"/>
    <w:basedOn w:val="a"/>
    <w:uiPriority w:val="34"/>
    <w:qFormat/>
    <w:rsid w:val="00D11C16"/>
    <w:pPr>
      <w:ind w:left="720"/>
      <w:contextualSpacing/>
    </w:pPr>
  </w:style>
  <w:style w:type="character" w:styleId="aa">
    <w:name w:val="Intense Emphasis"/>
    <w:basedOn w:val="a0"/>
    <w:uiPriority w:val="21"/>
    <w:qFormat/>
    <w:rsid w:val="00D11C16"/>
    <w:rPr>
      <w:i/>
      <w:iCs/>
      <w:color w:val="2F5496" w:themeColor="accent1" w:themeShade="BF"/>
    </w:rPr>
  </w:style>
  <w:style w:type="paragraph" w:styleId="ab">
    <w:name w:val="Intense Quote"/>
    <w:basedOn w:val="a"/>
    <w:next w:val="a"/>
    <w:link w:val="ac"/>
    <w:uiPriority w:val="30"/>
    <w:qFormat/>
    <w:rsid w:val="00D11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C16"/>
    <w:rPr>
      <w:i/>
      <w:iCs/>
      <w:color w:val="2F5496" w:themeColor="accent1" w:themeShade="BF"/>
    </w:rPr>
  </w:style>
  <w:style w:type="character" w:styleId="ad">
    <w:name w:val="Intense Reference"/>
    <w:basedOn w:val="a0"/>
    <w:uiPriority w:val="32"/>
    <w:qFormat/>
    <w:rsid w:val="00D11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