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A0286F" w14:textId="77777777" w:rsidR="007D4640" w:rsidRDefault="007D4640">
      <w:pPr>
        <w:rPr>
          <w:rFonts w:hint="eastAsia"/>
        </w:rPr>
      </w:pPr>
    </w:p>
    <w:p w14:paraId="4C46D994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姓氏殷字怎么读拼音</w:t>
      </w:r>
    </w:p>
    <w:p w14:paraId="42CE3734" w14:textId="77777777" w:rsidR="007D4640" w:rsidRDefault="007D4640">
      <w:pPr>
        <w:rPr>
          <w:rFonts w:hint="eastAsia"/>
        </w:rPr>
      </w:pPr>
    </w:p>
    <w:p w14:paraId="3F7E83D8" w14:textId="77777777" w:rsidR="007D4640" w:rsidRDefault="007D4640">
      <w:pPr>
        <w:rPr>
          <w:rFonts w:hint="eastAsia"/>
        </w:rPr>
      </w:pPr>
    </w:p>
    <w:p w14:paraId="2F6055AF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在中华文化的广阔海洋中，姓氏是连接过去与现在的重要纽带之一。每一个姓氏都承载着深厚的文化意义和历史故事，其中“殷”这个姓氏也不例外。对于不熟悉汉字的人来说，“殷”的正确发音可能会成为一个小小的挑战。按照汉语拼音的标准，“殷”字的拼音是“yīn”。这个发音类似于英文中的“een”，但需要注意到的是，在发“yīn”这个音时，应该保持口腔较为开放，声调平直。</w:t>
      </w:r>
    </w:p>
    <w:p w14:paraId="7D4B88CE" w14:textId="77777777" w:rsidR="007D4640" w:rsidRDefault="007D4640">
      <w:pPr>
        <w:rPr>
          <w:rFonts w:hint="eastAsia"/>
        </w:rPr>
      </w:pPr>
    </w:p>
    <w:p w14:paraId="153C0582" w14:textId="77777777" w:rsidR="007D4640" w:rsidRDefault="007D4640">
      <w:pPr>
        <w:rPr>
          <w:rFonts w:hint="eastAsia"/>
        </w:rPr>
      </w:pPr>
    </w:p>
    <w:p w14:paraId="75633834" w14:textId="77777777" w:rsidR="007D4640" w:rsidRDefault="007D4640">
      <w:pPr>
        <w:rPr>
          <w:rFonts w:hint="eastAsia"/>
        </w:rPr>
      </w:pPr>
    </w:p>
    <w:p w14:paraId="3A0ACC89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殷姓的历史渊源</w:t>
      </w:r>
    </w:p>
    <w:p w14:paraId="26C9BD7D" w14:textId="77777777" w:rsidR="007D4640" w:rsidRDefault="007D4640">
      <w:pPr>
        <w:rPr>
          <w:rFonts w:hint="eastAsia"/>
        </w:rPr>
      </w:pPr>
    </w:p>
    <w:p w14:paraId="09DBDA1F" w14:textId="77777777" w:rsidR="007D4640" w:rsidRDefault="007D4640">
      <w:pPr>
        <w:rPr>
          <w:rFonts w:hint="eastAsia"/>
        </w:rPr>
      </w:pPr>
    </w:p>
    <w:p w14:paraId="21E0E3B5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追溯“殷”姓的起源，我们可以发现它与中国历史上一个非常重要的朝代——商朝（也被称为殷朝）有着密切的关系。据史书记载，商朝的最后一位君主帝辛，因其子姓“子”，名“受德”，号“纣王”，被周武王伐纣后，其后代为了避祸，便以国名为姓，即“殷”。因此，部分殷姓家族认为自己是商朝王室的后裔。除此之外，还有其他关于殷姓起源的说法，但无论哪种说法，都显示了这个姓氏悠久而丰富的历史背景。</w:t>
      </w:r>
    </w:p>
    <w:p w14:paraId="603968E8" w14:textId="77777777" w:rsidR="007D4640" w:rsidRDefault="007D4640">
      <w:pPr>
        <w:rPr>
          <w:rFonts w:hint="eastAsia"/>
        </w:rPr>
      </w:pPr>
    </w:p>
    <w:p w14:paraId="149B1A34" w14:textId="77777777" w:rsidR="007D4640" w:rsidRDefault="007D4640">
      <w:pPr>
        <w:rPr>
          <w:rFonts w:hint="eastAsia"/>
        </w:rPr>
      </w:pPr>
    </w:p>
    <w:p w14:paraId="12A4730A" w14:textId="77777777" w:rsidR="007D4640" w:rsidRDefault="007D4640">
      <w:pPr>
        <w:rPr>
          <w:rFonts w:hint="eastAsia"/>
        </w:rPr>
      </w:pPr>
    </w:p>
    <w:p w14:paraId="63E4F4F0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殷姓的分布与影响</w:t>
      </w:r>
    </w:p>
    <w:p w14:paraId="3F132F91" w14:textId="77777777" w:rsidR="007D4640" w:rsidRDefault="007D4640">
      <w:pPr>
        <w:rPr>
          <w:rFonts w:hint="eastAsia"/>
        </w:rPr>
      </w:pPr>
    </w:p>
    <w:p w14:paraId="595CE545" w14:textId="77777777" w:rsidR="007D4640" w:rsidRDefault="007D4640">
      <w:pPr>
        <w:rPr>
          <w:rFonts w:hint="eastAsia"/>
        </w:rPr>
      </w:pPr>
    </w:p>
    <w:p w14:paraId="2FF2F89F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随着时间的流逝，殷姓逐渐在中国各地乃至海外传播开来。在中国大陆，殷姓虽然不是人口最多的姓氏之一，但在某些地区如山东、河南等地，仍然可以找到数量较多的殷姓人口。随着中国人的足迹遍布世界各地，殷姓也随着移民的脚步传到了亚洲其他国家以及欧美等地区。无论身处何方，殷姓的人都以其独特的文化背景和家族传统为荣，积极地融入当地社会，同时也不忘传承和发展自己的文化。</w:t>
      </w:r>
    </w:p>
    <w:p w14:paraId="741EEEDD" w14:textId="77777777" w:rsidR="007D4640" w:rsidRDefault="007D4640">
      <w:pPr>
        <w:rPr>
          <w:rFonts w:hint="eastAsia"/>
        </w:rPr>
      </w:pPr>
    </w:p>
    <w:p w14:paraId="64AB7FC7" w14:textId="77777777" w:rsidR="007D4640" w:rsidRDefault="007D4640">
      <w:pPr>
        <w:rPr>
          <w:rFonts w:hint="eastAsia"/>
        </w:rPr>
      </w:pPr>
    </w:p>
    <w:p w14:paraId="3B5850ED" w14:textId="77777777" w:rsidR="007D4640" w:rsidRDefault="007D4640">
      <w:pPr>
        <w:rPr>
          <w:rFonts w:hint="eastAsia"/>
        </w:rPr>
      </w:pPr>
    </w:p>
    <w:p w14:paraId="2145AC69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现代殷姓人物简介</w:t>
      </w:r>
    </w:p>
    <w:p w14:paraId="1288CE95" w14:textId="77777777" w:rsidR="007D4640" w:rsidRDefault="007D4640">
      <w:pPr>
        <w:rPr>
          <w:rFonts w:hint="eastAsia"/>
        </w:rPr>
      </w:pPr>
    </w:p>
    <w:p w14:paraId="6872FFF9" w14:textId="77777777" w:rsidR="007D4640" w:rsidRDefault="007D4640">
      <w:pPr>
        <w:rPr>
          <w:rFonts w:hint="eastAsia"/>
        </w:rPr>
      </w:pPr>
    </w:p>
    <w:p w14:paraId="18CA0665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在现代社会，我们同样可以看到许多杰出的殷姓人士活跃在各个领域。例如，在文化艺术界，有著名的作家、艺术家；在科技教育领域，也有不少殷姓学者和专家贡献着自己的力量。这些人在各自的岗位上发光发热，不仅展现了个人才华，也为社会进步作出了重要贡献。通过他们的努力，殷姓这一古老的姓氏在新时代继续焕发出新的光彩。</w:t>
      </w:r>
    </w:p>
    <w:p w14:paraId="2F81BA74" w14:textId="77777777" w:rsidR="007D4640" w:rsidRDefault="007D4640">
      <w:pPr>
        <w:rPr>
          <w:rFonts w:hint="eastAsia"/>
        </w:rPr>
      </w:pPr>
    </w:p>
    <w:p w14:paraId="4B4DC5A8" w14:textId="77777777" w:rsidR="007D4640" w:rsidRDefault="007D4640">
      <w:pPr>
        <w:rPr>
          <w:rFonts w:hint="eastAsia"/>
        </w:rPr>
      </w:pPr>
    </w:p>
    <w:p w14:paraId="2351ACF4" w14:textId="77777777" w:rsidR="007D4640" w:rsidRDefault="007D4640">
      <w:pPr>
        <w:rPr>
          <w:rFonts w:hint="eastAsia"/>
        </w:rPr>
      </w:pPr>
    </w:p>
    <w:p w14:paraId="2795774A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33681E8" w14:textId="77777777" w:rsidR="007D4640" w:rsidRDefault="007D4640">
      <w:pPr>
        <w:rPr>
          <w:rFonts w:hint="eastAsia"/>
        </w:rPr>
      </w:pPr>
    </w:p>
    <w:p w14:paraId="3D54A775" w14:textId="77777777" w:rsidR="007D4640" w:rsidRDefault="007D4640">
      <w:pPr>
        <w:rPr>
          <w:rFonts w:hint="eastAsia"/>
        </w:rPr>
      </w:pPr>
    </w:p>
    <w:p w14:paraId="37B3D7AB" w14:textId="77777777" w:rsidR="007D4640" w:rsidRDefault="007D4640">
      <w:pPr>
        <w:rPr>
          <w:rFonts w:hint="eastAsia"/>
        </w:rPr>
      </w:pPr>
      <w:r>
        <w:rPr>
          <w:rFonts w:hint="eastAsia"/>
        </w:rPr>
        <w:tab/>
        <w:t>“殷”字虽小，却蕴含着丰富而深刻的文化内涵。从其正确的拼音读法“yīn”开始，到背后承载的历史故事，再到今天在全球范围内活跃的殷姓人物，每一个环节都值得我们去探索和了解。希望通过这篇文章，能够让更多人对“殷”这个姓氏有更加全面的认识，同时也激发起对中国传统文化的兴趣与热爱。</w:t>
      </w:r>
    </w:p>
    <w:p w14:paraId="164D52DB" w14:textId="77777777" w:rsidR="007D4640" w:rsidRDefault="007D4640">
      <w:pPr>
        <w:rPr>
          <w:rFonts w:hint="eastAsia"/>
        </w:rPr>
      </w:pPr>
    </w:p>
    <w:p w14:paraId="04F64287" w14:textId="77777777" w:rsidR="007D4640" w:rsidRDefault="007D4640">
      <w:pPr>
        <w:rPr>
          <w:rFonts w:hint="eastAsia"/>
        </w:rPr>
      </w:pPr>
    </w:p>
    <w:p w14:paraId="4CBB39C3" w14:textId="77777777" w:rsidR="007D4640" w:rsidRDefault="007D464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C3CC31" w14:textId="7662F0C2" w:rsidR="00F55B3A" w:rsidRDefault="00F55B3A"/>
    <w:sectPr w:rsidR="00F55B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B3A"/>
    <w:rsid w:val="005077C5"/>
    <w:rsid w:val="007D4640"/>
    <w:rsid w:val="00F55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792122-69F3-42E5-B459-2933C2229E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5B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5B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5B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5B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5B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5B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5B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5B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5B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5B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5B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5B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5B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5B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5B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5B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5B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5B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5B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5B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5B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5B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5B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5B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5B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5B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5B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5B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5B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2025-02-25T15:34:00Z</dcterms:created>
  <dcterms:modified xsi:type="dcterms:W3CDTF">2025-02-25T15:34:00Z</dcterms:modified>
</cp:coreProperties>
</file>