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7548" w14:textId="77777777" w:rsidR="00236E96" w:rsidRDefault="00236E96">
      <w:pPr>
        <w:rPr>
          <w:rFonts w:hint="eastAsia"/>
        </w:rPr>
      </w:pPr>
    </w:p>
    <w:p w14:paraId="35BAE368" w14:textId="77777777" w:rsidR="00236E96" w:rsidRDefault="00236E96">
      <w:pPr>
        <w:rPr>
          <w:rFonts w:hint="eastAsia"/>
        </w:rPr>
      </w:pPr>
      <w:r>
        <w:rPr>
          <w:rFonts w:hint="eastAsia"/>
        </w:rPr>
        <w:tab/>
        <w:t>勒字意思</w:t>
      </w:r>
    </w:p>
    <w:p w14:paraId="31AE05CD" w14:textId="77777777" w:rsidR="00236E96" w:rsidRDefault="00236E96">
      <w:pPr>
        <w:rPr>
          <w:rFonts w:hint="eastAsia"/>
        </w:rPr>
      </w:pPr>
    </w:p>
    <w:p w14:paraId="239077EA" w14:textId="77777777" w:rsidR="00236E96" w:rsidRDefault="00236E96">
      <w:pPr>
        <w:rPr>
          <w:rFonts w:hint="eastAsia"/>
        </w:rPr>
      </w:pPr>
    </w:p>
    <w:p w14:paraId="73B6DD3A" w14:textId="77777777" w:rsidR="00236E96" w:rsidRDefault="00236E96">
      <w:pPr>
        <w:rPr>
          <w:rFonts w:hint="eastAsia"/>
        </w:rPr>
      </w:pPr>
      <w:r>
        <w:rPr>
          <w:rFonts w:hint="eastAsia"/>
        </w:rPr>
        <w:tab/>
        <w:t>在中文里，“勒”字是一个多义词，其含义丰富多样，主要与紧束、强制等概念相关。根据不同的语境，“勒”可以表达多种不同的意思。理解“勒”的不同用法有助于更准确地掌握汉语表达。</w:t>
      </w:r>
    </w:p>
    <w:p w14:paraId="69349E96" w14:textId="77777777" w:rsidR="00236E96" w:rsidRDefault="00236E96">
      <w:pPr>
        <w:rPr>
          <w:rFonts w:hint="eastAsia"/>
        </w:rPr>
      </w:pPr>
    </w:p>
    <w:p w14:paraId="103C7CEB" w14:textId="77777777" w:rsidR="00236E96" w:rsidRDefault="00236E96">
      <w:pPr>
        <w:rPr>
          <w:rFonts w:hint="eastAsia"/>
        </w:rPr>
      </w:pPr>
    </w:p>
    <w:p w14:paraId="023E2150" w14:textId="77777777" w:rsidR="00236E96" w:rsidRDefault="00236E96">
      <w:pPr>
        <w:rPr>
          <w:rFonts w:hint="eastAsia"/>
        </w:rPr>
      </w:pPr>
    </w:p>
    <w:p w14:paraId="5B3671A3" w14:textId="77777777" w:rsidR="00236E96" w:rsidRDefault="00236E96">
      <w:pPr>
        <w:rPr>
          <w:rFonts w:hint="eastAsia"/>
        </w:rPr>
      </w:pPr>
      <w:r>
        <w:rPr>
          <w:rFonts w:hint="eastAsia"/>
        </w:rPr>
        <w:tab/>
        <w:t>基本释义</w:t>
      </w:r>
    </w:p>
    <w:p w14:paraId="1F88C0AA" w14:textId="77777777" w:rsidR="00236E96" w:rsidRDefault="00236E96">
      <w:pPr>
        <w:rPr>
          <w:rFonts w:hint="eastAsia"/>
        </w:rPr>
      </w:pPr>
    </w:p>
    <w:p w14:paraId="1C5BF5FA" w14:textId="77777777" w:rsidR="00236E96" w:rsidRDefault="00236E96">
      <w:pPr>
        <w:rPr>
          <w:rFonts w:hint="eastAsia"/>
        </w:rPr>
      </w:pPr>
    </w:p>
    <w:p w14:paraId="653C8AC4" w14:textId="77777777" w:rsidR="00236E96" w:rsidRDefault="00236E96">
      <w:pPr>
        <w:rPr>
          <w:rFonts w:hint="eastAsia"/>
        </w:rPr>
      </w:pPr>
      <w:r>
        <w:rPr>
          <w:rFonts w:hint="eastAsia"/>
        </w:rPr>
        <w:tab/>
        <w:t>从汉字结构来看，“勒”属于形声字，其中“革”旁表明了它最初可能与皮革制品有关，而右边的部分“力”则提示了力量或者动作。最原始的意义之一是指用皮带或其他材料紧紧地绑住某物或某人，比如马勒，就是指套在马嘴上的器具，用来控制马匹的方向和速度。这种用法体现了“勒”的本意——约束或控制。</w:t>
      </w:r>
    </w:p>
    <w:p w14:paraId="652E052C" w14:textId="77777777" w:rsidR="00236E96" w:rsidRDefault="00236E96">
      <w:pPr>
        <w:rPr>
          <w:rFonts w:hint="eastAsia"/>
        </w:rPr>
      </w:pPr>
    </w:p>
    <w:p w14:paraId="7AC9BF54" w14:textId="77777777" w:rsidR="00236E96" w:rsidRDefault="00236E96">
      <w:pPr>
        <w:rPr>
          <w:rFonts w:hint="eastAsia"/>
        </w:rPr>
      </w:pPr>
    </w:p>
    <w:p w14:paraId="1A50031C" w14:textId="77777777" w:rsidR="00236E96" w:rsidRDefault="00236E96">
      <w:pPr>
        <w:rPr>
          <w:rFonts w:hint="eastAsia"/>
        </w:rPr>
      </w:pPr>
    </w:p>
    <w:p w14:paraId="48A16C63" w14:textId="77777777" w:rsidR="00236E96" w:rsidRDefault="00236E96">
      <w:pPr>
        <w:rPr>
          <w:rFonts w:hint="eastAsia"/>
        </w:rPr>
      </w:pPr>
      <w:r>
        <w:rPr>
          <w:rFonts w:hint="eastAsia"/>
        </w:rPr>
        <w:tab/>
        <w:t>引申意义</w:t>
      </w:r>
    </w:p>
    <w:p w14:paraId="55BFA5C0" w14:textId="77777777" w:rsidR="00236E96" w:rsidRDefault="00236E96">
      <w:pPr>
        <w:rPr>
          <w:rFonts w:hint="eastAsia"/>
        </w:rPr>
      </w:pPr>
    </w:p>
    <w:p w14:paraId="14D7A37E" w14:textId="77777777" w:rsidR="00236E96" w:rsidRDefault="00236E96">
      <w:pPr>
        <w:rPr>
          <w:rFonts w:hint="eastAsia"/>
        </w:rPr>
      </w:pPr>
    </w:p>
    <w:p w14:paraId="54843736" w14:textId="77777777" w:rsidR="00236E96" w:rsidRDefault="00236E96">
      <w:pPr>
        <w:rPr>
          <w:rFonts w:hint="eastAsia"/>
        </w:rPr>
      </w:pPr>
      <w:r>
        <w:rPr>
          <w:rFonts w:hint="eastAsia"/>
        </w:rPr>
        <w:tab/>
        <w:t>随着时间的发展，“勒”字的意义逐渐扩展到了非物理层面的约束上。例如，在日常对话中，我们可能会听到“勒令”这个词组，意味着上级对下级发出带有强制性质的命令；又如“勒索”，指的是通过威胁等方式强迫他人给予财物的行为。这些例子展示了“勒”如何从具体的物质束缚转而代表了一种抽象的压力或是迫使某人做某事的力量。</w:t>
      </w:r>
    </w:p>
    <w:p w14:paraId="125F6E59" w14:textId="77777777" w:rsidR="00236E96" w:rsidRDefault="00236E96">
      <w:pPr>
        <w:rPr>
          <w:rFonts w:hint="eastAsia"/>
        </w:rPr>
      </w:pPr>
    </w:p>
    <w:p w14:paraId="43908014" w14:textId="77777777" w:rsidR="00236E96" w:rsidRDefault="00236E96">
      <w:pPr>
        <w:rPr>
          <w:rFonts w:hint="eastAsia"/>
        </w:rPr>
      </w:pPr>
    </w:p>
    <w:p w14:paraId="05D7A8A8" w14:textId="77777777" w:rsidR="00236E96" w:rsidRDefault="00236E96">
      <w:pPr>
        <w:rPr>
          <w:rFonts w:hint="eastAsia"/>
        </w:rPr>
      </w:pPr>
    </w:p>
    <w:p w14:paraId="3B7AE08A" w14:textId="77777777" w:rsidR="00236E96" w:rsidRDefault="00236E96">
      <w:pPr>
        <w:rPr>
          <w:rFonts w:hint="eastAsia"/>
        </w:rPr>
      </w:pPr>
      <w:r>
        <w:rPr>
          <w:rFonts w:hint="eastAsia"/>
        </w:rPr>
        <w:tab/>
        <w:t>文学艺术中的应用</w:t>
      </w:r>
    </w:p>
    <w:p w14:paraId="794A23E3" w14:textId="77777777" w:rsidR="00236E96" w:rsidRDefault="00236E96">
      <w:pPr>
        <w:rPr>
          <w:rFonts w:hint="eastAsia"/>
        </w:rPr>
      </w:pPr>
    </w:p>
    <w:p w14:paraId="0949E799" w14:textId="77777777" w:rsidR="00236E96" w:rsidRDefault="00236E96">
      <w:pPr>
        <w:rPr>
          <w:rFonts w:hint="eastAsia"/>
        </w:rPr>
      </w:pPr>
    </w:p>
    <w:p w14:paraId="5F6EE364" w14:textId="77777777" w:rsidR="00236E96" w:rsidRDefault="00236E96">
      <w:pPr>
        <w:rPr>
          <w:rFonts w:hint="eastAsia"/>
        </w:rPr>
      </w:pPr>
      <w:r>
        <w:rPr>
          <w:rFonts w:hint="eastAsia"/>
        </w:rPr>
        <w:tab/>
        <w:t>在中国古典文学及现代作品中，“勒”也被赋予了丰富的象征意义。在一些诗词歌赋里，“勒”常用来描绘人物内心深处的情感压抑或是社会环境给人带来的束缚感。例如，唐代诗人杜甫在其名篇《春望》中有句：“国破山河在，城春草木深。感时花溅泪，恨别鸟惊心。”这里虽未直接使用“勒”字，但整首诗所营造出的那种沉重压抑之感，恰似无形之“勒”。在戏曲表演中，演员们也会运用身体语言来表现角色受到的种种限制与挣扎，这同样是“勒”的一种生动体现。</w:t>
      </w:r>
    </w:p>
    <w:p w14:paraId="4266D095" w14:textId="77777777" w:rsidR="00236E96" w:rsidRDefault="00236E96">
      <w:pPr>
        <w:rPr>
          <w:rFonts w:hint="eastAsia"/>
        </w:rPr>
      </w:pPr>
    </w:p>
    <w:p w14:paraId="681939F9" w14:textId="77777777" w:rsidR="00236E96" w:rsidRDefault="00236E96">
      <w:pPr>
        <w:rPr>
          <w:rFonts w:hint="eastAsia"/>
        </w:rPr>
      </w:pPr>
    </w:p>
    <w:p w14:paraId="53F10FEE" w14:textId="77777777" w:rsidR="00236E96" w:rsidRDefault="00236E96">
      <w:pPr>
        <w:rPr>
          <w:rFonts w:hint="eastAsia"/>
        </w:rPr>
      </w:pPr>
    </w:p>
    <w:p w14:paraId="435FB759" w14:textId="77777777" w:rsidR="00236E96" w:rsidRDefault="00236E96">
      <w:pPr>
        <w:rPr>
          <w:rFonts w:hint="eastAsia"/>
        </w:rPr>
      </w:pPr>
      <w:r>
        <w:rPr>
          <w:rFonts w:hint="eastAsia"/>
        </w:rPr>
        <w:tab/>
        <w:t>现代社会中的解读</w:t>
      </w:r>
    </w:p>
    <w:p w14:paraId="6FED092C" w14:textId="77777777" w:rsidR="00236E96" w:rsidRDefault="00236E96">
      <w:pPr>
        <w:rPr>
          <w:rFonts w:hint="eastAsia"/>
        </w:rPr>
      </w:pPr>
    </w:p>
    <w:p w14:paraId="6E2AB2B9" w14:textId="77777777" w:rsidR="00236E96" w:rsidRDefault="00236E96">
      <w:pPr>
        <w:rPr>
          <w:rFonts w:hint="eastAsia"/>
        </w:rPr>
      </w:pPr>
    </w:p>
    <w:p w14:paraId="44F718F7" w14:textId="77777777" w:rsidR="00236E96" w:rsidRDefault="00236E96">
      <w:pPr>
        <w:rPr>
          <w:rFonts w:hint="eastAsia"/>
        </w:rPr>
      </w:pPr>
      <w:r>
        <w:rPr>
          <w:rFonts w:hint="eastAsia"/>
        </w:rPr>
        <w:tab/>
        <w:t>进入21世纪后，“勒”这个词汇在互联网文化以及社交媒体平台上获得了新的生命力。人们开始用更加幽默轻松的方式去解读“勒”背后隐藏着的压力与挑战。比如，“加班狗”们会互相调侃说“又被老板勒着加班啦”，以此表达对于长时间工作的无奈；同时也有网友发明了“勒紧裤腰带过日子”这样的说法来形容生活成本上升给普通家庭带来的经济压力。这类新型表达方式既保留了传统意义上“勒”的核心含义，同时也反映了当代社会背景下人们对现实困境的独特感悟。</w:t>
      </w:r>
    </w:p>
    <w:p w14:paraId="5BFEC846" w14:textId="77777777" w:rsidR="00236E96" w:rsidRDefault="00236E96">
      <w:pPr>
        <w:rPr>
          <w:rFonts w:hint="eastAsia"/>
        </w:rPr>
      </w:pPr>
    </w:p>
    <w:p w14:paraId="76936735" w14:textId="77777777" w:rsidR="00236E96" w:rsidRDefault="00236E96">
      <w:pPr>
        <w:rPr>
          <w:rFonts w:hint="eastAsia"/>
        </w:rPr>
      </w:pPr>
    </w:p>
    <w:p w14:paraId="5497170B" w14:textId="77777777" w:rsidR="00236E96" w:rsidRDefault="00236E96">
      <w:pPr>
        <w:rPr>
          <w:rFonts w:hint="eastAsia"/>
        </w:rPr>
      </w:pPr>
    </w:p>
    <w:p w14:paraId="3851199C" w14:textId="77777777" w:rsidR="00236E96" w:rsidRDefault="00236E96">
      <w:pPr>
        <w:rPr>
          <w:rFonts w:hint="eastAsia"/>
        </w:rPr>
      </w:pPr>
      <w:r>
        <w:rPr>
          <w:rFonts w:hint="eastAsia"/>
        </w:rPr>
        <w:tab/>
        <w:t>最后的总结</w:t>
      </w:r>
    </w:p>
    <w:p w14:paraId="15690D61" w14:textId="77777777" w:rsidR="00236E96" w:rsidRDefault="00236E96">
      <w:pPr>
        <w:rPr>
          <w:rFonts w:hint="eastAsia"/>
        </w:rPr>
      </w:pPr>
    </w:p>
    <w:p w14:paraId="0F70E603" w14:textId="77777777" w:rsidR="00236E96" w:rsidRDefault="00236E96">
      <w:pPr>
        <w:rPr>
          <w:rFonts w:hint="eastAsia"/>
        </w:rPr>
      </w:pPr>
    </w:p>
    <w:p w14:paraId="2E255D6F" w14:textId="77777777" w:rsidR="00236E96" w:rsidRDefault="00236E96">
      <w:pPr>
        <w:rPr>
          <w:rFonts w:hint="eastAsia"/>
        </w:rPr>
      </w:pPr>
      <w:r>
        <w:rPr>
          <w:rFonts w:hint="eastAsia"/>
        </w:rPr>
        <w:tab/>
        <w:t>“勒”作为一个充满活力的汉字，不仅承载着深厚的历史文化底蕴，而且随着时代变迁不断演变出新的含义。无论是作为一种物理上的约束还是精神层面上的感受，“勒”都深刻地影响着人们的日常生活，并成为沟通交流中不可或缺的一部分。通过对“勒”字多维度的理解，我们可以更好地领略到中华文化的博大精深及其与时俱进的生命力。</w:t>
      </w:r>
    </w:p>
    <w:p w14:paraId="09DCA62C" w14:textId="77777777" w:rsidR="00236E96" w:rsidRDefault="00236E96">
      <w:pPr>
        <w:rPr>
          <w:rFonts w:hint="eastAsia"/>
        </w:rPr>
      </w:pPr>
    </w:p>
    <w:p w14:paraId="502E3196" w14:textId="77777777" w:rsidR="00236E96" w:rsidRDefault="00236E96">
      <w:pPr>
        <w:rPr>
          <w:rFonts w:hint="eastAsia"/>
        </w:rPr>
      </w:pPr>
    </w:p>
    <w:p w14:paraId="53908346" w14:textId="77777777" w:rsidR="00236E96" w:rsidRDefault="00236E96">
      <w:pPr>
        <w:rPr>
          <w:rFonts w:hint="eastAsia"/>
        </w:rPr>
      </w:pPr>
      <w:r>
        <w:rPr>
          <w:rFonts w:hint="eastAsia"/>
        </w:rPr>
        <w:t>本文是由懂得生活网（dongdeshenghuo.com）为大家创作</w:t>
      </w:r>
    </w:p>
    <w:p w14:paraId="2520E603" w14:textId="17312621" w:rsidR="00983AD1" w:rsidRDefault="00983AD1"/>
    <w:sectPr w:rsidR="00983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D1"/>
    <w:rsid w:val="00236E96"/>
    <w:rsid w:val="005077C5"/>
    <w:rsid w:val="0098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6AAEE-2EFE-401B-BADF-C28BD72A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AD1"/>
    <w:rPr>
      <w:rFonts w:cstheme="majorBidi"/>
      <w:color w:val="2F5496" w:themeColor="accent1" w:themeShade="BF"/>
      <w:sz w:val="28"/>
      <w:szCs w:val="28"/>
    </w:rPr>
  </w:style>
  <w:style w:type="character" w:customStyle="1" w:styleId="50">
    <w:name w:val="标题 5 字符"/>
    <w:basedOn w:val="a0"/>
    <w:link w:val="5"/>
    <w:uiPriority w:val="9"/>
    <w:semiHidden/>
    <w:rsid w:val="00983AD1"/>
    <w:rPr>
      <w:rFonts w:cstheme="majorBidi"/>
      <w:color w:val="2F5496" w:themeColor="accent1" w:themeShade="BF"/>
      <w:sz w:val="24"/>
    </w:rPr>
  </w:style>
  <w:style w:type="character" w:customStyle="1" w:styleId="60">
    <w:name w:val="标题 6 字符"/>
    <w:basedOn w:val="a0"/>
    <w:link w:val="6"/>
    <w:uiPriority w:val="9"/>
    <w:semiHidden/>
    <w:rsid w:val="00983AD1"/>
    <w:rPr>
      <w:rFonts w:cstheme="majorBidi"/>
      <w:b/>
      <w:bCs/>
      <w:color w:val="2F5496" w:themeColor="accent1" w:themeShade="BF"/>
    </w:rPr>
  </w:style>
  <w:style w:type="character" w:customStyle="1" w:styleId="70">
    <w:name w:val="标题 7 字符"/>
    <w:basedOn w:val="a0"/>
    <w:link w:val="7"/>
    <w:uiPriority w:val="9"/>
    <w:semiHidden/>
    <w:rsid w:val="00983AD1"/>
    <w:rPr>
      <w:rFonts w:cstheme="majorBidi"/>
      <w:b/>
      <w:bCs/>
      <w:color w:val="595959" w:themeColor="text1" w:themeTint="A6"/>
    </w:rPr>
  </w:style>
  <w:style w:type="character" w:customStyle="1" w:styleId="80">
    <w:name w:val="标题 8 字符"/>
    <w:basedOn w:val="a0"/>
    <w:link w:val="8"/>
    <w:uiPriority w:val="9"/>
    <w:semiHidden/>
    <w:rsid w:val="00983AD1"/>
    <w:rPr>
      <w:rFonts w:cstheme="majorBidi"/>
      <w:color w:val="595959" w:themeColor="text1" w:themeTint="A6"/>
    </w:rPr>
  </w:style>
  <w:style w:type="character" w:customStyle="1" w:styleId="90">
    <w:name w:val="标题 9 字符"/>
    <w:basedOn w:val="a0"/>
    <w:link w:val="9"/>
    <w:uiPriority w:val="9"/>
    <w:semiHidden/>
    <w:rsid w:val="00983AD1"/>
    <w:rPr>
      <w:rFonts w:eastAsiaTheme="majorEastAsia" w:cstheme="majorBidi"/>
      <w:color w:val="595959" w:themeColor="text1" w:themeTint="A6"/>
    </w:rPr>
  </w:style>
  <w:style w:type="paragraph" w:styleId="a3">
    <w:name w:val="Title"/>
    <w:basedOn w:val="a"/>
    <w:next w:val="a"/>
    <w:link w:val="a4"/>
    <w:uiPriority w:val="10"/>
    <w:qFormat/>
    <w:rsid w:val="00983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AD1"/>
    <w:pPr>
      <w:spacing w:before="160"/>
      <w:jc w:val="center"/>
    </w:pPr>
    <w:rPr>
      <w:i/>
      <w:iCs/>
      <w:color w:val="404040" w:themeColor="text1" w:themeTint="BF"/>
    </w:rPr>
  </w:style>
  <w:style w:type="character" w:customStyle="1" w:styleId="a8">
    <w:name w:val="引用 字符"/>
    <w:basedOn w:val="a0"/>
    <w:link w:val="a7"/>
    <w:uiPriority w:val="29"/>
    <w:rsid w:val="00983AD1"/>
    <w:rPr>
      <w:i/>
      <w:iCs/>
      <w:color w:val="404040" w:themeColor="text1" w:themeTint="BF"/>
    </w:rPr>
  </w:style>
  <w:style w:type="paragraph" w:styleId="a9">
    <w:name w:val="List Paragraph"/>
    <w:basedOn w:val="a"/>
    <w:uiPriority w:val="34"/>
    <w:qFormat/>
    <w:rsid w:val="00983AD1"/>
    <w:pPr>
      <w:ind w:left="720"/>
      <w:contextualSpacing/>
    </w:pPr>
  </w:style>
  <w:style w:type="character" w:styleId="aa">
    <w:name w:val="Intense Emphasis"/>
    <w:basedOn w:val="a0"/>
    <w:uiPriority w:val="21"/>
    <w:qFormat/>
    <w:rsid w:val="00983AD1"/>
    <w:rPr>
      <w:i/>
      <w:iCs/>
      <w:color w:val="2F5496" w:themeColor="accent1" w:themeShade="BF"/>
    </w:rPr>
  </w:style>
  <w:style w:type="paragraph" w:styleId="ab">
    <w:name w:val="Intense Quote"/>
    <w:basedOn w:val="a"/>
    <w:next w:val="a"/>
    <w:link w:val="ac"/>
    <w:uiPriority w:val="30"/>
    <w:qFormat/>
    <w:rsid w:val="00983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AD1"/>
    <w:rPr>
      <w:i/>
      <w:iCs/>
      <w:color w:val="2F5496" w:themeColor="accent1" w:themeShade="BF"/>
    </w:rPr>
  </w:style>
  <w:style w:type="character" w:styleId="ad">
    <w:name w:val="Intense Reference"/>
    <w:basedOn w:val="a0"/>
    <w:uiPriority w:val="32"/>
    <w:qFormat/>
    <w:rsid w:val="00983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