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8B457" w14:textId="77777777" w:rsidR="009C0641" w:rsidRDefault="009C0641">
      <w:pPr>
        <w:rPr>
          <w:rFonts w:hint="eastAsia"/>
        </w:rPr>
      </w:pPr>
      <w:r>
        <w:rPr>
          <w:rFonts w:hint="eastAsia"/>
        </w:rPr>
        <w:t>龙的拼音和组词组</w:t>
      </w:r>
    </w:p>
    <w:p w14:paraId="544BE6DA" w14:textId="77777777" w:rsidR="009C0641" w:rsidRDefault="009C0641">
      <w:pPr>
        <w:rPr>
          <w:rFonts w:hint="eastAsia"/>
        </w:rPr>
      </w:pPr>
      <w:r>
        <w:rPr>
          <w:rFonts w:hint="eastAsia"/>
        </w:rPr>
        <w:t>在中国文化中，“龙”是一个充满神秘与威严的符号，它不仅象征着权力、尊贵与幸运，还深深植根于中华民族的传统之中。汉字“龙”的拼音为 “lóng”，这个发音在汉语普通话里具有独特的魅力，当人们提及它时，往往伴随着对传说中神兽的崇敬与向往。</w:t>
      </w:r>
    </w:p>
    <w:p w14:paraId="0DACDE1A" w14:textId="77777777" w:rsidR="009C0641" w:rsidRDefault="009C0641">
      <w:pPr>
        <w:rPr>
          <w:rFonts w:hint="eastAsia"/>
        </w:rPr>
      </w:pPr>
    </w:p>
    <w:p w14:paraId="65E62FB7" w14:textId="77777777" w:rsidR="009C0641" w:rsidRDefault="009C0641">
      <w:pPr>
        <w:rPr>
          <w:rFonts w:hint="eastAsia"/>
        </w:rPr>
      </w:pPr>
      <w:r>
        <w:rPr>
          <w:rFonts w:hint="eastAsia"/>
        </w:rPr>
        <w:t>历史长河中的龙</w:t>
      </w:r>
    </w:p>
    <w:p w14:paraId="3D9EA59B" w14:textId="77777777" w:rsidR="009C0641" w:rsidRDefault="009C0641">
      <w:pPr>
        <w:rPr>
          <w:rFonts w:hint="eastAsia"/>
        </w:rPr>
      </w:pPr>
      <w:r>
        <w:rPr>
          <w:rFonts w:hint="eastAsia"/>
        </w:rPr>
        <w:t>从远古时代开始，龙的形象就出现在中华大地上的岩画、陶器以及后来的各种艺术形式之中。随着朝代更迭，龙的意义也逐渐丰富起来。到了封建王朝时期，皇帝自称为真龙天子，龙袍加身，宫殿建筑上雕刻着飞龙，以此彰显皇权的神圣不可侵犯。而民间则流传着诸如龙王降雨、龙女献珠等美丽的故事，这些故事通过口耳相传，成为了中华文化宝库的一部分。</w:t>
      </w:r>
    </w:p>
    <w:p w14:paraId="6E91D3F5" w14:textId="77777777" w:rsidR="009C0641" w:rsidRDefault="009C0641">
      <w:pPr>
        <w:rPr>
          <w:rFonts w:hint="eastAsia"/>
        </w:rPr>
      </w:pPr>
    </w:p>
    <w:p w14:paraId="410A463B" w14:textId="77777777" w:rsidR="009C0641" w:rsidRDefault="009C0641">
      <w:pPr>
        <w:rPr>
          <w:rFonts w:hint="eastAsia"/>
        </w:rPr>
      </w:pPr>
      <w:r>
        <w:rPr>
          <w:rFonts w:hint="eastAsia"/>
        </w:rPr>
        <w:t>龙的拼音与其他语言的关系</w:t>
      </w:r>
    </w:p>
    <w:p w14:paraId="07D2F693" w14:textId="77777777" w:rsidR="009C0641" w:rsidRDefault="009C0641">
      <w:pPr>
        <w:rPr>
          <w:rFonts w:hint="eastAsia"/>
        </w:rPr>
      </w:pPr>
      <w:r>
        <w:rPr>
          <w:rFonts w:hint="eastAsia"/>
        </w:rPr>
        <w:t>“lóng”这个简单的音节背后，隐藏着丰富的跨文化交流史。在东亚地区，由于历史上中国文化的影响，日本、韩国及越南等国的语言中也存在类似的发音来指代龙这一形象。例如，在日语中，“龙”读作“りゅう”（ryū），韩语中则是“?”（yong）。这种相似性反映了古代中国与周边国家之间频繁的文化交流。</w:t>
      </w:r>
    </w:p>
    <w:p w14:paraId="0E472ECA" w14:textId="77777777" w:rsidR="009C0641" w:rsidRDefault="009C0641">
      <w:pPr>
        <w:rPr>
          <w:rFonts w:hint="eastAsia"/>
        </w:rPr>
      </w:pPr>
    </w:p>
    <w:p w14:paraId="726F9D31" w14:textId="77777777" w:rsidR="009C0641" w:rsidRDefault="009C0641">
      <w:pPr>
        <w:rPr>
          <w:rFonts w:hint="eastAsia"/>
        </w:rPr>
      </w:pPr>
      <w:r>
        <w:rPr>
          <w:rFonts w:hint="eastAsia"/>
        </w:rPr>
        <w:t>日常生活中常见的龙字组词</w:t>
      </w:r>
    </w:p>
    <w:p w14:paraId="66DA3C54" w14:textId="77777777" w:rsidR="009C0641" w:rsidRDefault="009C0641">
      <w:pPr>
        <w:rPr>
          <w:rFonts w:hint="eastAsia"/>
        </w:rPr>
      </w:pPr>
      <w:r>
        <w:rPr>
          <w:rFonts w:hint="eastAsia"/>
        </w:rPr>
        <w:t>在现代汉语里，“龙”可以组成许多富有意义的词汇。“龙腾虎跃”形容气势磅礴、活力四射；“望子成龙”表达了父母对孩子成才的美好愿望；“龙凤呈祥”寓意吉祥如意、幸福美满；还有“龙马精神”，代表着积极向上、奋发图强的精神面貌。这些词语不仅是汉语表达的重要组成部分，而且承载着深厚的文化价值。</w:t>
      </w:r>
    </w:p>
    <w:p w14:paraId="6168D504" w14:textId="77777777" w:rsidR="009C0641" w:rsidRDefault="009C0641">
      <w:pPr>
        <w:rPr>
          <w:rFonts w:hint="eastAsia"/>
        </w:rPr>
      </w:pPr>
    </w:p>
    <w:p w14:paraId="3D8565EA" w14:textId="77777777" w:rsidR="009C0641" w:rsidRDefault="009C0641">
      <w:pPr>
        <w:rPr>
          <w:rFonts w:hint="eastAsia"/>
        </w:rPr>
      </w:pPr>
      <w:r>
        <w:rPr>
          <w:rFonts w:hint="eastAsia"/>
        </w:rPr>
        <w:t>龙文化的当代传承与发展</w:t>
      </w:r>
    </w:p>
    <w:p w14:paraId="3A59FFA1" w14:textId="77777777" w:rsidR="009C0641" w:rsidRDefault="009C0641">
      <w:pPr>
        <w:rPr>
          <w:rFonts w:hint="eastAsia"/>
        </w:rPr>
      </w:pPr>
      <w:r>
        <w:rPr>
          <w:rFonts w:hint="eastAsia"/>
        </w:rPr>
        <w:t>进入21世纪，尽管社会发生了巨大变化，但龙所代表的文化内涵依然被广泛传承和发展。每年春节期间，舞龙表演成为各地庆祝活动不可或缺的内容之一；端午节期间，赛龙舟比赛更是吸引了无数观众的目光。电影、动画片、小说等各种文艺作品不断赋予龙新的生命力，使其继续活跃在大众视野之中。</w:t>
      </w:r>
    </w:p>
    <w:p w14:paraId="75C485E0" w14:textId="77777777" w:rsidR="009C0641" w:rsidRDefault="009C0641">
      <w:pPr>
        <w:rPr>
          <w:rFonts w:hint="eastAsia"/>
        </w:rPr>
      </w:pPr>
    </w:p>
    <w:p w14:paraId="48CDD11B" w14:textId="77777777" w:rsidR="009C0641" w:rsidRDefault="009C0641">
      <w:pPr>
        <w:rPr>
          <w:rFonts w:hint="eastAsia"/>
        </w:rPr>
      </w:pPr>
      <w:r>
        <w:rPr>
          <w:rFonts w:hint="eastAsia"/>
        </w:rPr>
        <w:t>最后的总结：龙之永恒的魅力</w:t>
      </w:r>
    </w:p>
    <w:p w14:paraId="00DEDCF1" w14:textId="77777777" w:rsidR="009C0641" w:rsidRDefault="009C0641">
      <w:pPr>
        <w:rPr>
          <w:rFonts w:hint="eastAsia"/>
        </w:rPr>
      </w:pPr>
      <w:r>
        <w:rPr>
          <w:rFonts w:hint="eastAsia"/>
        </w:rPr>
        <w:t>无论时光如何流转，“龙”的拼音“lóng”及其所蕴含的文化意义始终是中国乃至世界文化遗产中一颗璀璨的明珠。它不仅仅是一个汉字或一个声音，更是一种跨越时空的精神象征，激励着一代又一代人为追求梦想而不懈努力。在全球化的今天，龙文化正以其独特的方式走向世界舞台，向更多人传递来自东方古老文明的声音。</w:t>
      </w:r>
    </w:p>
    <w:p w14:paraId="17673983" w14:textId="77777777" w:rsidR="009C0641" w:rsidRDefault="009C0641">
      <w:pPr>
        <w:rPr>
          <w:rFonts w:hint="eastAsia"/>
        </w:rPr>
      </w:pPr>
    </w:p>
    <w:p w14:paraId="5DFBBF60" w14:textId="77777777" w:rsidR="009C0641" w:rsidRDefault="009C0641">
      <w:pPr>
        <w:rPr>
          <w:rFonts w:hint="eastAsia"/>
        </w:rPr>
      </w:pPr>
      <w:r>
        <w:rPr>
          <w:rFonts w:hint="eastAsia"/>
        </w:rPr>
        <w:t>本文是由懂得生活网（dongdeshenghuo.com）为大家创作</w:t>
      </w:r>
    </w:p>
    <w:p w14:paraId="48841EC1" w14:textId="6E160647" w:rsidR="000A0C8E" w:rsidRDefault="000A0C8E"/>
    <w:sectPr w:rsidR="000A0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8E"/>
    <w:rsid w:val="000A0C8E"/>
    <w:rsid w:val="002D0BB4"/>
    <w:rsid w:val="009C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DA57C-0679-4F71-A175-A7DCEFA6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C8E"/>
    <w:rPr>
      <w:rFonts w:cstheme="majorBidi"/>
      <w:color w:val="2F5496" w:themeColor="accent1" w:themeShade="BF"/>
      <w:sz w:val="28"/>
      <w:szCs w:val="28"/>
    </w:rPr>
  </w:style>
  <w:style w:type="character" w:customStyle="1" w:styleId="50">
    <w:name w:val="标题 5 字符"/>
    <w:basedOn w:val="a0"/>
    <w:link w:val="5"/>
    <w:uiPriority w:val="9"/>
    <w:semiHidden/>
    <w:rsid w:val="000A0C8E"/>
    <w:rPr>
      <w:rFonts w:cstheme="majorBidi"/>
      <w:color w:val="2F5496" w:themeColor="accent1" w:themeShade="BF"/>
      <w:sz w:val="24"/>
    </w:rPr>
  </w:style>
  <w:style w:type="character" w:customStyle="1" w:styleId="60">
    <w:name w:val="标题 6 字符"/>
    <w:basedOn w:val="a0"/>
    <w:link w:val="6"/>
    <w:uiPriority w:val="9"/>
    <w:semiHidden/>
    <w:rsid w:val="000A0C8E"/>
    <w:rPr>
      <w:rFonts w:cstheme="majorBidi"/>
      <w:b/>
      <w:bCs/>
      <w:color w:val="2F5496" w:themeColor="accent1" w:themeShade="BF"/>
    </w:rPr>
  </w:style>
  <w:style w:type="character" w:customStyle="1" w:styleId="70">
    <w:name w:val="标题 7 字符"/>
    <w:basedOn w:val="a0"/>
    <w:link w:val="7"/>
    <w:uiPriority w:val="9"/>
    <w:semiHidden/>
    <w:rsid w:val="000A0C8E"/>
    <w:rPr>
      <w:rFonts w:cstheme="majorBidi"/>
      <w:b/>
      <w:bCs/>
      <w:color w:val="595959" w:themeColor="text1" w:themeTint="A6"/>
    </w:rPr>
  </w:style>
  <w:style w:type="character" w:customStyle="1" w:styleId="80">
    <w:name w:val="标题 8 字符"/>
    <w:basedOn w:val="a0"/>
    <w:link w:val="8"/>
    <w:uiPriority w:val="9"/>
    <w:semiHidden/>
    <w:rsid w:val="000A0C8E"/>
    <w:rPr>
      <w:rFonts w:cstheme="majorBidi"/>
      <w:color w:val="595959" w:themeColor="text1" w:themeTint="A6"/>
    </w:rPr>
  </w:style>
  <w:style w:type="character" w:customStyle="1" w:styleId="90">
    <w:name w:val="标题 9 字符"/>
    <w:basedOn w:val="a0"/>
    <w:link w:val="9"/>
    <w:uiPriority w:val="9"/>
    <w:semiHidden/>
    <w:rsid w:val="000A0C8E"/>
    <w:rPr>
      <w:rFonts w:eastAsiaTheme="majorEastAsia" w:cstheme="majorBidi"/>
      <w:color w:val="595959" w:themeColor="text1" w:themeTint="A6"/>
    </w:rPr>
  </w:style>
  <w:style w:type="paragraph" w:styleId="a3">
    <w:name w:val="Title"/>
    <w:basedOn w:val="a"/>
    <w:next w:val="a"/>
    <w:link w:val="a4"/>
    <w:uiPriority w:val="10"/>
    <w:qFormat/>
    <w:rsid w:val="000A0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C8E"/>
    <w:pPr>
      <w:spacing w:before="160"/>
      <w:jc w:val="center"/>
    </w:pPr>
    <w:rPr>
      <w:i/>
      <w:iCs/>
      <w:color w:val="404040" w:themeColor="text1" w:themeTint="BF"/>
    </w:rPr>
  </w:style>
  <w:style w:type="character" w:customStyle="1" w:styleId="a8">
    <w:name w:val="引用 字符"/>
    <w:basedOn w:val="a0"/>
    <w:link w:val="a7"/>
    <w:uiPriority w:val="29"/>
    <w:rsid w:val="000A0C8E"/>
    <w:rPr>
      <w:i/>
      <w:iCs/>
      <w:color w:val="404040" w:themeColor="text1" w:themeTint="BF"/>
    </w:rPr>
  </w:style>
  <w:style w:type="paragraph" w:styleId="a9">
    <w:name w:val="List Paragraph"/>
    <w:basedOn w:val="a"/>
    <w:uiPriority w:val="34"/>
    <w:qFormat/>
    <w:rsid w:val="000A0C8E"/>
    <w:pPr>
      <w:ind w:left="720"/>
      <w:contextualSpacing/>
    </w:pPr>
  </w:style>
  <w:style w:type="character" w:styleId="aa">
    <w:name w:val="Intense Emphasis"/>
    <w:basedOn w:val="a0"/>
    <w:uiPriority w:val="21"/>
    <w:qFormat/>
    <w:rsid w:val="000A0C8E"/>
    <w:rPr>
      <w:i/>
      <w:iCs/>
      <w:color w:val="2F5496" w:themeColor="accent1" w:themeShade="BF"/>
    </w:rPr>
  </w:style>
  <w:style w:type="paragraph" w:styleId="ab">
    <w:name w:val="Intense Quote"/>
    <w:basedOn w:val="a"/>
    <w:next w:val="a"/>
    <w:link w:val="ac"/>
    <w:uiPriority w:val="30"/>
    <w:qFormat/>
    <w:rsid w:val="000A0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C8E"/>
    <w:rPr>
      <w:i/>
      <w:iCs/>
      <w:color w:val="2F5496" w:themeColor="accent1" w:themeShade="BF"/>
    </w:rPr>
  </w:style>
  <w:style w:type="character" w:styleId="ad">
    <w:name w:val="Intense Reference"/>
    <w:basedOn w:val="a0"/>
    <w:uiPriority w:val="32"/>
    <w:qFormat/>
    <w:rsid w:val="000A0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