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71D3" w14:textId="77777777" w:rsidR="00042D68" w:rsidRDefault="00042D68">
      <w:pPr>
        <w:rPr>
          <w:rFonts w:hint="eastAsia"/>
        </w:rPr>
      </w:pPr>
      <w:r>
        <w:rPr>
          <w:rFonts w:hint="eastAsia"/>
        </w:rPr>
        <w:t>领着的拼音怎么拼写</w:t>
      </w:r>
    </w:p>
    <w:p w14:paraId="60D0DBDE" w14:textId="77777777" w:rsidR="00042D68" w:rsidRDefault="00042D68">
      <w:pPr>
        <w:rPr>
          <w:rFonts w:hint="eastAsia"/>
        </w:rPr>
      </w:pPr>
      <w:r>
        <w:rPr>
          <w:rFonts w:hint="eastAsia"/>
        </w:rPr>
        <w:t>汉字作为中华文化的重要载体，承载着数千年的文明历史。而拼音作为辅助学习和使用汉字的工具，在现代汉语教育中扮演了不可或缺的角色。今天我们就来探讨一下“领着”这两个字的拼音拼写。</w:t>
      </w:r>
    </w:p>
    <w:p w14:paraId="717A7DFD" w14:textId="77777777" w:rsidR="00042D68" w:rsidRDefault="00042D68">
      <w:pPr>
        <w:rPr>
          <w:rFonts w:hint="eastAsia"/>
        </w:rPr>
      </w:pPr>
    </w:p>
    <w:p w14:paraId="53F565F9" w14:textId="77777777" w:rsidR="00042D68" w:rsidRDefault="00042D68">
      <w:pPr>
        <w:rPr>
          <w:rFonts w:hint="eastAsia"/>
        </w:rPr>
      </w:pPr>
      <w:r>
        <w:rPr>
          <w:rFonts w:hint="eastAsia"/>
        </w:rPr>
        <w:t>“领”的拼音</w:t>
      </w:r>
    </w:p>
    <w:p w14:paraId="62D8E39E" w14:textId="77777777" w:rsidR="00042D68" w:rsidRDefault="00042D68">
      <w:pPr>
        <w:rPr>
          <w:rFonts w:hint="eastAsia"/>
        </w:rPr>
      </w:pPr>
      <w:r>
        <w:rPr>
          <w:rFonts w:hint="eastAsia"/>
        </w:rPr>
        <w:t>“领”字在《汉语拼音方案》中的拼音是 lǐng。它是一个多音字，但在此处我们只讨论最常用的发音。这个发音在四声调中属于第三声，即降升调，意味着发音时先降低音高再稍微升高。在日常生活中，“领”可以指代衣领、领导、率领等含义，比如我们常说的“领带”，就是指围绕脖子上的一种装饰品。</w:t>
      </w:r>
    </w:p>
    <w:p w14:paraId="7CD0359F" w14:textId="77777777" w:rsidR="00042D68" w:rsidRDefault="00042D68">
      <w:pPr>
        <w:rPr>
          <w:rFonts w:hint="eastAsia"/>
        </w:rPr>
      </w:pPr>
    </w:p>
    <w:p w14:paraId="2F87E49A" w14:textId="77777777" w:rsidR="00042D68" w:rsidRDefault="00042D68">
      <w:pPr>
        <w:rPr>
          <w:rFonts w:hint="eastAsia"/>
        </w:rPr>
      </w:pPr>
      <w:r>
        <w:rPr>
          <w:rFonts w:hint="eastAsia"/>
        </w:rPr>
        <w:t>“着”的拼音</w:t>
      </w:r>
    </w:p>
    <w:p w14:paraId="7FFEC3D1" w14:textId="77777777" w:rsidR="00042D68" w:rsidRDefault="00042D68">
      <w:pPr>
        <w:rPr>
          <w:rFonts w:hint="eastAsia"/>
        </w:rPr>
      </w:pPr>
      <w:r>
        <w:rPr>
          <w:rFonts w:hint="eastAsia"/>
        </w:rPr>
        <w:t>接下来，“着”字的拼音则较为复杂，因为它是一个典型的多音字，有多种不同的读法，每种读法对应不同的意思。当与“领”字组合成“领着”时，通常读作 zhe，这是一个轻声，没有声调符号标记。这样的读音表示一种状态或动作正在进行之中，例如：“他领着孩子们去公园。”这里强调的是“领”的行为处于持续的状态。</w:t>
      </w:r>
    </w:p>
    <w:p w14:paraId="1ED47A11" w14:textId="77777777" w:rsidR="00042D68" w:rsidRDefault="00042D68">
      <w:pPr>
        <w:rPr>
          <w:rFonts w:hint="eastAsia"/>
        </w:rPr>
      </w:pPr>
    </w:p>
    <w:p w14:paraId="4F311FD6" w14:textId="77777777" w:rsidR="00042D68" w:rsidRDefault="00042D68">
      <w:pPr>
        <w:rPr>
          <w:rFonts w:hint="eastAsia"/>
        </w:rPr>
      </w:pPr>
      <w:r>
        <w:rPr>
          <w:rFonts w:hint="eastAsia"/>
        </w:rPr>
        <w:t>“领着”的完整拼音</w:t>
      </w:r>
    </w:p>
    <w:p w14:paraId="4D44620C" w14:textId="77777777" w:rsidR="00042D68" w:rsidRDefault="00042D68">
      <w:pPr>
        <w:rPr>
          <w:rFonts w:hint="eastAsia"/>
        </w:rPr>
      </w:pPr>
      <w:r>
        <w:rPr>
          <w:rFonts w:hint="eastAsia"/>
        </w:rPr>
        <w:t>因此，“领着”两个字合起来的拼音就是 lǐng zhe。当我们需要将这个词组用拼音形式表达出来的时候，就可以按照这样的顺序来书写。值得注意的是，在实际应用中，如输入法打字或是儿童学习汉字拼音的过程中，正确地掌握每个汉字的拼音对于准确无误地交流至关重要。</w:t>
      </w:r>
    </w:p>
    <w:p w14:paraId="60609E58" w14:textId="77777777" w:rsidR="00042D68" w:rsidRDefault="00042D68">
      <w:pPr>
        <w:rPr>
          <w:rFonts w:hint="eastAsia"/>
        </w:rPr>
      </w:pPr>
    </w:p>
    <w:p w14:paraId="37D197D3" w14:textId="77777777" w:rsidR="00042D68" w:rsidRDefault="00042D68">
      <w:pPr>
        <w:rPr>
          <w:rFonts w:hint="eastAsia"/>
        </w:rPr>
      </w:pPr>
      <w:r>
        <w:rPr>
          <w:rFonts w:hint="eastAsia"/>
        </w:rPr>
        <w:t>拼音的重要性</w:t>
      </w:r>
    </w:p>
    <w:p w14:paraId="49C940FC" w14:textId="77777777" w:rsidR="00042D68" w:rsidRDefault="00042D68">
      <w:pPr>
        <w:rPr>
          <w:rFonts w:hint="eastAsia"/>
        </w:rPr>
      </w:pPr>
      <w:r>
        <w:rPr>
          <w:rFonts w:hint="eastAsia"/>
        </w:rPr>
        <w:t>汉语拼音不仅是帮助人们学习汉字发音的有效工具，也是国际间沟通中文的一个桥梁。对于非母语者来说，通过学习汉语拼音能够更好地理解和记忆汉字的发音规则，从而加快学习进度。随着信息技术的发展，拼音输入法已经成为人们使用计算机和移动设备进行中文输入的主要方式之一。</w:t>
      </w:r>
    </w:p>
    <w:p w14:paraId="430FF0A3" w14:textId="77777777" w:rsidR="00042D68" w:rsidRDefault="00042D68">
      <w:pPr>
        <w:rPr>
          <w:rFonts w:hint="eastAsia"/>
        </w:rPr>
      </w:pPr>
    </w:p>
    <w:p w14:paraId="7BC5E688" w14:textId="77777777" w:rsidR="00042D68" w:rsidRDefault="00042D68">
      <w:pPr>
        <w:rPr>
          <w:rFonts w:hint="eastAsia"/>
        </w:rPr>
      </w:pPr>
      <w:r>
        <w:rPr>
          <w:rFonts w:hint="eastAsia"/>
        </w:rPr>
        <w:t>最后的总结</w:t>
      </w:r>
    </w:p>
    <w:p w14:paraId="4458F6DC" w14:textId="77777777" w:rsidR="00042D68" w:rsidRDefault="00042D68">
      <w:pPr>
        <w:rPr>
          <w:rFonts w:hint="eastAsia"/>
        </w:rPr>
      </w:pPr>
      <w:r>
        <w:rPr>
          <w:rFonts w:hint="eastAsia"/>
        </w:rPr>
        <w:t>“领着”的拼音为 lǐng zhe，其中“领”为三声，“着”为轻声。了解并熟练掌握汉字拼音不仅有助于提高语言交流的质量，还对促进文化传承有着积极的意义。希望这篇文章可以帮助读者更加深入地理解汉语拼音的魅力以及其在日常生活中的重要作用。</w:t>
      </w:r>
    </w:p>
    <w:p w14:paraId="28ED41C8" w14:textId="77777777" w:rsidR="00042D68" w:rsidRDefault="00042D68">
      <w:pPr>
        <w:rPr>
          <w:rFonts w:hint="eastAsia"/>
        </w:rPr>
      </w:pPr>
    </w:p>
    <w:p w14:paraId="1C702BB8" w14:textId="77777777" w:rsidR="00042D68" w:rsidRDefault="00042D68">
      <w:pPr>
        <w:rPr>
          <w:rFonts w:hint="eastAsia"/>
        </w:rPr>
      </w:pPr>
      <w:r>
        <w:rPr>
          <w:rFonts w:hint="eastAsia"/>
        </w:rPr>
        <w:t>本文是由懂得生活网（dongdeshenghuo.com）为大家创作</w:t>
      </w:r>
    </w:p>
    <w:p w14:paraId="1E239486" w14:textId="31015D97" w:rsidR="007C67FA" w:rsidRDefault="007C67FA"/>
    <w:sectPr w:rsidR="007C6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FA"/>
    <w:rsid w:val="00042D68"/>
    <w:rsid w:val="002D0BB4"/>
    <w:rsid w:val="007C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43F02-43EB-4D3B-9116-066FBF6C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7FA"/>
    <w:rPr>
      <w:rFonts w:cstheme="majorBidi"/>
      <w:color w:val="2F5496" w:themeColor="accent1" w:themeShade="BF"/>
      <w:sz w:val="28"/>
      <w:szCs w:val="28"/>
    </w:rPr>
  </w:style>
  <w:style w:type="character" w:customStyle="1" w:styleId="50">
    <w:name w:val="标题 5 字符"/>
    <w:basedOn w:val="a0"/>
    <w:link w:val="5"/>
    <w:uiPriority w:val="9"/>
    <w:semiHidden/>
    <w:rsid w:val="007C67FA"/>
    <w:rPr>
      <w:rFonts w:cstheme="majorBidi"/>
      <w:color w:val="2F5496" w:themeColor="accent1" w:themeShade="BF"/>
      <w:sz w:val="24"/>
    </w:rPr>
  </w:style>
  <w:style w:type="character" w:customStyle="1" w:styleId="60">
    <w:name w:val="标题 6 字符"/>
    <w:basedOn w:val="a0"/>
    <w:link w:val="6"/>
    <w:uiPriority w:val="9"/>
    <w:semiHidden/>
    <w:rsid w:val="007C67FA"/>
    <w:rPr>
      <w:rFonts w:cstheme="majorBidi"/>
      <w:b/>
      <w:bCs/>
      <w:color w:val="2F5496" w:themeColor="accent1" w:themeShade="BF"/>
    </w:rPr>
  </w:style>
  <w:style w:type="character" w:customStyle="1" w:styleId="70">
    <w:name w:val="标题 7 字符"/>
    <w:basedOn w:val="a0"/>
    <w:link w:val="7"/>
    <w:uiPriority w:val="9"/>
    <w:semiHidden/>
    <w:rsid w:val="007C67FA"/>
    <w:rPr>
      <w:rFonts w:cstheme="majorBidi"/>
      <w:b/>
      <w:bCs/>
      <w:color w:val="595959" w:themeColor="text1" w:themeTint="A6"/>
    </w:rPr>
  </w:style>
  <w:style w:type="character" w:customStyle="1" w:styleId="80">
    <w:name w:val="标题 8 字符"/>
    <w:basedOn w:val="a0"/>
    <w:link w:val="8"/>
    <w:uiPriority w:val="9"/>
    <w:semiHidden/>
    <w:rsid w:val="007C67FA"/>
    <w:rPr>
      <w:rFonts w:cstheme="majorBidi"/>
      <w:color w:val="595959" w:themeColor="text1" w:themeTint="A6"/>
    </w:rPr>
  </w:style>
  <w:style w:type="character" w:customStyle="1" w:styleId="90">
    <w:name w:val="标题 9 字符"/>
    <w:basedOn w:val="a0"/>
    <w:link w:val="9"/>
    <w:uiPriority w:val="9"/>
    <w:semiHidden/>
    <w:rsid w:val="007C67FA"/>
    <w:rPr>
      <w:rFonts w:eastAsiaTheme="majorEastAsia" w:cstheme="majorBidi"/>
      <w:color w:val="595959" w:themeColor="text1" w:themeTint="A6"/>
    </w:rPr>
  </w:style>
  <w:style w:type="paragraph" w:styleId="a3">
    <w:name w:val="Title"/>
    <w:basedOn w:val="a"/>
    <w:next w:val="a"/>
    <w:link w:val="a4"/>
    <w:uiPriority w:val="10"/>
    <w:qFormat/>
    <w:rsid w:val="007C6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7FA"/>
    <w:pPr>
      <w:spacing w:before="160"/>
      <w:jc w:val="center"/>
    </w:pPr>
    <w:rPr>
      <w:i/>
      <w:iCs/>
      <w:color w:val="404040" w:themeColor="text1" w:themeTint="BF"/>
    </w:rPr>
  </w:style>
  <w:style w:type="character" w:customStyle="1" w:styleId="a8">
    <w:name w:val="引用 字符"/>
    <w:basedOn w:val="a0"/>
    <w:link w:val="a7"/>
    <w:uiPriority w:val="29"/>
    <w:rsid w:val="007C67FA"/>
    <w:rPr>
      <w:i/>
      <w:iCs/>
      <w:color w:val="404040" w:themeColor="text1" w:themeTint="BF"/>
    </w:rPr>
  </w:style>
  <w:style w:type="paragraph" w:styleId="a9">
    <w:name w:val="List Paragraph"/>
    <w:basedOn w:val="a"/>
    <w:uiPriority w:val="34"/>
    <w:qFormat/>
    <w:rsid w:val="007C67FA"/>
    <w:pPr>
      <w:ind w:left="720"/>
      <w:contextualSpacing/>
    </w:pPr>
  </w:style>
  <w:style w:type="character" w:styleId="aa">
    <w:name w:val="Intense Emphasis"/>
    <w:basedOn w:val="a0"/>
    <w:uiPriority w:val="21"/>
    <w:qFormat/>
    <w:rsid w:val="007C67FA"/>
    <w:rPr>
      <w:i/>
      <w:iCs/>
      <w:color w:val="2F5496" w:themeColor="accent1" w:themeShade="BF"/>
    </w:rPr>
  </w:style>
  <w:style w:type="paragraph" w:styleId="ab">
    <w:name w:val="Intense Quote"/>
    <w:basedOn w:val="a"/>
    <w:next w:val="a"/>
    <w:link w:val="ac"/>
    <w:uiPriority w:val="30"/>
    <w:qFormat/>
    <w:rsid w:val="007C6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7FA"/>
    <w:rPr>
      <w:i/>
      <w:iCs/>
      <w:color w:val="2F5496" w:themeColor="accent1" w:themeShade="BF"/>
    </w:rPr>
  </w:style>
  <w:style w:type="character" w:styleId="ad">
    <w:name w:val="Intense Reference"/>
    <w:basedOn w:val="a0"/>
    <w:uiPriority w:val="32"/>
    <w:qFormat/>
    <w:rsid w:val="007C6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