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EE65" w14:textId="77777777" w:rsidR="00B446AE" w:rsidRDefault="00B446AE">
      <w:pPr>
        <w:rPr>
          <w:rFonts w:hint="eastAsia"/>
        </w:rPr>
      </w:pPr>
      <w:r>
        <w:rPr>
          <w:rFonts w:hint="eastAsia"/>
        </w:rPr>
        <w:t>雷电的拼音怎么拼写</w:t>
      </w:r>
    </w:p>
    <w:p w14:paraId="7A388897" w14:textId="77777777" w:rsidR="00B446AE" w:rsidRDefault="00B446AE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雷电”这两个字而言，它们各自有明确的拼音表示。雷电，作为自然界的一种强大现象，其拼音的正确书写是了解和学习中文不可或缺的一部分。</w:t>
      </w:r>
    </w:p>
    <w:p w14:paraId="6994EE82" w14:textId="77777777" w:rsidR="00B446AE" w:rsidRDefault="00B446AE">
      <w:pPr>
        <w:rPr>
          <w:rFonts w:hint="eastAsia"/>
        </w:rPr>
      </w:pPr>
    </w:p>
    <w:p w14:paraId="302AA4AA" w14:textId="77777777" w:rsidR="00B446AE" w:rsidRDefault="00B446AE">
      <w:pPr>
        <w:rPr>
          <w:rFonts w:hint="eastAsia"/>
        </w:rPr>
      </w:pPr>
      <w:r>
        <w:rPr>
          <w:rFonts w:hint="eastAsia"/>
        </w:rPr>
        <w:t>“雷”的拼音</w:t>
      </w:r>
    </w:p>
    <w:p w14:paraId="505E10D9" w14:textId="77777777" w:rsidR="00B446AE" w:rsidRDefault="00B446AE">
      <w:pPr>
        <w:rPr>
          <w:rFonts w:hint="eastAsia"/>
        </w:rPr>
      </w:pPr>
      <w:r>
        <w:rPr>
          <w:rFonts w:hint="eastAsia"/>
        </w:rPr>
        <w:t>“雷”字的拼音为 “léi”。它属于阳平声调，在四声调系统中代表第二声。这个声音特征使得“雷”字读起来有一种上升的趋势，仿佛能让人联想到雷声从远处逐渐逼近的感觉。在日常生活中，“雷”不仅指自然现象中的雷暴，也常被用作人名或地名的一部分。</w:t>
      </w:r>
    </w:p>
    <w:p w14:paraId="34F22F1E" w14:textId="77777777" w:rsidR="00B446AE" w:rsidRDefault="00B446AE">
      <w:pPr>
        <w:rPr>
          <w:rFonts w:hint="eastAsia"/>
        </w:rPr>
      </w:pPr>
    </w:p>
    <w:p w14:paraId="6E9485AD" w14:textId="77777777" w:rsidR="00B446AE" w:rsidRDefault="00B446AE">
      <w:pPr>
        <w:rPr>
          <w:rFonts w:hint="eastAsia"/>
        </w:rPr>
      </w:pPr>
      <w:r>
        <w:rPr>
          <w:rFonts w:hint="eastAsia"/>
        </w:rPr>
        <w:t>“电”的拼音</w:t>
      </w:r>
    </w:p>
    <w:p w14:paraId="71A75C0E" w14:textId="77777777" w:rsidR="00B446AE" w:rsidRDefault="00B446AE">
      <w:pPr>
        <w:rPr>
          <w:rFonts w:hint="eastAsia"/>
        </w:rPr>
      </w:pPr>
      <w:r>
        <w:rPr>
          <w:rFonts w:hint="eastAsia"/>
        </w:rPr>
        <w:t>接下来，“电”字的拼音为 “diàn”，这是一个去声字，即第四声。与“雷”字不同的是，“电”字的发音给人一种急促且直接的印象，恰似闪电划破夜空时那种瞬息万变的速度感。在现代汉语里，“电”除了指代电流、电力等概念外，也是许多词汇和短语中的重要组成部分。</w:t>
      </w:r>
    </w:p>
    <w:p w14:paraId="1B586852" w14:textId="77777777" w:rsidR="00B446AE" w:rsidRDefault="00B446AE">
      <w:pPr>
        <w:rPr>
          <w:rFonts w:hint="eastAsia"/>
        </w:rPr>
      </w:pPr>
    </w:p>
    <w:p w14:paraId="00BC12EB" w14:textId="77777777" w:rsidR="00B446AE" w:rsidRDefault="00B446AE">
      <w:pPr>
        <w:rPr>
          <w:rFonts w:hint="eastAsia"/>
        </w:rPr>
      </w:pPr>
      <w:r>
        <w:rPr>
          <w:rFonts w:hint="eastAsia"/>
        </w:rPr>
        <w:t>组合：雷电的拼音</w:t>
      </w:r>
    </w:p>
    <w:p w14:paraId="650CEC4B" w14:textId="77777777" w:rsidR="00B446AE" w:rsidRDefault="00B446AE">
      <w:pPr>
        <w:rPr>
          <w:rFonts w:hint="eastAsia"/>
        </w:rPr>
      </w:pPr>
      <w:r>
        <w:rPr>
          <w:rFonts w:hint="eastAsia"/>
        </w:rPr>
        <w:t>当我们将“雷”和“电”二字组合在一起时，就形成了一个表达自然现象的新词——“雷电”，其完整的拼音拼写为 “léi diàn”。这个词语描述了伴随雷鸣而来的强烈放电过程，它是大气层内正负电荷之间快速中和的最后的总结，通常伴随着耀眼的闪光和响亮的声音。在汉语中，“雷电”一词经常出现在文学作品、新闻报道以及天气预报之中，用来形象地描绘恶劣天气状况下的天空景象。</w:t>
      </w:r>
    </w:p>
    <w:p w14:paraId="7F281BCB" w14:textId="77777777" w:rsidR="00B446AE" w:rsidRDefault="00B446AE">
      <w:pPr>
        <w:rPr>
          <w:rFonts w:hint="eastAsia"/>
        </w:rPr>
      </w:pPr>
    </w:p>
    <w:p w14:paraId="03848B2F" w14:textId="77777777" w:rsidR="00B446AE" w:rsidRDefault="00B446AE">
      <w:pPr>
        <w:rPr>
          <w:rFonts w:hint="eastAsia"/>
        </w:rPr>
      </w:pPr>
      <w:r>
        <w:rPr>
          <w:rFonts w:hint="eastAsia"/>
        </w:rPr>
        <w:t>雷电拼音的实际应用</w:t>
      </w:r>
    </w:p>
    <w:p w14:paraId="222A0668" w14:textId="77777777" w:rsidR="00B446AE" w:rsidRDefault="00B446AE">
      <w:pPr>
        <w:rPr>
          <w:rFonts w:hint="eastAsia"/>
        </w:rPr>
      </w:pPr>
      <w:r>
        <w:rPr>
          <w:rFonts w:hint="eastAsia"/>
        </w:rPr>
        <w:t>掌握“雷电”的正确拼音有助于提高中文水平，特别是在口语交流和书面表达方面。无论是学生学习语言基础知识，还是成年人进行正式演讲或是撰写文章，准确使用包括“雷电”在内的各类词汇的拼音都是非常重要的。在教育领域，教师可以通过讲解这些基本知识来激发孩子们对大自然的好奇心，引导他们探索更多关于气象科学的知识。“雷电”不仅仅是一个简单的汉语词汇，它的背后蕴含着丰富的文化和科学内涵。</w:t>
      </w:r>
    </w:p>
    <w:p w14:paraId="7ED30047" w14:textId="77777777" w:rsidR="00B446AE" w:rsidRDefault="00B446AE">
      <w:pPr>
        <w:rPr>
          <w:rFonts w:hint="eastAsia"/>
        </w:rPr>
      </w:pPr>
    </w:p>
    <w:p w14:paraId="4E924BCC" w14:textId="77777777" w:rsidR="00B446AE" w:rsidRDefault="00B44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B9F27" w14:textId="7FBE9CCC" w:rsidR="0041240B" w:rsidRDefault="0041240B"/>
    <w:sectPr w:rsidR="0041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0B"/>
    <w:rsid w:val="002D0BB4"/>
    <w:rsid w:val="0041240B"/>
    <w:rsid w:val="00B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D30D9-F2B4-4756-B10C-BFE4F04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