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E55C" w14:textId="77777777" w:rsidR="00E574E8" w:rsidRDefault="00E574E8">
      <w:pPr>
        <w:rPr>
          <w:rFonts w:hint="eastAsia"/>
        </w:rPr>
      </w:pPr>
      <w:r>
        <w:rPr>
          <w:rFonts w:hint="eastAsia"/>
        </w:rPr>
        <w:t>là bǐ 的奇妙世界：探索蜡笔的魅力</w:t>
      </w:r>
    </w:p>
    <w:p w14:paraId="107849C5" w14:textId="77777777" w:rsidR="00E574E8" w:rsidRDefault="00E574E8">
      <w:pPr>
        <w:rPr>
          <w:rFonts w:hint="eastAsia"/>
        </w:rPr>
      </w:pPr>
      <w:r>
        <w:rPr>
          <w:rFonts w:hint="eastAsia"/>
        </w:rPr>
        <w:t>在色彩斑斓的艺术天地里，有一类绘画工具以其独特的质感和丰富的颜色选择而备受青睐，那就是蜡笔。蜡笔（là bǐ）是一种由颜料、蜡质以及其它成分混合压制而成的固体绘画用具。它不仅适合儿童初学绘画，也是许多艺术家创作时不可或缺的好伙伴。由于其易于使用且不易弄脏的特点，蜡笔成为了家庭和教室中最为常见的绘画工具之一。</w:t>
      </w:r>
    </w:p>
    <w:p w14:paraId="74229BC8" w14:textId="77777777" w:rsidR="00E574E8" w:rsidRDefault="00E574E8">
      <w:pPr>
        <w:rPr>
          <w:rFonts w:hint="eastAsia"/>
        </w:rPr>
      </w:pPr>
    </w:p>
    <w:p w14:paraId="3A4E9F04" w14:textId="77777777" w:rsidR="00E574E8" w:rsidRDefault="00E574E8">
      <w:pPr>
        <w:rPr>
          <w:rFonts w:hint="eastAsia"/>
        </w:rPr>
      </w:pPr>
      <w:r>
        <w:rPr>
          <w:rFonts w:hint="eastAsia"/>
        </w:rPr>
        <w:t>蜡笔的历史渊源</w:t>
      </w:r>
    </w:p>
    <w:p w14:paraId="6936EA07" w14:textId="77777777" w:rsidR="00E574E8" w:rsidRDefault="00E574E8">
      <w:pPr>
        <w:rPr>
          <w:rFonts w:hint="eastAsia"/>
        </w:rPr>
      </w:pPr>
      <w:r>
        <w:rPr>
          <w:rFonts w:hint="eastAsia"/>
        </w:rPr>
        <w:t>蜡笔的历史可以追溯到几个世纪以前。最早的蜡笔形式出现在古埃及和希腊时期，当时的人们将天然颜料与蜂蜡混合来绘制图案。到了19世纪，随着工业化的发展，蜡笔开始以我们今天所熟知的形式出现，并逐渐普及开来。随着时间的推移，制造商不断改进蜡笔的配方，使其更加耐用、颜色更加鲜艳，从而满足了不同用户的需求。</w:t>
      </w:r>
    </w:p>
    <w:p w14:paraId="4147AE6E" w14:textId="77777777" w:rsidR="00E574E8" w:rsidRDefault="00E574E8">
      <w:pPr>
        <w:rPr>
          <w:rFonts w:hint="eastAsia"/>
        </w:rPr>
      </w:pPr>
    </w:p>
    <w:p w14:paraId="4ED5C1A5" w14:textId="77777777" w:rsidR="00E574E8" w:rsidRDefault="00E574E8">
      <w:pPr>
        <w:rPr>
          <w:rFonts w:hint="eastAsia"/>
        </w:rPr>
      </w:pPr>
      <w:r>
        <w:rPr>
          <w:rFonts w:hint="eastAsia"/>
        </w:rPr>
        <w:t>蜡笔的种类繁多</w:t>
      </w:r>
    </w:p>
    <w:p w14:paraId="3E904A5D" w14:textId="77777777" w:rsidR="00E574E8" w:rsidRDefault="00E574E8">
      <w:pPr>
        <w:rPr>
          <w:rFonts w:hint="eastAsia"/>
        </w:rPr>
      </w:pPr>
      <w:r>
        <w:rPr>
          <w:rFonts w:hint="eastAsia"/>
        </w:rPr>
        <w:t>市场上有多种不同类型的蜡笔供消费者选择。传统的蜡笔通常是由石蜡和颜料制成，适用于纸张上的简单涂鸦或复杂的艺术作品。还有油性蜡笔，它们含有更多的油分，可以在非吸收性的表面上留下亮丽的痕迹。水溶性蜡笔则允许使用者通过添加水分来创造水彩效果，为绘画增添了更多可能性。每种蜡笔都有其独特之处，满足不同创意需求。</w:t>
      </w:r>
    </w:p>
    <w:p w14:paraId="4B6DD61B" w14:textId="77777777" w:rsidR="00E574E8" w:rsidRDefault="00E574E8">
      <w:pPr>
        <w:rPr>
          <w:rFonts w:hint="eastAsia"/>
        </w:rPr>
      </w:pPr>
    </w:p>
    <w:p w14:paraId="6B5CB62A" w14:textId="77777777" w:rsidR="00E574E8" w:rsidRDefault="00E574E8">
      <w:pPr>
        <w:rPr>
          <w:rFonts w:hint="eastAsia"/>
        </w:rPr>
      </w:pPr>
      <w:r>
        <w:rPr>
          <w:rFonts w:hint="eastAsia"/>
        </w:rPr>
        <w:t>蜡笔在教育中的重要角色</w:t>
      </w:r>
    </w:p>
    <w:p w14:paraId="6B09C374" w14:textId="77777777" w:rsidR="00E574E8" w:rsidRDefault="00E574E8">
      <w:pPr>
        <w:rPr>
          <w:rFonts w:hint="eastAsia"/>
        </w:rPr>
      </w:pPr>
      <w:r>
        <w:rPr>
          <w:rFonts w:hint="eastAsia"/>
        </w:rPr>
        <w:t>在学校教育环境中，蜡笔扮演着至关重要的角色。对于小孩子来说，握持蜡笔是他们学习控制手部动作的重要一步。蜡笔帮助孩子们锻炼精细运动技能，同时激发他们的想象力和创造力。教师们也经常利用蜡笔作为教学辅助工具，通过绘画活动教授颜色识别、形状认知等基础概念。因此，在成长过程中，蜡笔不仅是孩子们最亲密的朋友，也是他们认识世界的窗口。</w:t>
      </w:r>
    </w:p>
    <w:p w14:paraId="3062A3FB" w14:textId="77777777" w:rsidR="00E574E8" w:rsidRDefault="00E574E8">
      <w:pPr>
        <w:rPr>
          <w:rFonts w:hint="eastAsia"/>
        </w:rPr>
      </w:pPr>
    </w:p>
    <w:p w14:paraId="6582BD1C" w14:textId="77777777" w:rsidR="00E574E8" w:rsidRDefault="00E574E8">
      <w:pPr>
        <w:rPr>
          <w:rFonts w:hint="eastAsia"/>
        </w:rPr>
      </w:pPr>
      <w:r>
        <w:rPr>
          <w:rFonts w:hint="eastAsia"/>
        </w:rPr>
        <w:t>蜡笔对环境的影响及可持续发展</w:t>
      </w:r>
    </w:p>
    <w:p w14:paraId="0D0C860F" w14:textId="77777777" w:rsidR="00E574E8" w:rsidRDefault="00E574E8">
      <w:pPr>
        <w:rPr>
          <w:rFonts w:hint="eastAsia"/>
        </w:rPr>
      </w:pPr>
      <w:r>
        <w:rPr>
          <w:rFonts w:hint="eastAsia"/>
        </w:rPr>
        <w:t>随着环保意识的增强，人们越来越关注蜡笔生产过程对环境的影响。一些品牌已经着手研发更加环保的产品，比如采用可再生资源制作蜡芯，或是设计易于回收包装材料。这些努力不仅有助于减少环境污染，也为未来的艺术家们提供了一个更清洁的世界来进行创作。未来，我们可以期待看到更多绿色、环保型的蜡笔产品问世。</w:t>
      </w:r>
    </w:p>
    <w:p w14:paraId="1F67549C" w14:textId="77777777" w:rsidR="00E574E8" w:rsidRDefault="00E574E8">
      <w:pPr>
        <w:rPr>
          <w:rFonts w:hint="eastAsia"/>
        </w:rPr>
      </w:pPr>
    </w:p>
    <w:p w14:paraId="6F6A5A0D" w14:textId="77777777" w:rsidR="00E574E8" w:rsidRDefault="00E574E8">
      <w:pPr>
        <w:rPr>
          <w:rFonts w:hint="eastAsia"/>
        </w:rPr>
      </w:pPr>
      <w:r>
        <w:rPr>
          <w:rFonts w:hint="eastAsia"/>
        </w:rPr>
        <w:t>最后的总结：蜡笔带来的无限可能</w:t>
      </w:r>
    </w:p>
    <w:p w14:paraId="4B605693" w14:textId="77777777" w:rsidR="00E574E8" w:rsidRDefault="00E574E8">
      <w:pPr>
        <w:rPr>
          <w:rFonts w:hint="eastAsia"/>
        </w:rPr>
      </w:pPr>
      <w:r>
        <w:rPr>
          <w:rFonts w:hint="eastAsia"/>
        </w:rPr>
        <w:t>从古至今，蜡笔一直是连接心灵与画布之间的桥梁。无论是孩子纯真的梦想，还是成人深邃的艺术追求，蜡笔都能以它那柔和而又充满力量的方式表达出来。在这个快节奏的时代里，让我们不要忘记拿起一支蜡笔，去体验那份简单而纯粹的快乐，让色彩带给我们无尽的想象空间。</w:t>
      </w:r>
    </w:p>
    <w:p w14:paraId="1A1E9828" w14:textId="77777777" w:rsidR="00E574E8" w:rsidRDefault="00E574E8">
      <w:pPr>
        <w:rPr>
          <w:rFonts w:hint="eastAsia"/>
        </w:rPr>
      </w:pPr>
    </w:p>
    <w:p w14:paraId="3BA5D0AE" w14:textId="77777777" w:rsidR="00E574E8" w:rsidRDefault="00E57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3C81" w14:textId="22C005A8" w:rsidR="00614560" w:rsidRDefault="00614560"/>
    <w:sectPr w:rsidR="0061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0"/>
    <w:rsid w:val="002D0BB4"/>
    <w:rsid w:val="00614560"/>
    <w:rsid w:val="00E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202C-7BA2-4299-B541-BE8F600C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