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12C40" w14:textId="77777777" w:rsidR="00173205" w:rsidRDefault="00173205">
      <w:pPr>
        <w:rPr>
          <w:rFonts w:hint="eastAsia"/>
        </w:rPr>
      </w:pPr>
      <w:r>
        <w:rPr>
          <w:rFonts w:hint="eastAsia"/>
        </w:rPr>
        <w:t>xiǎn：藓的拼音加组词</w:t>
      </w:r>
    </w:p>
    <w:p w14:paraId="75AA3FBF" w14:textId="77777777" w:rsidR="00173205" w:rsidRDefault="00173205">
      <w:pPr>
        <w:rPr>
          <w:rFonts w:hint="eastAsia"/>
        </w:rPr>
      </w:pPr>
      <w:r>
        <w:rPr>
          <w:rFonts w:hint="eastAsia"/>
        </w:rPr>
        <w:t>在汉语的世界里，每个字都有其独特的发音和含义。对于“藓”这个字，它的拼音是“xiǎn”，它所描述的是自然界中一类微小而顽强的生命形式——苔藓植物。这类植物通常生长在阴暗潮湿的地方，如森林地面、岩石表面或老树干上。它们构成了地球上最古老的陆地植物之一，对维持生态系统的多样性和平衡起着不可替代的作用。</w:t>
      </w:r>
    </w:p>
    <w:p w14:paraId="372AF94C" w14:textId="77777777" w:rsidR="00173205" w:rsidRDefault="00173205">
      <w:pPr>
        <w:rPr>
          <w:rFonts w:hint="eastAsia"/>
        </w:rPr>
      </w:pPr>
    </w:p>
    <w:p w14:paraId="5A2B7E60" w14:textId="77777777" w:rsidR="00173205" w:rsidRDefault="00173205">
      <w:pPr>
        <w:rPr>
          <w:rFonts w:hint="eastAsia"/>
        </w:rPr>
      </w:pPr>
      <w:r>
        <w:rPr>
          <w:rFonts w:hint="eastAsia"/>
        </w:rPr>
        <w:t>藓类植物的特点</w:t>
      </w:r>
    </w:p>
    <w:p w14:paraId="443F0984" w14:textId="77777777" w:rsidR="00173205" w:rsidRDefault="00173205">
      <w:pPr>
        <w:rPr>
          <w:rFonts w:hint="eastAsia"/>
        </w:rPr>
      </w:pPr>
      <w:r>
        <w:rPr>
          <w:rFonts w:hint="eastAsia"/>
        </w:rPr>
        <w:t>藓（xiǎn）是一种非维管束植物，意味着它们没有真正的根、茎和叶的分化。尽管如此，藓类还是有类似的功能组织来适应环境。例如，藓类植物底部的丝状结构叫做假根，用来固定植物体；而它们的叶片非常薄，通常只有一层细胞厚，这使得它们能够直接从环境中吸收水分和养分。藓类植物通过孢子繁殖，而不是种子，这也反映了它们与更高等植物之间的区别。</w:t>
      </w:r>
    </w:p>
    <w:p w14:paraId="25DAB6BA" w14:textId="77777777" w:rsidR="00173205" w:rsidRDefault="00173205">
      <w:pPr>
        <w:rPr>
          <w:rFonts w:hint="eastAsia"/>
        </w:rPr>
      </w:pPr>
    </w:p>
    <w:p w14:paraId="7E4F7601" w14:textId="77777777" w:rsidR="00173205" w:rsidRDefault="00173205">
      <w:pPr>
        <w:rPr>
          <w:rFonts w:hint="eastAsia"/>
        </w:rPr>
      </w:pPr>
      <w:r>
        <w:rPr>
          <w:rFonts w:hint="eastAsia"/>
        </w:rPr>
        <w:t>藓类植物的生存环境</w:t>
      </w:r>
    </w:p>
    <w:p w14:paraId="21DC7AA8" w14:textId="77777777" w:rsidR="00173205" w:rsidRDefault="00173205">
      <w:pPr>
        <w:rPr>
          <w:rFonts w:hint="eastAsia"/>
        </w:rPr>
      </w:pPr>
      <w:r>
        <w:rPr>
          <w:rFonts w:hint="eastAsia"/>
        </w:rPr>
        <w:t>由于藓（xiǎn）对水的需求较高，它们主要分布在湿润的环境中。无论是热带雨林还是温带森林，只要有足够的湿度，就能发现藓类的身影。一些藓类甚至可以在极端条件下生存，比如高山地区或是极地附近。这些地方虽然温度低、风力强，但只要存在一点水分，藓类就能找到生存之道。这种适应能力让藓类成为许多生态系统中的先锋物种，在裸露的地表上首先建立起来，为其他生物创造适宜的生活条件。</w:t>
      </w:r>
    </w:p>
    <w:p w14:paraId="7B2221F2" w14:textId="77777777" w:rsidR="00173205" w:rsidRDefault="00173205">
      <w:pPr>
        <w:rPr>
          <w:rFonts w:hint="eastAsia"/>
        </w:rPr>
      </w:pPr>
    </w:p>
    <w:p w14:paraId="48D68910" w14:textId="77777777" w:rsidR="00173205" w:rsidRDefault="00173205">
      <w:pPr>
        <w:rPr>
          <w:rFonts w:hint="eastAsia"/>
        </w:rPr>
      </w:pPr>
      <w:r>
        <w:rPr>
          <w:rFonts w:hint="eastAsia"/>
        </w:rPr>
        <w:t>藓类植物的生态价值</w:t>
      </w:r>
    </w:p>
    <w:p w14:paraId="7D4CF016" w14:textId="77777777" w:rsidR="00173205" w:rsidRDefault="00173205">
      <w:pPr>
        <w:rPr>
          <w:rFonts w:hint="eastAsia"/>
        </w:rPr>
      </w:pPr>
      <w:r>
        <w:rPr>
          <w:rFonts w:hint="eastAsia"/>
        </w:rPr>
        <w:t>藓（xiǎn）不仅是自然景观的一部分，还具有重要的生态功能。作为初级生产者，藓类通过光合作用将太阳能转化为化学能，支持了食物链的基础。藓类植物还可以改善土壤质量，促进有机物质的分解，并且在一定程度上控制水土流失。藓类还能吸收空气中的污染物，起到净化空气的作用。因此，保护藓类及其栖息地对于维护生态健康至关重要。</w:t>
      </w:r>
    </w:p>
    <w:p w14:paraId="1A78B4FC" w14:textId="77777777" w:rsidR="00173205" w:rsidRDefault="00173205">
      <w:pPr>
        <w:rPr>
          <w:rFonts w:hint="eastAsia"/>
        </w:rPr>
      </w:pPr>
    </w:p>
    <w:p w14:paraId="2D685353" w14:textId="77777777" w:rsidR="00173205" w:rsidRDefault="00173205">
      <w:pPr>
        <w:rPr>
          <w:rFonts w:hint="eastAsia"/>
        </w:rPr>
      </w:pPr>
      <w:r>
        <w:rPr>
          <w:rFonts w:hint="eastAsia"/>
        </w:rPr>
        <w:t>藓类植物的文化意义</w:t>
      </w:r>
    </w:p>
    <w:p w14:paraId="7CF89150" w14:textId="77777777" w:rsidR="00173205" w:rsidRDefault="00173205">
      <w:pPr>
        <w:rPr>
          <w:rFonts w:hint="eastAsia"/>
        </w:rPr>
      </w:pPr>
      <w:r>
        <w:rPr>
          <w:rFonts w:hint="eastAsia"/>
        </w:rPr>
        <w:t>在中国传统文化中，藓（xiǎn）也有着特殊的地位。古代诗人常常以藓入诗，描绘出一幅幅宁静致远的画面。“青苔满阶砌”、“藓侵石磴滑”等诗句不仅展现了古人对自然之美的欣赏，也体现了他们对生活细节的关注。而在现代园艺设计中，藓类植物也被广泛应用，用于营造日式庭园或者打造迷你花园，给人带来一片静谧的绿色空间。</w:t>
      </w:r>
    </w:p>
    <w:p w14:paraId="7743A33A" w14:textId="77777777" w:rsidR="00173205" w:rsidRDefault="00173205">
      <w:pPr>
        <w:rPr>
          <w:rFonts w:hint="eastAsia"/>
        </w:rPr>
      </w:pPr>
    </w:p>
    <w:p w14:paraId="592C888F" w14:textId="77777777" w:rsidR="00173205" w:rsidRDefault="00173205">
      <w:pPr>
        <w:rPr>
          <w:rFonts w:hint="eastAsia"/>
        </w:rPr>
      </w:pPr>
      <w:r>
        <w:rPr>
          <w:rFonts w:hint="eastAsia"/>
        </w:rPr>
        <w:t>最后的总结</w:t>
      </w:r>
    </w:p>
    <w:p w14:paraId="6C5C0976" w14:textId="77777777" w:rsidR="00173205" w:rsidRDefault="00173205">
      <w:pPr>
        <w:rPr>
          <w:rFonts w:hint="eastAsia"/>
        </w:rPr>
      </w:pPr>
      <w:r>
        <w:rPr>
          <w:rFonts w:hint="eastAsia"/>
        </w:rPr>
        <w:t>藓（xiǎn）不仅仅是简单的植物，它是大自然的一份子，承载着丰富的生态和文化内涵。了解并珍惜这些小小的绿色生命，有助于我们更好地认识自然界的复杂性与美丽。</w:t>
      </w:r>
    </w:p>
    <w:p w14:paraId="409E6DB8" w14:textId="77777777" w:rsidR="00173205" w:rsidRDefault="00173205">
      <w:pPr>
        <w:rPr>
          <w:rFonts w:hint="eastAsia"/>
        </w:rPr>
      </w:pPr>
    </w:p>
    <w:p w14:paraId="7CE65153" w14:textId="77777777" w:rsidR="00173205" w:rsidRDefault="00173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5659E" w14:textId="18E3F979" w:rsidR="004B6A51" w:rsidRDefault="004B6A51"/>
    <w:sectPr w:rsidR="004B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51"/>
    <w:rsid w:val="00173205"/>
    <w:rsid w:val="002D0BB4"/>
    <w:rsid w:val="004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1FBBD-775F-4C2A-9904-FF1A26DD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