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2CA83" w14:textId="77777777" w:rsidR="003C2A64" w:rsidRDefault="003C2A64">
      <w:pPr>
        <w:rPr>
          <w:rFonts w:hint="eastAsia"/>
        </w:rPr>
      </w:pPr>
      <w:r>
        <w:rPr>
          <w:rFonts w:hint="eastAsia"/>
        </w:rPr>
        <w:t>茎的拼音是几声</w:t>
      </w:r>
    </w:p>
    <w:p w14:paraId="1D13BD37" w14:textId="77777777" w:rsidR="003C2A64" w:rsidRDefault="003C2A64">
      <w:pPr>
        <w:rPr>
          <w:rFonts w:hint="eastAsia"/>
        </w:rPr>
      </w:pPr>
      <w:r>
        <w:rPr>
          <w:rFonts w:hint="eastAsia"/>
        </w:rPr>
        <w:t>在汉语中，每个字都有其特定的发音规则，这包括了声调。对于“茎”这个字来说，它的拼音是 jìng，属于第四声。在中文里，声调是非常重要的，因为不同的声调可以改变一个字的意义。例如，“茎”的第一声（jīng）会指向其他含义的词语，而当它被读作第四声时，则特指植物的一部分。</w:t>
      </w:r>
    </w:p>
    <w:p w14:paraId="7C53B4F3" w14:textId="77777777" w:rsidR="003C2A64" w:rsidRDefault="003C2A64">
      <w:pPr>
        <w:rPr>
          <w:rFonts w:hint="eastAsia"/>
        </w:rPr>
      </w:pPr>
    </w:p>
    <w:p w14:paraId="081A6E78" w14:textId="77777777" w:rsidR="003C2A64" w:rsidRDefault="003C2A64">
      <w:pPr>
        <w:rPr>
          <w:rFonts w:hint="eastAsia"/>
        </w:rPr>
      </w:pPr>
      <w:r>
        <w:rPr>
          <w:rFonts w:hint="eastAsia"/>
        </w:rPr>
        <w:t>深入理解汉字“茎”</w:t>
      </w:r>
    </w:p>
    <w:p w14:paraId="4864AFB3" w14:textId="77777777" w:rsidR="003C2A64" w:rsidRDefault="003C2A64">
      <w:pPr>
        <w:rPr>
          <w:rFonts w:hint="eastAsia"/>
        </w:rPr>
      </w:pPr>
      <w:r>
        <w:rPr>
          <w:rFonts w:hint="eastAsia"/>
        </w:rPr>
        <w:t>要深入了解汉字“茎”，我们不妨从几个方面来探讨。“茎”作为生物学上的术语，指的是连接根和叶的植物部分，负责输送水分、矿物质以及有机营养物质。它是植物体的重要组成部分，支撑着植物并确保各器官之间的物质交换得以进行。在农业和园艺学中，“茎”的健康状况直接关系到作物的生长和产量。</w:t>
      </w:r>
    </w:p>
    <w:p w14:paraId="19B63571" w14:textId="77777777" w:rsidR="003C2A64" w:rsidRDefault="003C2A64">
      <w:pPr>
        <w:rPr>
          <w:rFonts w:hint="eastAsia"/>
        </w:rPr>
      </w:pPr>
    </w:p>
    <w:p w14:paraId="1F885105" w14:textId="77777777" w:rsidR="003C2A64" w:rsidRDefault="003C2A64">
      <w:pPr>
        <w:rPr>
          <w:rFonts w:hint="eastAsia"/>
        </w:rPr>
      </w:pPr>
      <w:r>
        <w:rPr>
          <w:rFonts w:hint="eastAsia"/>
        </w:rPr>
        <w:t>汉字构造与演变</w:t>
      </w:r>
    </w:p>
    <w:p w14:paraId="47F4B476" w14:textId="77777777" w:rsidR="003C2A64" w:rsidRDefault="003C2A64">
      <w:pPr>
        <w:rPr>
          <w:rFonts w:hint="eastAsia"/>
        </w:rPr>
      </w:pPr>
      <w:r>
        <w:rPr>
          <w:rFonts w:hint="eastAsia"/>
        </w:rPr>
        <w:t>汉字“茎”是一个形声字，左边的草字头表示该字与植物有关，右边的敬则提示了发音。汉字经历了漫长的演变过程，从甲骨文、金文，到篆书、隶书，直至今天的简化字，每一个阶段都反映了当时的社会文化背景。随着时代的变迁，虽然字形有所简化，但“茎”所代表的概念及其重要性并未减弱。</w:t>
      </w:r>
    </w:p>
    <w:p w14:paraId="73F2D0B6" w14:textId="77777777" w:rsidR="003C2A64" w:rsidRDefault="003C2A64">
      <w:pPr>
        <w:rPr>
          <w:rFonts w:hint="eastAsia"/>
        </w:rPr>
      </w:pPr>
    </w:p>
    <w:p w14:paraId="7122D039" w14:textId="77777777" w:rsidR="003C2A64" w:rsidRDefault="003C2A64">
      <w:pPr>
        <w:rPr>
          <w:rFonts w:hint="eastAsia"/>
        </w:rPr>
      </w:pPr>
      <w:r>
        <w:rPr>
          <w:rFonts w:hint="eastAsia"/>
        </w:rPr>
        <w:t>声调的重要性</w:t>
      </w:r>
    </w:p>
    <w:p w14:paraId="0CD9E829" w14:textId="77777777" w:rsidR="003C2A64" w:rsidRDefault="003C2A64">
      <w:pPr>
        <w:rPr>
          <w:rFonts w:hint="eastAsia"/>
        </w:rPr>
      </w:pPr>
      <w:r>
        <w:rPr>
          <w:rFonts w:hint="eastAsia"/>
        </w:rPr>
        <w:t>回到声调的话题，在普通话中，四个基本声调加上轻声，构成了丰富的发音体系。对于学习汉语的人来说，正确掌握声调是至关重要的，因为它不仅影响到单个词汇的理解，也涉及到句子的整体语义。比如，“茎”字如果发音不准确，可能会导致沟通中的误解，特别是在专业交流环境中。</w:t>
      </w:r>
    </w:p>
    <w:p w14:paraId="4A6E84B0" w14:textId="77777777" w:rsidR="003C2A64" w:rsidRDefault="003C2A64">
      <w:pPr>
        <w:rPr>
          <w:rFonts w:hint="eastAsia"/>
        </w:rPr>
      </w:pPr>
    </w:p>
    <w:p w14:paraId="4D42922C" w14:textId="77777777" w:rsidR="003C2A64" w:rsidRDefault="003C2A64">
      <w:pPr>
        <w:rPr>
          <w:rFonts w:hint="eastAsia"/>
        </w:rPr>
      </w:pPr>
      <w:r>
        <w:rPr>
          <w:rFonts w:hint="eastAsia"/>
        </w:rPr>
        <w:t>最后的总结</w:t>
      </w:r>
    </w:p>
    <w:p w14:paraId="148C373C" w14:textId="77777777" w:rsidR="003C2A64" w:rsidRDefault="003C2A64">
      <w:pPr>
        <w:rPr>
          <w:rFonts w:hint="eastAsia"/>
        </w:rPr>
      </w:pPr>
      <w:r>
        <w:rPr>
          <w:rFonts w:hint="eastAsia"/>
        </w:rPr>
        <w:t>“茎”的拼音为第四声，即 jìng。这个小小的声调标记背后，承载着汉语语音系统中的微妙差别，同时也体现了中国语言文化的博大精深。通过了解“茎”字的发音、构造及其在生物学上的意义，我们可以更加深刻地认识到汉字的魅力所在，以及它在科学教育等多领域发挥的重要作用。</w:t>
      </w:r>
    </w:p>
    <w:p w14:paraId="5DE49D94" w14:textId="77777777" w:rsidR="003C2A64" w:rsidRDefault="003C2A64">
      <w:pPr>
        <w:rPr>
          <w:rFonts w:hint="eastAsia"/>
        </w:rPr>
      </w:pPr>
    </w:p>
    <w:p w14:paraId="4E529057" w14:textId="77777777" w:rsidR="003C2A64" w:rsidRDefault="003C2A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044E4F" w14:textId="267E175A" w:rsidR="00AA2D0F" w:rsidRDefault="00AA2D0F"/>
    <w:sectPr w:rsidR="00AA2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0F"/>
    <w:rsid w:val="002D0BB4"/>
    <w:rsid w:val="003C2A64"/>
    <w:rsid w:val="00AA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5DF3D-9E78-45CF-94D2-A7BA32F5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