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3BEC1" w14:textId="77777777" w:rsidR="00396A68" w:rsidRDefault="00396A68">
      <w:pPr>
        <w:rPr>
          <w:rFonts w:hint="eastAsia"/>
        </w:rPr>
      </w:pPr>
      <w:r>
        <w:rPr>
          <w:rFonts w:hint="eastAsia"/>
        </w:rPr>
        <w:t>肖字的拼音怎么拼写</w:t>
      </w:r>
    </w:p>
    <w:p w14:paraId="525C0A8D" w14:textId="77777777" w:rsidR="00396A68" w:rsidRDefault="00396A68">
      <w:pPr>
        <w:rPr>
          <w:rFonts w:hint="eastAsia"/>
        </w:rPr>
      </w:pPr>
      <w:r>
        <w:rPr>
          <w:rFonts w:hint="eastAsia"/>
        </w:rPr>
        <w:t>在汉语拼音系统中，汉字“肖”被拼写为 "xiao"。这个简单的三字母组合背后有着丰富的文化和语言故事。作为汉语拼音的一部分，“肖”的发音指导着无数中文学习者正确发出这个音节。汉语拼音是中华人民共和国官方颁布的一种拉丁字母标记法，用于标注现代标准汉语的发音，它对于汉字的学习、普通话的推广以及中文信息处理都有着不可替代的作用。</w:t>
      </w:r>
    </w:p>
    <w:p w14:paraId="15C7FB0E" w14:textId="77777777" w:rsidR="00396A68" w:rsidRDefault="00396A68">
      <w:pPr>
        <w:rPr>
          <w:rFonts w:hint="eastAsia"/>
        </w:rPr>
      </w:pPr>
    </w:p>
    <w:p w14:paraId="27DAF56E" w14:textId="77777777" w:rsidR="00396A68" w:rsidRDefault="00396A68">
      <w:pPr>
        <w:rPr>
          <w:rFonts w:hint="eastAsia"/>
        </w:rPr>
      </w:pPr>
      <w:r>
        <w:rPr>
          <w:rFonts w:hint="eastAsia"/>
        </w:rPr>
        <w:t>肖字的历史与演变</w:t>
      </w:r>
    </w:p>
    <w:p w14:paraId="777BE54B" w14:textId="77777777" w:rsidR="00396A68" w:rsidRDefault="00396A68">
      <w:pPr>
        <w:rPr>
          <w:rFonts w:hint="eastAsia"/>
        </w:rPr>
      </w:pPr>
      <w:r>
        <w:rPr>
          <w:rFonts w:hint="eastAsia"/>
        </w:rPr>
        <w:t>追溯历史，“肖”字早在古代文献中就已经出现，其原始意义是指相似或相像。随着时间的发展，肖字的意义逐渐扩展，并在不同的语境中有了多样的用法。到了现代，除了原有的含义外，“肖”还经常出现在姓氏中，是中国常见的姓氏之一。在书写形式上，从古文字到简化字，肖字经历了字体上的变化，但它的拼音始终保持为 "xiao"。</w:t>
      </w:r>
    </w:p>
    <w:p w14:paraId="2CEDBF26" w14:textId="77777777" w:rsidR="00396A68" w:rsidRDefault="00396A68">
      <w:pPr>
        <w:rPr>
          <w:rFonts w:hint="eastAsia"/>
        </w:rPr>
      </w:pPr>
    </w:p>
    <w:p w14:paraId="7AC8546F" w14:textId="77777777" w:rsidR="00396A68" w:rsidRDefault="00396A68">
      <w:pPr>
        <w:rPr>
          <w:rFonts w:hint="eastAsia"/>
        </w:rPr>
      </w:pPr>
      <w:r>
        <w:rPr>
          <w:rFonts w:hint="eastAsia"/>
        </w:rPr>
        <w:t>肖字的拼音与其他字符的关系</w:t>
      </w:r>
    </w:p>
    <w:p w14:paraId="453AE677" w14:textId="77777777" w:rsidR="00396A68" w:rsidRDefault="00396A68">
      <w:pPr>
        <w:rPr>
          <w:rFonts w:hint="eastAsia"/>
        </w:rPr>
      </w:pPr>
      <w:r>
        <w:rPr>
          <w:rFonts w:hint="eastAsia"/>
        </w:rPr>
        <w:t>汉语拼音中的每个音节都有一定的结构，通常由声母、韵母和声调组成。“肖”的拼音 "xiao" 也不例外，其中 "x" 是声母，而 "iao" 则是韵母部分。声调符号一般会标在韵母的主要元音上，在 “xiao” 中就是 "a" 上面。在四声中，一声（阴平）的 "xiao" 发音平稳，二声（阳平）上升，三声（上声）先降后升，四声（去声）则快速下降。这样的声调变化赋予了汉语丰富的表达力。</w:t>
      </w:r>
    </w:p>
    <w:p w14:paraId="73AED38C" w14:textId="77777777" w:rsidR="00396A68" w:rsidRDefault="00396A68">
      <w:pPr>
        <w:rPr>
          <w:rFonts w:hint="eastAsia"/>
        </w:rPr>
      </w:pPr>
    </w:p>
    <w:p w14:paraId="506A02F6" w14:textId="77777777" w:rsidR="00396A68" w:rsidRDefault="00396A68">
      <w:pPr>
        <w:rPr>
          <w:rFonts w:hint="eastAsia"/>
        </w:rPr>
      </w:pPr>
      <w:r>
        <w:rPr>
          <w:rFonts w:hint="eastAsia"/>
        </w:rPr>
        <w:t>学习肖字拼音的重要性</w:t>
      </w:r>
    </w:p>
    <w:p w14:paraId="4331A259" w14:textId="77777777" w:rsidR="00396A68" w:rsidRDefault="00396A68">
      <w:pPr>
        <w:rPr>
          <w:rFonts w:hint="eastAsia"/>
        </w:rPr>
      </w:pPr>
      <w:r>
        <w:rPr>
          <w:rFonts w:hint="eastAsia"/>
        </w:rPr>
        <w:t>对于中文学习者来说，掌握“肖”的正确拼音不仅是对单个字的学习，也是理解整个汉语拼音体系的重要一步。准确的拼音能够帮助学习者更好地记忆词汇、提高阅读能力、并增强口语交流的准确性。对于需要使用汉语拼音进行输入法打字的人来说，了解如何正确地拼写 “xiao” 对于快速准确地打出“肖”字至关重要。</w:t>
      </w:r>
    </w:p>
    <w:p w14:paraId="199CBEEE" w14:textId="77777777" w:rsidR="00396A68" w:rsidRDefault="00396A68">
      <w:pPr>
        <w:rPr>
          <w:rFonts w:hint="eastAsia"/>
        </w:rPr>
      </w:pPr>
    </w:p>
    <w:p w14:paraId="3FDF203F" w14:textId="77777777" w:rsidR="00396A68" w:rsidRDefault="00396A68">
      <w:pPr>
        <w:rPr>
          <w:rFonts w:hint="eastAsia"/>
        </w:rPr>
      </w:pPr>
      <w:r>
        <w:rPr>
          <w:rFonts w:hint="eastAsia"/>
        </w:rPr>
        <w:t>最后的总结</w:t>
      </w:r>
    </w:p>
    <w:p w14:paraId="605DEF9A" w14:textId="77777777" w:rsidR="00396A68" w:rsidRDefault="00396A68">
      <w:pPr>
        <w:rPr>
          <w:rFonts w:hint="eastAsia"/>
        </w:rPr>
      </w:pPr>
      <w:r>
        <w:rPr>
          <w:rFonts w:hint="eastAsia"/>
        </w:rPr>
        <w:t>“肖”字的拼音是 "xiao"，这一简单却重要的拼音不仅承载着汉字本身的读音信息，也反映了汉语拼音系统的规则和逻辑。通过深入了解“肖”字的拼音，我们可以更进一步认识汉语拼音，提升中文学习的效率，同时也增进了对中国文化的理解和欣赏。</w:t>
      </w:r>
    </w:p>
    <w:p w14:paraId="2314F41D" w14:textId="77777777" w:rsidR="00396A68" w:rsidRDefault="00396A68">
      <w:pPr>
        <w:rPr>
          <w:rFonts w:hint="eastAsia"/>
        </w:rPr>
      </w:pPr>
    </w:p>
    <w:p w14:paraId="090B4457" w14:textId="77777777" w:rsidR="00396A68" w:rsidRDefault="00396A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D0FF1" w14:textId="75E5B986" w:rsidR="00691C2C" w:rsidRDefault="00691C2C"/>
    <w:sectPr w:rsidR="00691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2C"/>
    <w:rsid w:val="002D0BB4"/>
    <w:rsid w:val="00396A68"/>
    <w:rsid w:val="006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3760B-3BE0-41CD-87E2-06BB13A0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