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F78E" w14:textId="77777777" w:rsidR="000B0EA9" w:rsidRDefault="000B0EA9">
      <w:pPr>
        <w:rPr>
          <w:rFonts w:hint="eastAsia"/>
        </w:rPr>
      </w:pPr>
      <w:r>
        <w:rPr>
          <w:rFonts w:hint="eastAsia"/>
        </w:rPr>
        <w:t>看电视的拼音怎么写</w:t>
      </w:r>
    </w:p>
    <w:p w14:paraId="00C66E6F" w14:textId="77777777" w:rsidR="000B0EA9" w:rsidRDefault="000B0EA9">
      <w:pPr>
        <w:rPr>
          <w:rFonts w:hint="eastAsia"/>
        </w:rPr>
      </w:pPr>
      <w:r>
        <w:rPr>
          <w:rFonts w:hint="eastAsia"/>
        </w:rPr>
        <w:t>在汉语拼音中，“看电视”的拼音写作“kàn diàn shì”。这个简单的短语包含了三个汉字，每个字都有其独特的发音。拼音系统是学习中文的一个重要工具，它帮助初学者正确发音，并且对于那些想要掌握汉字读音的人来说是一个非常有价值的资源。</w:t>
      </w:r>
    </w:p>
    <w:p w14:paraId="79D8E725" w14:textId="77777777" w:rsidR="000B0EA9" w:rsidRDefault="000B0EA9">
      <w:pPr>
        <w:rPr>
          <w:rFonts w:hint="eastAsia"/>
        </w:rPr>
      </w:pPr>
    </w:p>
    <w:p w14:paraId="598FFBED" w14:textId="77777777" w:rsidR="000B0EA9" w:rsidRDefault="000B0EA9">
      <w:pPr>
        <w:rPr>
          <w:rFonts w:hint="eastAsia"/>
        </w:rPr>
      </w:pPr>
      <w:r>
        <w:rPr>
          <w:rFonts w:hint="eastAsia"/>
        </w:rPr>
        <w:t>拼音的基本组成</w:t>
      </w:r>
    </w:p>
    <w:p w14:paraId="550C334B" w14:textId="77777777" w:rsidR="000B0EA9" w:rsidRDefault="000B0EA9">
      <w:pPr>
        <w:rPr>
          <w:rFonts w:hint="eastAsia"/>
        </w:rPr>
      </w:pPr>
      <w:r>
        <w:rPr>
          <w:rFonts w:hint="eastAsia"/>
        </w:rPr>
        <w:t>拼音是由声母、韵母和声调三部分组成的。“看”（kàn）的声母是“k”，韵母是“an”，而它的声调是第四声，表示一个降调。对于“电”（diàn），声母为“d”，韵母是“ian”，同样也是第四声。“视”（shì）的拼音构成是声母“sh”，韵母“i”，以及第四声。当这三个字组合在一起时，它们形成了我们常说的“看电视”。</w:t>
      </w:r>
    </w:p>
    <w:p w14:paraId="5B5E84B3" w14:textId="77777777" w:rsidR="000B0EA9" w:rsidRDefault="000B0EA9">
      <w:pPr>
        <w:rPr>
          <w:rFonts w:hint="eastAsia"/>
        </w:rPr>
      </w:pPr>
    </w:p>
    <w:p w14:paraId="5BE90068" w14:textId="77777777" w:rsidR="000B0EA9" w:rsidRDefault="000B0E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00601E" w14:textId="77777777" w:rsidR="000B0EA9" w:rsidRDefault="000B0EA9">
      <w:pPr>
        <w:rPr>
          <w:rFonts w:hint="eastAsia"/>
        </w:rPr>
      </w:pPr>
      <w:r>
        <w:rPr>
          <w:rFonts w:hint="eastAsia"/>
        </w:rPr>
        <w:t>学习拼音不仅仅是记忆一些字母和符号；它是理解汉语发音规则的基础。通过学习拼音，人们可以更准确地模仿母语者的发音，这对于语言的学习和交流至关重要。对于儿童来说，学校教育中会特别强调拼音的学习，因为这是他们开始识字和阅读的关键一步。成人学习者也会发现拼音是掌握新词汇的有效方法。</w:t>
      </w:r>
    </w:p>
    <w:p w14:paraId="3D4087D4" w14:textId="77777777" w:rsidR="000B0EA9" w:rsidRDefault="000B0EA9">
      <w:pPr>
        <w:rPr>
          <w:rFonts w:hint="eastAsia"/>
        </w:rPr>
      </w:pPr>
    </w:p>
    <w:p w14:paraId="0A94319E" w14:textId="77777777" w:rsidR="000B0EA9" w:rsidRDefault="000B0E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ECB559" w14:textId="77777777" w:rsidR="000B0EA9" w:rsidRDefault="000B0EA9">
      <w:pPr>
        <w:rPr>
          <w:rFonts w:hint="eastAsia"/>
        </w:rPr>
      </w:pPr>
      <w:r>
        <w:rPr>
          <w:rFonts w:hint="eastAsia"/>
        </w:rPr>
        <w:t>虽然拼音能够帮助人们发音，但汉字本身有着丰富的形态和意义，不能简单地用拼音来替代。每一个汉字都承载着历史文化的厚重感，而拼音只是汉字的发音指南。比如，“看”、“电”和“视”这三个字各自独立存在时，都有着不同的含义和用途，只有当它们被拼成“看电视”时，才表达了特定的行为——即观看电视节目或电影等活动。</w:t>
      </w:r>
    </w:p>
    <w:p w14:paraId="1FD9DFBB" w14:textId="77777777" w:rsidR="000B0EA9" w:rsidRDefault="000B0EA9">
      <w:pPr>
        <w:rPr>
          <w:rFonts w:hint="eastAsia"/>
        </w:rPr>
      </w:pPr>
    </w:p>
    <w:p w14:paraId="42AEC732" w14:textId="77777777" w:rsidR="000B0EA9" w:rsidRDefault="000B0E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E30ED9" w14:textId="77777777" w:rsidR="000B0EA9" w:rsidRDefault="000B0EA9">
      <w:pPr>
        <w:rPr>
          <w:rFonts w:hint="eastAsia"/>
        </w:rPr>
      </w:pPr>
      <w:r>
        <w:rPr>
          <w:rFonts w:hint="eastAsia"/>
        </w:rPr>
        <w:t>在日常生活中，拼音不仅用于教育领域，在很多其他方面也发挥着重要作用。例如，在输入法中，用户可以通过输入拼音快速打出想要表达的文字；在电话簿里，人名按照拼音排序可以帮助查找联系人；还有许多软件和应用程序使用拼音作为搜索功能的一部分，让信息检索变得更加便捷。</w:t>
      </w:r>
    </w:p>
    <w:p w14:paraId="4E9320BD" w14:textId="77777777" w:rsidR="000B0EA9" w:rsidRDefault="000B0EA9">
      <w:pPr>
        <w:rPr>
          <w:rFonts w:hint="eastAsia"/>
        </w:rPr>
      </w:pPr>
    </w:p>
    <w:p w14:paraId="46FD4DF2" w14:textId="77777777" w:rsidR="000B0EA9" w:rsidRDefault="000B0EA9">
      <w:pPr>
        <w:rPr>
          <w:rFonts w:hint="eastAsia"/>
        </w:rPr>
      </w:pPr>
      <w:r>
        <w:rPr>
          <w:rFonts w:hint="eastAsia"/>
        </w:rPr>
        <w:t>最后的总结</w:t>
      </w:r>
    </w:p>
    <w:p w14:paraId="10AA4DF1" w14:textId="77777777" w:rsidR="000B0EA9" w:rsidRDefault="000B0EA9">
      <w:pPr>
        <w:rPr>
          <w:rFonts w:hint="eastAsia"/>
        </w:rPr>
      </w:pPr>
      <w:r>
        <w:rPr>
          <w:rFonts w:hint="eastAsia"/>
        </w:rPr>
        <w:t>“看电视”的拼音是“kàn diàn shì”，这一短语代表了一项常见的休闲活动。拼音作为汉语学习的重要组成部分，对提高语言技能具有不可替代的作用。无论是对于孩子还是成年人，了解并熟练运用拼音都能够极大地促进汉语的学习过程。它也在我们的日常生活中扮演着不可或缺的角色，从教育到科技应用，处处可见其身影。</w:t>
      </w:r>
    </w:p>
    <w:p w14:paraId="7DEC4562" w14:textId="77777777" w:rsidR="000B0EA9" w:rsidRDefault="000B0EA9">
      <w:pPr>
        <w:rPr>
          <w:rFonts w:hint="eastAsia"/>
        </w:rPr>
      </w:pPr>
    </w:p>
    <w:p w14:paraId="5A50DD71" w14:textId="77777777" w:rsidR="000B0EA9" w:rsidRDefault="000B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0313" w14:textId="6C2ECBE4" w:rsidR="000F0B7B" w:rsidRDefault="000F0B7B"/>
    <w:sectPr w:rsidR="000F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7B"/>
    <w:rsid w:val="000B0EA9"/>
    <w:rsid w:val="000F0B7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22DB-0171-43FB-BD7C-D689A78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