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42045" w14:textId="77777777" w:rsidR="00080704" w:rsidRDefault="00080704">
      <w:pPr>
        <w:rPr>
          <w:rFonts w:hint="eastAsia"/>
        </w:rPr>
      </w:pPr>
      <w:r>
        <w:rPr>
          <w:rFonts w:hint="eastAsia"/>
        </w:rPr>
        <w:t>Sheng Huo Yong Pin: 生活用品</w:t>
      </w:r>
    </w:p>
    <w:p w14:paraId="35AAF843" w14:textId="77777777" w:rsidR="00080704" w:rsidRDefault="00080704">
      <w:pPr>
        <w:rPr>
          <w:rFonts w:hint="eastAsia"/>
        </w:rPr>
      </w:pPr>
      <w:r>
        <w:rPr>
          <w:rFonts w:hint="eastAsia"/>
        </w:rPr>
        <w:t>在我们的日常生活中，生活用品扮演着不可或缺的角色。它们是我们在家庭、工作和娱乐中所必需的物品。从厨房用具到浴室配件，从清洁产品到个人护理用品，这些物品构成了我们舒适生活的基础。随着社会的进步和技术的发展，生活用品也在不断地更新换代，以满足人们日益增长的需求。</w:t>
      </w:r>
    </w:p>
    <w:p w14:paraId="3B46B142" w14:textId="77777777" w:rsidR="00080704" w:rsidRDefault="00080704">
      <w:pPr>
        <w:rPr>
          <w:rFonts w:hint="eastAsia"/>
        </w:rPr>
      </w:pPr>
    </w:p>
    <w:p w14:paraId="18E4F10E" w14:textId="77777777" w:rsidR="00080704" w:rsidRDefault="00080704">
      <w:pPr>
        <w:rPr>
          <w:rFonts w:hint="eastAsia"/>
        </w:rPr>
      </w:pPr>
      <w:r>
        <w:rPr>
          <w:rFonts w:hint="eastAsia"/>
        </w:rPr>
        <w:t>Yi Fu: 衣服</w:t>
      </w:r>
    </w:p>
    <w:p w14:paraId="04378E59" w14:textId="77777777" w:rsidR="00080704" w:rsidRDefault="00080704">
      <w:pPr>
        <w:rPr>
          <w:rFonts w:hint="eastAsia"/>
        </w:rPr>
      </w:pPr>
      <w:r>
        <w:rPr>
          <w:rFonts w:hint="eastAsia"/>
        </w:rPr>
        <w:t>衣服作为生活用品的一部分，不仅仅是为了遮体保暖，更是表达个性与时尚品味的重要方式。现代服饰种类繁多，涵盖了不同风格、材质和用途的服装。无论是在正式场合需要的西装革履，还是休闲时穿着的T恤牛仔裤，每一件衣服都经过精心设计，既考虑到了美观性也兼顾了实用性。而且，随着环保意识的提高，越来越多的品牌开始推出使用可持续材料制作的衣物，这不仅对环境友好，也符合现代社会的价值观。</w:t>
      </w:r>
    </w:p>
    <w:p w14:paraId="1709C9C1" w14:textId="77777777" w:rsidR="00080704" w:rsidRDefault="00080704">
      <w:pPr>
        <w:rPr>
          <w:rFonts w:hint="eastAsia"/>
        </w:rPr>
      </w:pPr>
    </w:p>
    <w:p w14:paraId="707F690A" w14:textId="77777777" w:rsidR="00080704" w:rsidRDefault="00080704">
      <w:pPr>
        <w:rPr>
          <w:rFonts w:hint="eastAsia"/>
        </w:rPr>
      </w:pPr>
      <w:r>
        <w:rPr>
          <w:rFonts w:hint="eastAsia"/>
        </w:rPr>
        <w:t>Jia Ju: 家具</w:t>
      </w:r>
    </w:p>
    <w:p w14:paraId="585FF2C2" w14:textId="77777777" w:rsidR="00080704" w:rsidRDefault="00080704">
      <w:pPr>
        <w:rPr>
          <w:rFonts w:hint="eastAsia"/>
        </w:rPr>
      </w:pPr>
      <w:r>
        <w:rPr>
          <w:rFonts w:hint="eastAsia"/>
        </w:rPr>
        <w:t>家具是我们家居环境中最直观的生活用品之一。从古朴典雅的中式红木家具到简约现代的北欧风格沙发，家具的设计和选择直接影响着居住空间的氛围和主人的生活品质。好的家具不仅要坚固耐用，还要易于保养和搭配。智能家居概念的兴起，让一些传统家具如床、衣柜等也融入了科技元素，为用户提供了更加智能便捷的生活体验。</w:t>
      </w:r>
    </w:p>
    <w:p w14:paraId="79DEED25" w14:textId="77777777" w:rsidR="00080704" w:rsidRDefault="00080704">
      <w:pPr>
        <w:rPr>
          <w:rFonts w:hint="eastAsia"/>
        </w:rPr>
      </w:pPr>
    </w:p>
    <w:p w14:paraId="49CA1C96" w14:textId="77777777" w:rsidR="00080704" w:rsidRDefault="00080704">
      <w:pPr>
        <w:rPr>
          <w:rFonts w:hint="eastAsia"/>
        </w:rPr>
      </w:pPr>
      <w:r>
        <w:rPr>
          <w:rFonts w:hint="eastAsia"/>
        </w:rPr>
        <w:t>Bu Shi Pin: 布制品</w:t>
      </w:r>
    </w:p>
    <w:p w14:paraId="3D6D2973" w14:textId="77777777" w:rsidR="00080704" w:rsidRDefault="00080704">
      <w:pPr>
        <w:rPr>
          <w:rFonts w:hint="eastAsia"/>
        </w:rPr>
      </w:pPr>
      <w:r>
        <w:rPr>
          <w:rFonts w:hint="eastAsia"/>
        </w:rPr>
        <w:t>布制品在生活中无处不在，床上用品如被褥、枕头、床单等直接关系到睡眠质量；而窗帘、地毯等装饰布艺则增添了家的温馨感。除此之外，毛巾、浴巾、桌布等也是日常生活中必不可少的小物件。布料的选择多种多样，棉、麻、丝、绒等各有特色，消费者可以根据自己的喜好和需求挑选适合的产品。</w:t>
      </w:r>
    </w:p>
    <w:p w14:paraId="5712FB15" w14:textId="77777777" w:rsidR="00080704" w:rsidRDefault="00080704">
      <w:pPr>
        <w:rPr>
          <w:rFonts w:hint="eastAsia"/>
        </w:rPr>
      </w:pPr>
    </w:p>
    <w:p w14:paraId="7A2BD327" w14:textId="77777777" w:rsidR="00080704" w:rsidRDefault="00080704">
      <w:pPr>
        <w:rPr>
          <w:rFonts w:hint="eastAsia"/>
        </w:rPr>
      </w:pPr>
      <w:r>
        <w:rPr>
          <w:rFonts w:hint="eastAsia"/>
        </w:rPr>
        <w:t>Wei Sheng Yong Pin: 卫生用品</w:t>
      </w:r>
    </w:p>
    <w:p w14:paraId="5BCF5BE1" w14:textId="77777777" w:rsidR="00080704" w:rsidRDefault="00080704">
      <w:pPr>
        <w:rPr>
          <w:rFonts w:hint="eastAsia"/>
        </w:rPr>
      </w:pPr>
      <w:r>
        <w:rPr>
          <w:rFonts w:hint="eastAsia"/>
        </w:rPr>
        <w:t>卫生用品对于维持个人健康和公共卫生至关重要。牙刷、牙膏、洗发水、沐浴露等个人护理产品帮助我们保持良好的个人卫生习惯；纸巾、湿巾、垃圾袋等则是家庭清洁的好帮手。消毒剂、口罩等防护用品在特殊时期显得尤为重要。高质量的卫生用品不仅能有效去除污渍和细菌，还能给人带来清新舒适的使用感受。</w:t>
      </w:r>
    </w:p>
    <w:p w14:paraId="750CE562" w14:textId="77777777" w:rsidR="00080704" w:rsidRDefault="00080704">
      <w:pPr>
        <w:rPr>
          <w:rFonts w:hint="eastAsia"/>
        </w:rPr>
      </w:pPr>
    </w:p>
    <w:p w14:paraId="56FD953D" w14:textId="77777777" w:rsidR="00080704" w:rsidRDefault="00080704">
      <w:pPr>
        <w:rPr>
          <w:rFonts w:hint="eastAsia"/>
        </w:rPr>
      </w:pPr>
      <w:r>
        <w:rPr>
          <w:rFonts w:hint="eastAsia"/>
        </w:rPr>
        <w:t>Qing Jie Gong Ju: 清洁工具</w:t>
      </w:r>
    </w:p>
    <w:p w14:paraId="650FB236" w14:textId="77777777" w:rsidR="00080704" w:rsidRDefault="00080704">
      <w:pPr>
        <w:rPr>
          <w:rFonts w:hint="eastAsia"/>
        </w:rPr>
      </w:pPr>
      <w:r>
        <w:rPr>
          <w:rFonts w:hint="eastAsia"/>
        </w:rPr>
        <w:t>清洁工具是维护家庭整洁的关键。扫帚、拖把、吸尘器等工具使得地面清洁变得轻松简单；而各种专用清洁剂则可以对付厨房油渍、浴室水垢等问题。近年来，随着人们对生活环境要求的提升，市场上的清洁工具也越来越多样化和专业化，例如带有抗菌功能的抹布、可拆卸式清洁头的吸尘器等创新产品层出不穷，为人们提供了更多更好的选择。</w:t>
      </w:r>
    </w:p>
    <w:p w14:paraId="50AECA74" w14:textId="77777777" w:rsidR="00080704" w:rsidRDefault="00080704">
      <w:pPr>
        <w:rPr>
          <w:rFonts w:hint="eastAsia"/>
        </w:rPr>
      </w:pPr>
    </w:p>
    <w:p w14:paraId="0BAA9F3B" w14:textId="77777777" w:rsidR="00080704" w:rsidRDefault="00080704">
      <w:pPr>
        <w:rPr>
          <w:rFonts w:hint="eastAsia"/>
        </w:rPr>
      </w:pPr>
      <w:r>
        <w:rPr>
          <w:rFonts w:hint="eastAsia"/>
        </w:rPr>
        <w:t>Qi Ta: 其他</w:t>
      </w:r>
    </w:p>
    <w:p w14:paraId="535E5195" w14:textId="77777777" w:rsidR="00080704" w:rsidRDefault="00080704">
      <w:pPr>
        <w:rPr>
          <w:rFonts w:hint="eastAsia"/>
        </w:rPr>
      </w:pPr>
      <w:r>
        <w:rPr>
          <w:rFonts w:hint="eastAsia"/>
        </w:rPr>
        <w:t>除了上述提到的主要类别外，还有很多其他类型的生活用品，比如厨房电器、户外装备、宠物用品等等。每一个小物件背后都有着它独特的功能和价值，共同构成了丰富多彩的家庭生活画卷。通过合理选购和使用这些生活用品，我们可以创造出一个既实用又充满个性化的居住空间。</w:t>
      </w:r>
    </w:p>
    <w:p w14:paraId="36F79CF4" w14:textId="77777777" w:rsidR="00080704" w:rsidRDefault="00080704">
      <w:pPr>
        <w:rPr>
          <w:rFonts w:hint="eastAsia"/>
        </w:rPr>
      </w:pPr>
    </w:p>
    <w:p w14:paraId="2C86BCCE" w14:textId="77777777" w:rsidR="00080704" w:rsidRDefault="00080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38670" w14:textId="77777777" w:rsidR="00080704" w:rsidRDefault="00080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9810D" w14:textId="4805F923" w:rsidR="00676357" w:rsidRDefault="00676357"/>
    <w:sectPr w:rsidR="00676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57"/>
    <w:rsid w:val="00080704"/>
    <w:rsid w:val="002D0BB4"/>
    <w:rsid w:val="0067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BA8A2-AA39-4895-989E-5EE03089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