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AC8C8" w14:textId="77777777" w:rsidR="00197014" w:rsidRDefault="00197014">
      <w:pPr>
        <w:rPr>
          <w:rFonts w:hint="eastAsia"/>
        </w:rPr>
      </w:pPr>
      <w:r>
        <w:rPr>
          <w:rFonts w:hint="eastAsia"/>
        </w:rPr>
        <w:t>狼的拼音怎么拼写</w:t>
      </w:r>
    </w:p>
    <w:p w14:paraId="7DFAAB58" w14:textId="77777777" w:rsidR="00197014" w:rsidRDefault="00197014">
      <w:pPr>
        <w:rPr>
          <w:rFonts w:hint="eastAsia"/>
        </w:rPr>
      </w:pPr>
      <w:r>
        <w:rPr>
          <w:rFonts w:hint="eastAsia"/>
        </w:rPr>
        <w:t>在汉语中，"狼"这个字的拼音是 "láng"。拼音系统是中国政府于1958年正式公布的一种为汉字注音的拉丁字母拼写法，它不仅用于教育领域帮助儿童和外国人学习汉字发音，也是中文信息处理的基础。对于“狼”字而言，其声母是 “l”，韵母为 “ang”，声调为第二声，因此我们读作 “láng”。这个简单的发音背后，却承载着丰富的文化和历史意义。</w:t>
      </w:r>
    </w:p>
    <w:p w14:paraId="65EB7AF9" w14:textId="77777777" w:rsidR="00197014" w:rsidRDefault="00197014">
      <w:pPr>
        <w:rPr>
          <w:rFonts w:hint="eastAsia"/>
        </w:rPr>
      </w:pPr>
    </w:p>
    <w:p w14:paraId="56E93A18" w14:textId="77777777" w:rsidR="00197014" w:rsidRDefault="00197014">
      <w:pPr>
        <w:rPr>
          <w:rFonts w:hint="eastAsia"/>
        </w:rPr>
      </w:pPr>
      <w:r>
        <w:rPr>
          <w:rFonts w:hint="eastAsia"/>
        </w:rPr>
        <w:t>狼在中国文化中的形象</w:t>
      </w:r>
    </w:p>
    <w:p w14:paraId="1FC4458D" w14:textId="77777777" w:rsidR="00197014" w:rsidRDefault="00197014">
      <w:pPr>
        <w:rPr>
          <w:rFonts w:hint="eastAsia"/>
        </w:rPr>
      </w:pPr>
      <w:r>
        <w:rPr>
          <w:rFonts w:hint="eastAsia"/>
        </w:rPr>
        <w:t>在中国传统文化里，“狼”常常被视为一种凶猛、狡猾的动物，与之相关的成语如“狼狈为奸”、“狼子野心”等都带有一定的贬义色彩。然而，在某些少数民族的文化中，狼也有着不同的象征意义。例如，在蒙古族的传说中，狼被尊奉为祖先之一，象征着勇敢和力量。由此可见，同一个生物在不同文化背景下可以拥有截然不同的解读方式。</w:t>
      </w:r>
    </w:p>
    <w:p w14:paraId="54195A78" w14:textId="77777777" w:rsidR="00197014" w:rsidRDefault="00197014">
      <w:pPr>
        <w:rPr>
          <w:rFonts w:hint="eastAsia"/>
        </w:rPr>
      </w:pPr>
    </w:p>
    <w:p w14:paraId="6D120CF6" w14:textId="77777777" w:rsidR="00197014" w:rsidRDefault="00197014">
      <w:pPr>
        <w:rPr>
          <w:rFonts w:hint="eastAsia"/>
        </w:rPr>
      </w:pPr>
      <w:r>
        <w:rPr>
          <w:rFonts w:hint="eastAsia"/>
        </w:rPr>
        <w:t>狼的生活习性</w:t>
      </w:r>
    </w:p>
    <w:p w14:paraId="4ABF82AF" w14:textId="77777777" w:rsidR="00197014" w:rsidRDefault="00197014">
      <w:pPr>
        <w:rPr>
          <w:rFonts w:hint="eastAsia"/>
        </w:rPr>
      </w:pPr>
      <w:r>
        <w:rPr>
          <w:rFonts w:hint="eastAsia"/>
        </w:rPr>
        <w:t>实际上，狼是一种高度社会化的哺乳动物，它们通常以家族群体的形式生活在一起。这些群体被称为狼群，由一对成年的领导狼（即阿尔法雄性和雌性）带领，其余成员包括他们的后代和其他辅助个体。狼群之间会通过复杂的沟通方式维持联系，比如嗥叫、肢体语言以及气味标记。这种组织严密的社会结构使得狼能够在野外生存并成功狩猎大型猎物。</w:t>
      </w:r>
    </w:p>
    <w:p w14:paraId="596BAB2A" w14:textId="77777777" w:rsidR="00197014" w:rsidRDefault="00197014">
      <w:pPr>
        <w:rPr>
          <w:rFonts w:hint="eastAsia"/>
        </w:rPr>
      </w:pPr>
    </w:p>
    <w:p w14:paraId="184B6A49" w14:textId="77777777" w:rsidR="00197014" w:rsidRDefault="00197014">
      <w:pPr>
        <w:rPr>
          <w:rFonts w:hint="eastAsia"/>
        </w:rPr>
      </w:pPr>
      <w:r>
        <w:rPr>
          <w:rFonts w:hint="eastAsia"/>
        </w:rPr>
        <w:t>保护狼的重要性</w:t>
      </w:r>
    </w:p>
    <w:p w14:paraId="4DA12038" w14:textId="77777777" w:rsidR="00197014" w:rsidRDefault="00197014">
      <w:pPr>
        <w:rPr>
          <w:rFonts w:hint="eastAsia"/>
        </w:rPr>
      </w:pPr>
      <w:r>
        <w:rPr>
          <w:rFonts w:hint="eastAsia"/>
        </w:rPr>
        <w:t>随着人类活动范围不断扩大，野生狼的数量在全球范围内逐渐减少。栖息地丧失、非法捕杀等因素严重威胁着这一物种的存续。为了保护狼及其生态环境，国际社会已经采取了一系列措施，包括建立自然保护区、实施严格的法律监管以及开展公众教育活动。保护狼不仅是维护生物多样性的重要组成部分，也是确保生态平衡的关键环节。我们应该意识到，每一种生命都有其存在的价值，人与自然和谐共生才是可持续发展的正确道路。</w:t>
      </w:r>
    </w:p>
    <w:p w14:paraId="61FBF8EA" w14:textId="77777777" w:rsidR="00197014" w:rsidRDefault="00197014">
      <w:pPr>
        <w:rPr>
          <w:rFonts w:hint="eastAsia"/>
        </w:rPr>
      </w:pPr>
    </w:p>
    <w:p w14:paraId="19FC19EE" w14:textId="77777777" w:rsidR="00197014" w:rsidRDefault="00197014">
      <w:pPr>
        <w:rPr>
          <w:rFonts w:hint="eastAsia"/>
        </w:rPr>
      </w:pPr>
      <w:r>
        <w:rPr>
          <w:rFonts w:hint="eastAsia"/>
        </w:rPr>
        <w:t>最后的总结</w:t>
      </w:r>
    </w:p>
    <w:p w14:paraId="7717F6B9" w14:textId="77777777" w:rsidR="00197014" w:rsidRDefault="00197014">
      <w:pPr>
        <w:rPr>
          <w:rFonts w:hint="eastAsia"/>
        </w:rPr>
      </w:pPr>
      <w:r>
        <w:rPr>
          <w:rFonts w:hint="eastAsia"/>
        </w:rPr>
        <w:t>“狼”的拼音虽然只是一个简单的“láng”，但它所代表的不仅仅是自然界中的一个物种，更蕴含了丰富的人文内涵和社会意义。从古至今，狼的形象不断演变，反映了人们认知的变化与发展。今天，在面对全球性的生态保护挑战时，了解狼、尊重狼，并积极参与到保护工作中来，是我们每个人应尽的责任。让我们共同努力，为创造一个人类与野生动物共同繁荣的美好世界而奋斗。</w:t>
      </w:r>
    </w:p>
    <w:p w14:paraId="3D03348D" w14:textId="77777777" w:rsidR="00197014" w:rsidRDefault="00197014">
      <w:pPr>
        <w:rPr>
          <w:rFonts w:hint="eastAsia"/>
        </w:rPr>
      </w:pPr>
    </w:p>
    <w:p w14:paraId="1001D7F9" w14:textId="77777777" w:rsidR="00197014" w:rsidRDefault="00197014">
      <w:pPr>
        <w:rPr>
          <w:rFonts w:hint="eastAsia"/>
        </w:rPr>
      </w:pPr>
      <w:r>
        <w:rPr>
          <w:rFonts w:hint="eastAsia"/>
        </w:rPr>
        <w:t>本文是由懂得生活网（dongdeshenghuo.com）为大家创作</w:t>
      </w:r>
    </w:p>
    <w:p w14:paraId="262FC806" w14:textId="3F03CDFA" w:rsidR="00C95C21" w:rsidRDefault="00C95C21"/>
    <w:sectPr w:rsidR="00C95C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C21"/>
    <w:rsid w:val="00197014"/>
    <w:rsid w:val="002D0BB4"/>
    <w:rsid w:val="00C95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CFA57-18DF-4423-8B70-D3227B998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5C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5C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5C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5C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5C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5C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5C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5C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5C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5C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5C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5C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5C21"/>
    <w:rPr>
      <w:rFonts w:cstheme="majorBidi"/>
      <w:color w:val="2F5496" w:themeColor="accent1" w:themeShade="BF"/>
      <w:sz w:val="28"/>
      <w:szCs w:val="28"/>
    </w:rPr>
  </w:style>
  <w:style w:type="character" w:customStyle="1" w:styleId="50">
    <w:name w:val="标题 5 字符"/>
    <w:basedOn w:val="a0"/>
    <w:link w:val="5"/>
    <w:uiPriority w:val="9"/>
    <w:semiHidden/>
    <w:rsid w:val="00C95C21"/>
    <w:rPr>
      <w:rFonts w:cstheme="majorBidi"/>
      <w:color w:val="2F5496" w:themeColor="accent1" w:themeShade="BF"/>
      <w:sz w:val="24"/>
    </w:rPr>
  </w:style>
  <w:style w:type="character" w:customStyle="1" w:styleId="60">
    <w:name w:val="标题 6 字符"/>
    <w:basedOn w:val="a0"/>
    <w:link w:val="6"/>
    <w:uiPriority w:val="9"/>
    <w:semiHidden/>
    <w:rsid w:val="00C95C21"/>
    <w:rPr>
      <w:rFonts w:cstheme="majorBidi"/>
      <w:b/>
      <w:bCs/>
      <w:color w:val="2F5496" w:themeColor="accent1" w:themeShade="BF"/>
    </w:rPr>
  </w:style>
  <w:style w:type="character" w:customStyle="1" w:styleId="70">
    <w:name w:val="标题 7 字符"/>
    <w:basedOn w:val="a0"/>
    <w:link w:val="7"/>
    <w:uiPriority w:val="9"/>
    <w:semiHidden/>
    <w:rsid w:val="00C95C21"/>
    <w:rPr>
      <w:rFonts w:cstheme="majorBidi"/>
      <w:b/>
      <w:bCs/>
      <w:color w:val="595959" w:themeColor="text1" w:themeTint="A6"/>
    </w:rPr>
  </w:style>
  <w:style w:type="character" w:customStyle="1" w:styleId="80">
    <w:name w:val="标题 8 字符"/>
    <w:basedOn w:val="a0"/>
    <w:link w:val="8"/>
    <w:uiPriority w:val="9"/>
    <w:semiHidden/>
    <w:rsid w:val="00C95C21"/>
    <w:rPr>
      <w:rFonts w:cstheme="majorBidi"/>
      <w:color w:val="595959" w:themeColor="text1" w:themeTint="A6"/>
    </w:rPr>
  </w:style>
  <w:style w:type="character" w:customStyle="1" w:styleId="90">
    <w:name w:val="标题 9 字符"/>
    <w:basedOn w:val="a0"/>
    <w:link w:val="9"/>
    <w:uiPriority w:val="9"/>
    <w:semiHidden/>
    <w:rsid w:val="00C95C21"/>
    <w:rPr>
      <w:rFonts w:eastAsiaTheme="majorEastAsia" w:cstheme="majorBidi"/>
      <w:color w:val="595959" w:themeColor="text1" w:themeTint="A6"/>
    </w:rPr>
  </w:style>
  <w:style w:type="paragraph" w:styleId="a3">
    <w:name w:val="Title"/>
    <w:basedOn w:val="a"/>
    <w:next w:val="a"/>
    <w:link w:val="a4"/>
    <w:uiPriority w:val="10"/>
    <w:qFormat/>
    <w:rsid w:val="00C95C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5C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5C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5C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5C21"/>
    <w:pPr>
      <w:spacing w:before="160"/>
      <w:jc w:val="center"/>
    </w:pPr>
    <w:rPr>
      <w:i/>
      <w:iCs/>
      <w:color w:val="404040" w:themeColor="text1" w:themeTint="BF"/>
    </w:rPr>
  </w:style>
  <w:style w:type="character" w:customStyle="1" w:styleId="a8">
    <w:name w:val="引用 字符"/>
    <w:basedOn w:val="a0"/>
    <w:link w:val="a7"/>
    <w:uiPriority w:val="29"/>
    <w:rsid w:val="00C95C21"/>
    <w:rPr>
      <w:i/>
      <w:iCs/>
      <w:color w:val="404040" w:themeColor="text1" w:themeTint="BF"/>
    </w:rPr>
  </w:style>
  <w:style w:type="paragraph" w:styleId="a9">
    <w:name w:val="List Paragraph"/>
    <w:basedOn w:val="a"/>
    <w:uiPriority w:val="34"/>
    <w:qFormat/>
    <w:rsid w:val="00C95C21"/>
    <w:pPr>
      <w:ind w:left="720"/>
      <w:contextualSpacing/>
    </w:pPr>
  </w:style>
  <w:style w:type="character" w:styleId="aa">
    <w:name w:val="Intense Emphasis"/>
    <w:basedOn w:val="a0"/>
    <w:uiPriority w:val="21"/>
    <w:qFormat/>
    <w:rsid w:val="00C95C21"/>
    <w:rPr>
      <w:i/>
      <w:iCs/>
      <w:color w:val="2F5496" w:themeColor="accent1" w:themeShade="BF"/>
    </w:rPr>
  </w:style>
  <w:style w:type="paragraph" w:styleId="ab">
    <w:name w:val="Intense Quote"/>
    <w:basedOn w:val="a"/>
    <w:next w:val="a"/>
    <w:link w:val="ac"/>
    <w:uiPriority w:val="30"/>
    <w:qFormat/>
    <w:rsid w:val="00C95C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5C21"/>
    <w:rPr>
      <w:i/>
      <w:iCs/>
      <w:color w:val="2F5496" w:themeColor="accent1" w:themeShade="BF"/>
    </w:rPr>
  </w:style>
  <w:style w:type="character" w:styleId="ad">
    <w:name w:val="Intense Reference"/>
    <w:basedOn w:val="a0"/>
    <w:uiPriority w:val="32"/>
    <w:qFormat/>
    <w:rsid w:val="00C95C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