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C94F" w14:textId="77777777" w:rsidR="009D1716" w:rsidRDefault="009D1716">
      <w:pPr>
        <w:rPr>
          <w:rFonts w:hint="eastAsia"/>
        </w:rPr>
      </w:pPr>
      <w:r>
        <w:rPr>
          <w:rFonts w:hint="eastAsia"/>
        </w:rPr>
        <w:t>水彩笔怎么拼：工具准备与基础概念</w:t>
      </w:r>
    </w:p>
    <w:p w14:paraId="561DCF69" w14:textId="77777777" w:rsidR="009D1716" w:rsidRDefault="009D1716">
      <w:pPr>
        <w:rPr>
          <w:rFonts w:hint="eastAsia"/>
        </w:rPr>
      </w:pPr>
      <w:r>
        <w:rPr>
          <w:rFonts w:hint="eastAsia"/>
        </w:rPr>
        <w:t>当你决定开始学习如何拼写“水彩笔”时，首先要做的是准备好所有必要的工具。这不仅仅是指实体上的准备，如确保你有一支铅笔、橡皮擦和一张干净的纸张，也是指心理上的准备——理解什么是水彩笔以及它们在绘画中的作用。水彩笔是一种结合了水彩颜料特性和普通彩色铅笔便利性的绘画工具。它允许艺术家通过简单的加水来获得从淡雅到浓烈的各种色彩效果。因此，在我们深入探讨如何拼写“水彩笔”之前，让我们先明确一下这个词语在中文里的正确表达是“shuǐ cǎi bǐ”。这里，“水”指的是用水作为介质，“彩”表示颜色，“笔”则是书写或绘画的工具。</w:t>
      </w:r>
    </w:p>
    <w:p w14:paraId="43DEB25B" w14:textId="77777777" w:rsidR="009D1716" w:rsidRDefault="009D1716">
      <w:pPr>
        <w:rPr>
          <w:rFonts w:hint="eastAsia"/>
        </w:rPr>
      </w:pPr>
    </w:p>
    <w:p w14:paraId="6346598D" w14:textId="77777777" w:rsidR="009D1716" w:rsidRDefault="009D1716">
      <w:pPr>
        <w:rPr>
          <w:rFonts w:hint="eastAsia"/>
        </w:rPr>
      </w:pPr>
      <w:r>
        <w:rPr>
          <w:rFonts w:hint="eastAsia"/>
        </w:rPr>
        <w:t>水彩笔怎么拼：拼音学习</w:t>
      </w:r>
    </w:p>
    <w:p w14:paraId="4FE70A71" w14:textId="77777777" w:rsidR="009D1716" w:rsidRDefault="009D1716">
      <w:pPr>
        <w:rPr>
          <w:rFonts w:hint="eastAsia"/>
        </w:rPr>
      </w:pPr>
      <w:r>
        <w:rPr>
          <w:rFonts w:hint="eastAsia"/>
        </w:rPr>
        <w:t>对于想要准确地用汉语拼音写出“水彩笔”的朋友来说，了解每个汉字对应的拼音音节至关重要。汉语拼音是中华人民共和国官方发布的拉丁字母注音系统，用于标注现代标准汉语（普通话）的发音。按照汉语拼音方案，“水彩笔”的拼音为：“shuǐ cǎi bǐ”。其中，“shuǐ”代表“水”，是一个三声调；“cǎi”对应“彩”，为二声调；而“bǐ”则表示“笔”，是一声调。学习并记住这些音节及其对应的声调，将有助于你在任何需要使用拼音的地方正确地拼出这个词。</w:t>
      </w:r>
    </w:p>
    <w:p w14:paraId="271D2B9F" w14:textId="77777777" w:rsidR="009D1716" w:rsidRDefault="009D1716">
      <w:pPr>
        <w:rPr>
          <w:rFonts w:hint="eastAsia"/>
        </w:rPr>
      </w:pPr>
    </w:p>
    <w:p w14:paraId="38CB2FA8" w14:textId="77777777" w:rsidR="009D1716" w:rsidRDefault="009D1716">
      <w:pPr>
        <w:rPr>
          <w:rFonts w:hint="eastAsia"/>
        </w:rPr>
      </w:pPr>
      <w:r>
        <w:rPr>
          <w:rFonts w:hint="eastAsia"/>
        </w:rPr>
        <w:t>水彩笔怎么拼：汉字结构分析</w:t>
      </w:r>
    </w:p>
    <w:p w14:paraId="4870826C" w14:textId="77777777" w:rsidR="009D1716" w:rsidRDefault="009D1716">
      <w:pPr>
        <w:rPr>
          <w:rFonts w:hint="eastAsia"/>
        </w:rPr>
      </w:pPr>
      <w:r>
        <w:rPr>
          <w:rFonts w:hint="eastAsia"/>
        </w:rPr>
        <w:t>深入探究每个字的具体构造可以帮助我们更好地记忆和理解“水彩笔”这三个汉字。“水”由四划组成，分别是点、横撇、撇、捺，它描绘了水流的形象；“彩”较为复杂，共有十一划，上面的“彡”部分象征着毛发或者羽毛，暗示了多彩的颜色；“笔”字由十二划构成，它的下半部分“毛”形象地表示了毛笔，即传统中国画中不可或缺的书写工具。熟悉每个汉字的基本构造不仅对书法爱好者有帮助，也有助于加深对词语的记忆，从而更自然地掌握其正确的书写方式。</w:t>
      </w:r>
    </w:p>
    <w:p w14:paraId="340DECE2" w14:textId="77777777" w:rsidR="009D1716" w:rsidRDefault="009D1716">
      <w:pPr>
        <w:rPr>
          <w:rFonts w:hint="eastAsia"/>
        </w:rPr>
      </w:pPr>
    </w:p>
    <w:p w14:paraId="2358836A" w14:textId="77777777" w:rsidR="009D1716" w:rsidRDefault="009D1716">
      <w:pPr>
        <w:rPr>
          <w:rFonts w:hint="eastAsia"/>
        </w:rPr>
      </w:pPr>
      <w:r>
        <w:rPr>
          <w:rFonts w:hint="eastAsia"/>
        </w:rPr>
        <w:t>水彩笔怎么拼：练习与应用</w:t>
      </w:r>
    </w:p>
    <w:p w14:paraId="5A381DD0" w14:textId="77777777" w:rsidR="009D1716" w:rsidRDefault="009D1716">
      <w:pPr>
        <w:rPr>
          <w:rFonts w:hint="eastAsia"/>
        </w:rPr>
      </w:pPr>
      <w:r>
        <w:rPr>
          <w:rFonts w:hint="eastAsia"/>
        </w:rPr>
        <w:t>现在你已经了解了“水彩笔”的拼音和汉字结构，接下来就是实践的时候了。无论是通过手写还是键盘输入，反复练习都是巩固新知识的关键。你可以尝试写下这个词语多次，直到能够流畅且正确地拼写出它。试着把它融入到句子当中去，比如描述一幅使用水彩笔完成的艺术作品，或是简单介绍这种绘画工具的特点。通过这种方式，不仅可以提高你的拼写能力，还能增强实际运用词汇的能力。不要忘记利用网络资源，如在线词典或语言学习平台，来检验自己的拼写是否正确，并进一步扩展关于水彩笔的知识。</w:t>
      </w:r>
    </w:p>
    <w:p w14:paraId="6BBF9B06" w14:textId="77777777" w:rsidR="009D1716" w:rsidRDefault="009D1716">
      <w:pPr>
        <w:rPr>
          <w:rFonts w:hint="eastAsia"/>
        </w:rPr>
      </w:pPr>
    </w:p>
    <w:p w14:paraId="315177C3" w14:textId="77777777" w:rsidR="009D1716" w:rsidRDefault="009D1716">
      <w:pPr>
        <w:rPr>
          <w:rFonts w:hint="eastAsia"/>
        </w:rPr>
      </w:pPr>
      <w:r>
        <w:rPr>
          <w:rFonts w:hint="eastAsia"/>
        </w:rPr>
        <w:t>本文是由懂得生活网（dongdeshenghuo.com）为大家创作</w:t>
      </w:r>
    </w:p>
    <w:p w14:paraId="1161D115" w14:textId="30AB2905" w:rsidR="00415225" w:rsidRDefault="00415225"/>
    <w:sectPr w:rsidR="00415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25"/>
    <w:rsid w:val="002D0BB4"/>
    <w:rsid w:val="00415225"/>
    <w:rsid w:val="009D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0A71-5728-4F87-A2A4-DE6ABF3B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225"/>
    <w:rPr>
      <w:rFonts w:cstheme="majorBidi"/>
      <w:color w:val="2F5496" w:themeColor="accent1" w:themeShade="BF"/>
      <w:sz w:val="28"/>
      <w:szCs w:val="28"/>
    </w:rPr>
  </w:style>
  <w:style w:type="character" w:customStyle="1" w:styleId="50">
    <w:name w:val="标题 5 字符"/>
    <w:basedOn w:val="a0"/>
    <w:link w:val="5"/>
    <w:uiPriority w:val="9"/>
    <w:semiHidden/>
    <w:rsid w:val="00415225"/>
    <w:rPr>
      <w:rFonts w:cstheme="majorBidi"/>
      <w:color w:val="2F5496" w:themeColor="accent1" w:themeShade="BF"/>
      <w:sz w:val="24"/>
    </w:rPr>
  </w:style>
  <w:style w:type="character" w:customStyle="1" w:styleId="60">
    <w:name w:val="标题 6 字符"/>
    <w:basedOn w:val="a0"/>
    <w:link w:val="6"/>
    <w:uiPriority w:val="9"/>
    <w:semiHidden/>
    <w:rsid w:val="00415225"/>
    <w:rPr>
      <w:rFonts w:cstheme="majorBidi"/>
      <w:b/>
      <w:bCs/>
      <w:color w:val="2F5496" w:themeColor="accent1" w:themeShade="BF"/>
    </w:rPr>
  </w:style>
  <w:style w:type="character" w:customStyle="1" w:styleId="70">
    <w:name w:val="标题 7 字符"/>
    <w:basedOn w:val="a0"/>
    <w:link w:val="7"/>
    <w:uiPriority w:val="9"/>
    <w:semiHidden/>
    <w:rsid w:val="00415225"/>
    <w:rPr>
      <w:rFonts w:cstheme="majorBidi"/>
      <w:b/>
      <w:bCs/>
      <w:color w:val="595959" w:themeColor="text1" w:themeTint="A6"/>
    </w:rPr>
  </w:style>
  <w:style w:type="character" w:customStyle="1" w:styleId="80">
    <w:name w:val="标题 8 字符"/>
    <w:basedOn w:val="a0"/>
    <w:link w:val="8"/>
    <w:uiPriority w:val="9"/>
    <w:semiHidden/>
    <w:rsid w:val="00415225"/>
    <w:rPr>
      <w:rFonts w:cstheme="majorBidi"/>
      <w:color w:val="595959" w:themeColor="text1" w:themeTint="A6"/>
    </w:rPr>
  </w:style>
  <w:style w:type="character" w:customStyle="1" w:styleId="90">
    <w:name w:val="标题 9 字符"/>
    <w:basedOn w:val="a0"/>
    <w:link w:val="9"/>
    <w:uiPriority w:val="9"/>
    <w:semiHidden/>
    <w:rsid w:val="00415225"/>
    <w:rPr>
      <w:rFonts w:eastAsiaTheme="majorEastAsia" w:cstheme="majorBidi"/>
      <w:color w:val="595959" w:themeColor="text1" w:themeTint="A6"/>
    </w:rPr>
  </w:style>
  <w:style w:type="paragraph" w:styleId="a3">
    <w:name w:val="Title"/>
    <w:basedOn w:val="a"/>
    <w:next w:val="a"/>
    <w:link w:val="a4"/>
    <w:uiPriority w:val="10"/>
    <w:qFormat/>
    <w:rsid w:val="00415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225"/>
    <w:pPr>
      <w:spacing w:before="160"/>
      <w:jc w:val="center"/>
    </w:pPr>
    <w:rPr>
      <w:i/>
      <w:iCs/>
      <w:color w:val="404040" w:themeColor="text1" w:themeTint="BF"/>
    </w:rPr>
  </w:style>
  <w:style w:type="character" w:customStyle="1" w:styleId="a8">
    <w:name w:val="引用 字符"/>
    <w:basedOn w:val="a0"/>
    <w:link w:val="a7"/>
    <w:uiPriority w:val="29"/>
    <w:rsid w:val="00415225"/>
    <w:rPr>
      <w:i/>
      <w:iCs/>
      <w:color w:val="404040" w:themeColor="text1" w:themeTint="BF"/>
    </w:rPr>
  </w:style>
  <w:style w:type="paragraph" w:styleId="a9">
    <w:name w:val="List Paragraph"/>
    <w:basedOn w:val="a"/>
    <w:uiPriority w:val="34"/>
    <w:qFormat/>
    <w:rsid w:val="00415225"/>
    <w:pPr>
      <w:ind w:left="720"/>
      <w:contextualSpacing/>
    </w:pPr>
  </w:style>
  <w:style w:type="character" w:styleId="aa">
    <w:name w:val="Intense Emphasis"/>
    <w:basedOn w:val="a0"/>
    <w:uiPriority w:val="21"/>
    <w:qFormat/>
    <w:rsid w:val="00415225"/>
    <w:rPr>
      <w:i/>
      <w:iCs/>
      <w:color w:val="2F5496" w:themeColor="accent1" w:themeShade="BF"/>
    </w:rPr>
  </w:style>
  <w:style w:type="paragraph" w:styleId="ab">
    <w:name w:val="Intense Quote"/>
    <w:basedOn w:val="a"/>
    <w:next w:val="a"/>
    <w:link w:val="ac"/>
    <w:uiPriority w:val="30"/>
    <w:qFormat/>
    <w:rsid w:val="00415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225"/>
    <w:rPr>
      <w:i/>
      <w:iCs/>
      <w:color w:val="2F5496" w:themeColor="accent1" w:themeShade="BF"/>
    </w:rPr>
  </w:style>
  <w:style w:type="character" w:styleId="ad">
    <w:name w:val="Intense Reference"/>
    <w:basedOn w:val="a0"/>
    <w:uiPriority w:val="32"/>
    <w:qFormat/>
    <w:rsid w:val="00415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