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8E15" w14:textId="77777777" w:rsidR="009F3626" w:rsidRDefault="009F3626">
      <w:pPr>
        <w:rPr>
          <w:rFonts w:hint="eastAsia"/>
        </w:rPr>
      </w:pPr>
      <w:r>
        <w:rPr>
          <w:rFonts w:hint="eastAsia"/>
        </w:rPr>
        <w:t>款的拼音和组词</w:t>
      </w:r>
    </w:p>
    <w:p w14:paraId="232B88B5" w14:textId="77777777" w:rsidR="009F3626" w:rsidRDefault="009F3626">
      <w:pPr>
        <w:rPr>
          <w:rFonts w:hint="eastAsia"/>
        </w:rPr>
      </w:pPr>
      <w:r>
        <w:rPr>
          <w:rFonts w:hint="eastAsia"/>
        </w:rPr>
        <w:t>在汉语的世界里，“款”是一个多义词，它不仅有着丰富的含义，而且其拼音和组词方式也颇为多样。首先我们来了解它的拼音，即“kuǎn”。这个读音简洁明了，却蕴含着深厚的文化底蕴。</w:t>
      </w:r>
    </w:p>
    <w:p w14:paraId="1C945FAA" w14:textId="77777777" w:rsidR="009F3626" w:rsidRDefault="009F3626">
      <w:pPr>
        <w:rPr>
          <w:rFonts w:hint="eastAsia"/>
        </w:rPr>
      </w:pPr>
    </w:p>
    <w:p w14:paraId="0234B214" w14:textId="77777777" w:rsidR="009F3626" w:rsidRDefault="009F3626">
      <w:pPr>
        <w:rPr>
          <w:rFonts w:hint="eastAsia"/>
        </w:rPr>
      </w:pPr>
      <w:r>
        <w:rPr>
          <w:rFonts w:hint="eastAsia"/>
        </w:rPr>
        <w:t>款的基本含义</w:t>
      </w:r>
    </w:p>
    <w:p w14:paraId="36B39AF1" w14:textId="77777777" w:rsidR="009F3626" w:rsidRDefault="009F3626">
      <w:pPr>
        <w:rPr>
          <w:rFonts w:hint="eastAsia"/>
        </w:rPr>
      </w:pPr>
      <w:r>
        <w:rPr>
          <w:rFonts w:hint="eastAsia"/>
        </w:rPr>
        <w:t>“款”字由两个部分组成：左边是“欠”，表示与金钱或债务有关；右边是“果”，象征最后的总结、实现。从这个结构我们可以窥见“款”的原始意义之一，即指财物或资金。例如，在日常生活中提到的“借款”、“还款”等词汇中，“款”就是指代钱的意思。</w:t>
      </w:r>
    </w:p>
    <w:p w14:paraId="3222F48E" w14:textId="77777777" w:rsidR="009F3626" w:rsidRDefault="009F3626">
      <w:pPr>
        <w:rPr>
          <w:rFonts w:hint="eastAsia"/>
        </w:rPr>
      </w:pPr>
    </w:p>
    <w:p w14:paraId="3AD7281F" w14:textId="77777777" w:rsidR="009F3626" w:rsidRDefault="009F3626">
      <w:pPr>
        <w:rPr>
          <w:rFonts w:hint="eastAsia"/>
        </w:rPr>
      </w:pPr>
      <w:r>
        <w:rPr>
          <w:rFonts w:hint="eastAsia"/>
        </w:rPr>
        <w:t>款的拼音应用</w:t>
      </w:r>
    </w:p>
    <w:p w14:paraId="7B4B8987" w14:textId="77777777" w:rsidR="009F3626" w:rsidRDefault="009F3626">
      <w:pPr>
        <w:rPr>
          <w:rFonts w:hint="eastAsia"/>
        </w:rPr>
      </w:pPr>
      <w:r>
        <w:rPr>
          <w:rFonts w:hint="eastAsia"/>
        </w:rPr>
        <w:t>在普通话标准发音中，“款”读作第三声 kuǎn。当我们说到某个词语或者句子时，正确的拼音可以帮助人们更好地理解和沟通。比如在商业环境中常说的“款项（kuǎn xiàng）”，指的是交易过程中的金额数目或是特定的支付项目。而“样品（yàng pǐn）”一词中的“样”虽然不是今天的主题，但这里提到是为了说明如何通过准确的拼音来区分不同的汉字。</w:t>
      </w:r>
    </w:p>
    <w:p w14:paraId="2BEB9ED4" w14:textId="77777777" w:rsidR="009F3626" w:rsidRDefault="009F3626">
      <w:pPr>
        <w:rPr>
          <w:rFonts w:hint="eastAsia"/>
        </w:rPr>
      </w:pPr>
    </w:p>
    <w:p w14:paraId="691D9284" w14:textId="77777777" w:rsidR="009F3626" w:rsidRDefault="009F3626">
      <w:pPr>
        <w:rPr>
          <w:rFonts w:hint="eastAsia"/>
        </w:rPr>
      </w:pPr>
      <w:r>
        <w:rPr>
          <w:rFonts w:hint="eastAsia"/>
        </w:rPr>
        <w:t>款的组词多样性</w:t>
      </w:r>
    </w:p>
    <w:p w14:paraId="3323DFA2" w14:textId="77777777" w:rsidR="009F3626" w:rsidRDefault="009F3626">
      <w:pPr>
        <w:rPr>
          <w:rFonts w:hint="eastAsia"/>
        </w:rPr>
      </w:pPr>
      <w:r>
        <w:rPr>
          <w:rFonts w:hint="eastAsia"/>
        </w:rPr>
        <w:t>由于“款”的多义性，它可以与其他许多字组合成新的词汇。除了上述提到的“借款”、“还款”、“款项”外，还有诸如“款式（kuǎn shì）”，用来描述事物的设计风格或样式；“条款（tiáo kuǎn）”，指法律文件或合同中的具体规定；以及“诚恳（chéng kěn）”中的“恳”，虽不直接关联，但同样体现了用词的灵活性。</w:t>
      </w:r>
    </w:p>
    <w:p w14:paraId="7E03110A" w14:textId="77777777" w:rsidR="009F3626" w:rsidRDefault="009F3626">
      <w:pPr>
        <w:rPr>
          <w:rFonts w:hint="eastAsia"/>
        </w:rPr>
      </w:pPr>
    </w:p>
    <w:p w14:paraId="779149D0" w14:textId="77777777" w:rsidR="009F3626" w:rsidRDefault="009F3626">
      <w:pPr>
        <w:rPr>
          <w:rFonts w:hint="eastAsia"/>
        </w:rPr>
      </w:pPr>
      <w:r>
        <w:rPr>
          <w:rFonts w:hint="eastAsia"/>
        </w:rPr>
        <w:t>款在文化语境中的特殊地位</w:t>
      </w:r>
    </w:p>
    <w:p w14:paraId="22C8C9F3" w14:textId="77777777" w:rsidR="009F3626" w:rsidRDefault="009F3626">
      <w:pPr>
        <w:rPr>
          <w:rFonts w:hint="eastAsia"/>
        </w:rPr>
      </w:pPr>
      <w:r>
        <w:rPr>
          <w:rFonts w:hint="eastAsia"/>
        </w:rPr>
        <w:t>在中国传统文化中，“款”还具有特殊的象征意义。古代诗词歌赋里常常出现“款款”这样的叠词，表达细腻的情感或是形容动作缓慢而优雅的姿态。例如，“款款而来”描绘的是一个人步履轻盈地走过来的画面，充满了诗意美。</w:t>
      </w:r>
    </w:p>
    <w:p w14:paraId="4DBE0538" w14:textId="77777777" w:rsidR="009F3626" w:rsidRDefault="009F3626">
      <w:pPr>
        <w:rPr>
          <w:rFonts w:hint="eastAsia"/>
        </w:rPr>
      </w:pPr>
    </w:p>
    <w:p w14:paraId="27CE30A7" w14:textId="77777777" w:rsidR="009F3626" w:rsidRDefault="009F3626">
      <w:pPr>
        <w:rPr>
          <w:rFonts w:hint="eastAsia"/>
        </w:rPr>
      </w:pPr>
      <w:r>
        <w:rPr>
          <w:rFonts w:hint="eastAsia"/>
        </w:rPr>
        <w:t>最后的总结</w:t>
      </w:r>
    </w:p>
    <w:p w14:paraId="4A41B97C" w14:textId="77777777" w:rsidR="009F3626" w:rsidRDefault="009F3626">
      <w:pPr>
        <w:rPr>
          <w:rFonts w:hint="eastAsia"/>
        </w:rPr>
      </w:pPr>
      <w:r>
        <w:rPr>
          <w:rFonts w:hint="eastAsia"/>
        </w:rPr>
        <w:t>“款”作为汉语中的一个重要元素，无论是在日常生活交流还是文学创作方面都扮演着不可或缺的角色。通过对它的拼音学习和组词理解，我们不仅能更精准地使用中文进行沟通，还能更加深入地领略到中华文化的博大精深。</w:t>
      </w:r>
    </w:p>
    <w:p w14:paraId="7C6772C0" w14:textId="77777777" w:rsidR="009F3626" w:rsidRDefault="009F3626">
      <w:pPr>
        <w:rPr>
          <w:rFonts w:hint="eastAsia"/>
        </w:rPr>
      </w:pPr>
    </w:p>
    <w:p w14:paraId="476BB079" w14:textId="77777777" w:rsidR="009F3626" w:rsidRDefault="009F3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EC2AE" w14:textId="27AA32CD" w:rsidR="00ED3527" w:rsidRDefault="00ED3527"/>
    <w:sectPr w:rsidR="00ED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27"/>
    <w:rsid w:val="002D0BB4"/>
    <w:rsid w:val="009F3626"/>
    <w:rsid w:val="00E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87E4-0C12-4E6B-81BA-185A5CF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