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123E6" w14:textId="77777777" w:rsidR="00B17C5A" w:rsidRDefault="00B17C5A">
      <w:pPr>
        <w:rPr>
          <w:rFonts w:hint="eastAsia"/>
        </w:rPr>
      </w:pPr>
      <w:r>
        <w:rPr>
          <w:rFonts w:hint="eastAsia"/>
        </w:rPr>
        <w:t>梨子的梨的拼音怎么写</w:t>
      </w:r>
    </w:p>
    <w:p w14:paraId="1A314D6C" w14:textId="77777777" w:rsidR="00B17C5A" w:rsidRDefault="00B17C5A">
      <w:pPr>
        <w:rPr>
          <w:rFonts w:hint="eastAsia"/>
        </w:rPr>
      </w:pPr>
      <w:r>
        <w:rPr>
          <w:rFonts w:hint="eastAsia"/>
        </w:rPr>
        <w:t>在汉语的广袤世界里，每一个汉字都有其独特的发音和书写方式，而“梨”这个字也不例外。它不仅是生活中常见的水果名称，也是中国传统文化中不可或缺的一部分。对于想要学习中文或是对中国文化感兴趣的朋友们来说，了解“梨”的拼音是非常有帮助的。“梨”的拼音究竟是什么呢？答案是：lí。</w:t>
      </w:r>
    </w:p>
    <w:p w14:paraId="27B8072E" w14:textId="77777777" w:rsidR="00B17C5A" w:rsidRDefault="00B17C5A">
      <w:pPr>
        <w:rPr>
          <w:rFonts w:hint="eastAsia"/>
        </w:rPr>
      </w:pPr>
    </w:p>
    <w:p w14:paraId="2136A56B" w14:textId="77777777" w:rsidR="00B17C5A" w:rsidRDefault="00B17C5A">
      <w:pPr>
        <w:rPr>
          <w:rFonts w:hint="eastAsia"/>
        </w:rPr>
      </w:pPr>
      <w:r>
        <w:rPr>
          <w:rFonts w:hint="eastAsia"/>
        </w:rPr>
        <w:t>拼音的基本构成</w:t>
      </w:r>
    </w:p>
    <w:p w14:paraId="0C97F3EE" w14:textId="77777777" w:rsidR="00B17C5A" w:rsidRDefault="00B17C5A">
      <w:pPr>
        <w:rPr>
          <w:rFonts w:hint="eastAsia"/>
        </w:rPr>
      </w:pPr>
      <w:r>
        <w:rPr>
          <w:rFonts w:hint="eastAsia"/>
        </w:rPr>
        <w:t>拼音是中华人民共和国官方颁布的汉字注音拉丁化方法，它为每个汉字提供了一个对应的国际音标表示法。拼音由声母、韵母和声调三部分组成。“梨”的拼音“lí”中，没有声母，直接以韵母“i”开头，加上阴平（第一声）的声调符号“′”，组合成完整的拼音形式。这样的结构使得即使是初学者也能够快速地掌握“梨”字的正确读音。</w:t>
      </w:r>
    </w:p>
    <w:p w14:paraId="068D90A6" w14:textId="77777777" w:rsidR="00B17C5A" w:rsidRDefault="00B17C5A">
      <w:pPr>
        <w:rPr>
          <w:rFonts w:hint="eastAsia"/>
        </w:rPr>
      </w:pPr>
    </w:p>
    <w:p w14:paraId="26890544" w14:textId="77777777" w:rsidR="00B17C5A" w:rsidRDefault="00B17C5A">
      <w:pPr>
        <w:rPr>
          <w:rFonts w:hint="eastAsia"/>
        </w:rPr>
      </w:pPr>
      <w:r>
        <w:rPr>
          <w:rFonts w:hint="eastAsia"/>
        </w:rPr>
        <w:t>梨的文化象征意义</w:t>
      </w:r>
    </w:p>
    <w:p w14:paraId="016ACA62" w14:textId="77777777" w:rsidR="00B17C5A" w:rsidRDefault="00B17C5A">
      <w:pPr>
        <w:rPr>
          <w:rFonts w:hint="eastAsia"/>
        </w:rPr>
      </w:pPr>
      <w:r>
        <w:rPr>
          <w:rFonts w:hint="eastAsia"/>
        </w:rPr>
        <w:t>在中国文化中，“梨”不仅是一种美味可口的水果，更有着丰富的象征意义。由于“梨”与“离”谐音，在古代诗词和文学作品中常常被用来表达离别之情。例如，唐代诗人王维在其名作《送元二使安西》中有诗句：“劝君更尽一杯酒，西出阳关无故人。”这里的“无故人”便暗示了离别的伤感。梨花洁白如雪，也被赋予了纯洁、清雅的美好寓意。</w:t>
      </w:r>
    </w:p>
    <w:p w14:paraId="2C707BCE" w14:textId="77777777" w:rsidR="00B17C5A" w:rsidRDefault="00B17C5A">
      <w:pPr>
        <w:rPr>
          <w:rFonts w:hint="eastAsia"/>
        </w:rPr>
      </w:pPr>
    </w:p>
    <w:p w14:paraId="2A2AB886" w14:textId="77777777" w:rsidR="00B17C5A" w:rsidRDefault="00B17C5A">
      <w:pPr>
        <w:rPr>
          <w:rFonts w:hint="eastAsia"/>
        </w:rPr>
      </w:pPr>
      <w:r>
        <w:rPr>
          <w:rFonts w:hint="eastAsia"/>
        </w:rPr>
        <w:t>梨的种类及特点</w:t>
      </w:r>
    </w:p>
    <w:p w14:paraId="3E94CAEA" w14:textId="77777777" w:rsidR="00B17C5A" w:rsidRDefault="00B17C5A">
      <w:pPr>
        <w:rPr>
          <w:rFonts w:hint="eastAsia"/>
        </w:rPr>
      </w:pPr>
      <w:r>
        <w:rPr>
          <w:rFonts w:hint="eastAsia"/>
        </w:rPr>
        <w:t>梨作为一种古老的果树作物，在中国的栽培历史可以追溯到数千年以前。根据品种的不同，梨可以分为白梨、砂梨、秋子梨等多个类别。不同种类的梨具有各自独特的风味和质地。比如，白梨通常皮薄肉细，汁多味甜；砂梨则果形较大，口感脆爽；秋子梨则是北方地区的特色品种，耐寒性强，果实成熟期较晚。这些丰富的品种让梨成为了四季皆宜的健康食品。</w:t>
      </w:r>
    </w:p>
    <w:p w14:paraId="4A0F54F6" w14:textId="77777777" w:rsidR="00B17C5A" w:rsidRDefault="00B17C5A">
      <w:pPr>
        <w:rPr>
          <w:rFonts w:hint="eastAsia"/>
        </w:rPr>
      </w:pPr>
    </w:p>
    <w:p w14:paraId="00892FDC" w14:textId="77777777" w:rsidR="00B17C5A" w:rsidRDefault="00B17C5A">
      <w:pPr>
        <w:rPr>
          <w:rFonts w:hint="eastAsia"/>
        </w:rPr>
      </w:pPr>
      <w:r>
        <w:rPr>
          <w:rFonts w:hint="eastAsia"/>
        </w:rPr>
        <w:t>梨在日常生活中的应用</w:t>
      </w:r>
    </w:p>
    <w:p w14:paraId="21AF7960" w14:textId="77777777" w:rsidR="00B17C5A" w:rsidRDefault="00B17C5A">
      <w:pPr>
        <w:rPr>
          <w:rFonts w:hint="eastAsia"/>
        </w:rPr>
      </w:pPr>
      <w:r>
        <w:rPr>
          <w:rFonts w:hint="eastAsia"/>
        </w:rPr>
        <w:t>除了作为鲜食外，梨还广泛应用于烹饪、医药等领域。在厨房里，梨可以被加工成果酱、果汁、罐头等多种产品，为人们提供了更多享受美味的方式。中医认为梨性凉，具有润肺止咳、生津止渴的功效，因此常被用来制作梨汤、冰糖炖梨等养生佳品。尤其是在干燥季节或感冒咳嗽时，食用适量的梨有助于缓解不适症状。</w:t>
      </w:r>
    </w:p>
    <w:p w14:paraId="41C4611C" w14:textId="77777777" w:rsidR="00B17C5A" w:rsidRDefault="00B17C5A">
      <w:pPr>
        <w:rPr>
          <w:rFonts w:hint="eastAsia"/>
        </w:rPr>
      </w:pPr>
    </w:p>
    <w:p w14:paraId="75EDA898" w14:textId="77777777" w:rsidR="00B17C5A" w:rsidRDefault="00B17C5A">
      <w:pPr>
        <w:rPr>
          <w:rFonts w:hint="eastAsia"/>
        </w:rPr>
      </w:pPr>
      <w:r>
        <w:rPr>
          <w:rFonts w:hint="eastAsia"/>
        </w:rPr>
        <w:t>最后的总结</w:t>
      </w:r>
    </w:p>
    <w:p w14:paraId="2B66D2A3" w14:textId="77777777" w:rsidR="00B17C5A" w:rsidRDefault="00B17C5A">
      <w:pPr>
        <w:rPr>
          <w:rFonts w:hint="eastAsia"/>
        </w:rPr>
      </w:pPr>
      <w:r>
        <w:rPr>
          <w:rFonts w:hint="eastAsia"/>
        </w:rPr>
        <w:t>通过上述介绍，我们不仅了解到了“梨”的正确拼音为“lí”，还深入探讨了它在文化、农业以及日常生活等方面的重要作用。从古至今，梨一直伴随着中华民族的发展，见证了无数的历史变迁和社会进步。希望这篇文章能让读者对这个看似普通却又充满魅力的汉字有更加全面的认识，并激发大家进一步探索汉语文化的兴趣。</w:t>
      </w:r>
    </w:p>
    <w:p w14:paraId="2622EEB9" w14:textId="77777777" w:rsidR="00B17C5A" w:rsidRDefault="00B17C5A">
      <w:pPr>
        <w:rPr>
          <w:rFonts w:hint="eastAsia"/>
        </w:rPr>
      </w:pPr>
    </w:p>
    <w:p w14:paraId="49B2DAB3" w14:textId="77777777" w:rsidR="00B17C5A" w:rsidRDefault="00B17C5A">
      <w:pPr>
        <w:rPr>
          <w:rFonts w:hint="eastAsia"/>
        </w:rPr>
      </w:pPr>
      <w:r>
        <w:rPr>
          <w:rFonts w:hint="eastAsia"/>
        </w:rPr>
        <w:t>本文是由懂得生活网（dongdeshenghuo.com）为大家创作</w:t>
      </w:r>
    </w:p>
    <w:p w14:paraId="7693A1C5" w14:textId="252CFB56" w:rsidR="008D7A74" w:rsidRDefault="008D7A74"/>
    <w:sectPr w:rsidR="008D7A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A74"/>
    <w:rsid w:val="002D0BB4"/>
    <w:rsid w:val="008D7A74"/>
    <w:rsid w:val="00B17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7D0BB-B776-4DE3-9664-EC803718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7A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7A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7A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7A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7A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7A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7A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7A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7A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7A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7A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7A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7A74"/>
    <w:rPr>
      <w:rFonts w:cstheme="majorBidi"/>
      <w:color w:val="2F5496" w:themeColor="accent1" w:themeShade="BF"/>
      <w:sz w:val="28"/>
      <w:szCs w:val="28"/>
    </w:rPr>
  </w:style>
  <w:style w:type="character" w:customStyle="1" w:styleId="50">
    <w:name w:val="标题 5 字符"/>
    <w:basedOn w:val="a0"/>
    <w:link w:val="5"/>
    <w:uiPriority w:val="9"/>
    <w:semiHidden/>
    <w:rsid w:val="008D7A74"/>
    <w:rPr>
      <w:rFonts w:cstheme="majorBidi"/>
      <w:color w:val="2F5496" w:themeColor="accent1" w:themeShade="BF"/>
      <w:sz w:val="24"/>
    </w:rPr>
  </w:style>
  <w:style w:type="character" w:customStyle="1" w:styleId="60">
    <w:name w:val="标题 6 字符"/>
    <w:basedOn w:val="a0"/>
    <w:link w:val="6"/>
    <w:uiPriority w:val="9"/>
    <w:semiHidden/>
    <w:rsid w:val="008D7A74"/>
    <w:rPr>
      <w:rFonts w:cstheme="majorBidi"/>
      <w:b/>
      <w:bCs/>
      <w:color w:val="2F5496" w:themeColor="accent1" w:themeShade="BF"/>
    </w:rPr>
  </w:style>
  <w:style w:type="character" w:customStyle="1" w:styleId="70">
    <w:name w:val="标题 7 字符"/>
    <w:basedOn w:val="a0"/>
    <w:link w:val="7"/>
    <w:uiPriority w:val="9"/>
    <w:semiHidden/>
    <w:rsid w:val="008D7A74"/>
    <w:rPr>
      <w:rFonts w:cstheme="majorBidi"/>
      <w:b/>
      <w:bCs/>
      <w:color w:val="595959" w:themeColor="text1" w:themeTint="A6"/>
    </w:rPr>
  </w:style>
  <w:style w:type="character" w:customStyle="1" w:styleId="80">
    <w:name w:val="标题 8 字符"/>
    <w:basedOn w:val="a0"/>
    <w:link w:val="8"/>
    <w:uiPriority w:val="9"/>
    <w:semiHidden/>
    <w:rsid w:val="008D7A74"/>
    <w:rPr>
      <w:rFonts w:cstheme="majorBidi"/>
      <w:color w:val="595959" w:themeColor="text1" w:themeTint="A6"/>
    </w:rPr>
  </w:style>
  <w:style w:type="character" w:customStyle="1" w:styleId="90">
    <w:name w:val="标题 9 字符"/>
    <w:basedOn w:val="a0"/>
    <w:link w:val="9"/>
    <w:uiPriority w:val="9"/>
    <w:semiHidden/>
    <w:rsid w:val="008D7A74"/>
    <w:rPr>
      <w:rFonts w:eastAsiaTheme="majorEastAsia" w:cstheme="majorBidi"/>
      <w:color w:val="595959" w:themeColor="text1" w:themeTint="A6"/>
    </w:rPr>
  </w:style>
  <w:style w:type="paragraph" w:styleId="a3">
    <w:name w:val="Title"/>
    <w:basedOn w:val="a"/>
    <w:next w:val="a"/>
    <w:link w:val="a4"/>
    <w:uiPriority w:val="10"/>
    <w:qFormat/>
    <w:rsid w:val="008D7A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7A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A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7A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7A74"/>
    <w:pPr>
      <w:spacing w:before="160"/>
      <w:jc w:val="center"/>
    </w:pPr>
    <w:rPr>
      <w:i/>
      <w:iCs/>
      <w:color w:val="404040" w:themeColor="text1" w:themeTint="BF"/>
    </w:rPr>
  </w:style>
  <w:style w:type="character" w:customStyle="1" w:styleId="a8">
    <w:name w:val="引用 字符"/>
    <w:basedOn w:val="a0"/>
    <w:link w:val="a7"/>
    <w:uiPriority w:val="29"/>
    <w:rsid w:val="008D7A74"/>
    <w:rPr>
      <w:i/>
      <w:iCs/>
      <w:color w:val="404040" w:themeColor="text1" w:themeTint="BF"/>
    </w:rPr>
  </w:style>
  <w:style w:type="paragraph" w:styleId="a9">
    <w:name w:val="List Paragraph"/>
    <w:basedOn w:val="a"/>
    <w:uiPriority w:val="34"/>
    <w:qFormat/>
    <w:rsid w:val="008D7A74"/>
    <w:pPr>
      <w:ind w:left="720"/>
      <w:contextualSpacing/>
    </w:pPr>
  </w:style>
  <w:style w:type="character" w:styleId="aa">
    <w:name w:val="Intense Emphasis"/>
    <w:basedOn w:val="a0"/>
    <w:uiPriority w:val="21"/>
    <w:qFormat/>
    <w:rsid w:val="008D7A74"/>
    <w:rPr>
      <w:i/>
      <w:iCs/>
      <w:color w:val="2F5496" w:themeColor="accent1" w:themeShade="BF"/>
    </w:rPr>
  </w:style>
  <w:style w:type="paragraph" w:styleId="ab">
    <w:name w:val="Intense Quote"/>
    <w:basedOn w:val="a"/>
    <w:next w:val="a"/>
    <w:link w:val="ac"/>
    <w:uiPriority w:val="30"/>
    <w:qFormat/>
    <w:rsid w:val="008D7A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7A74"/>
    <w:rPr>
      <w:i/>
      <w:iCs/>
      <w:color w:val="2F5496" w:themeColor="accent1" w:themeShade="BF"/>
    </w:rPr>
  </w:style>
  <w:style w:type="character" w:styleId="ad">
    <w:name w:val="Intense Reference"/>
    <w:basedOn w:val="a0"/>
    <w:uiPriority w:val="32"/>
    <w:qFormat/>
    <w:rsid w:val="008D7A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