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8B0D" w14:textId="77777777" w:rsidR="00C930C9" w:rsidRDefault="00C930C9">
      <w:pPr>
        <w:rPr>
          <w:rFonts w:hint="eastAsia"/>
        </w:rPr>
      </w:pPr>
      <w:r>
        <w:rPr>
          <w:rFonts w:hint="eastAsia"/>
        </w:rPr>
        <w:t>梨子的拼音：Lízi</w:t>
      </w:r>
    </w:p>
    <w:p w14:paraId="561111BB" w14:textId="77777777" w:rsidR="00C930C9" w:rsidRDefault="00C930C9">
      <w:pPr>
        <w:rPr>
          <w:rFonts w:hint="eastAsia"/>
        </w:rPr>
      </w:pPr>
      <w:r>
        <w:rPr>
          <w:rFonts w:hint="eastAsia"/>
        </w:rPr>
        <w:t>在中国，水果的名字往往蕴含着丰富的文化和历史背景，而“梨”这个字也不例外。在汉语拼音中，“梨”的发音是“lí”，它属于第三声，读起来有一种轻柔且悠长的感觉。当我们说到“梨子”时，我们通常指的是这种水果本身或是它的果实。而“子”字在这里是对小或幼事物的一种亲昵称呼，所以“梨子”听起来就更加亲切和生活化了。</w:t>
      </w:r>
    </w:p>
    <w:p w14:paraId="66F6CF41" w14:textId="77777777" w:rsidR="00C930C9" w:rsidRDefault="00C930C9">
      <w:pPr>
        <w:rPr>
          <w:rFonts w:hint="eastAsia"/>
        </w:rPr>
      </w:pPr>
    </w:p>
    <w:p w14:paraId="4E9D3BB0" w14:textId="77777777" w:rsidR="00C930C9" w:rsidRDefault="00C930C9">
      <w:pPr>
        <w:rPr>
          <w:rFonts w:hint="eastAsia"/>
        </w:rPr>
      </w:pPr>
      <w:r>
        <w:rPr>
          <w:rFonts w:hint="eastAsia"/>
        </w:rPr>
        <w:t>梨子的历史渊源</w:t>
      </w:r>
    </w:p>
    <w:p w14:paraId="5CA133F0" w14:textId="77777777" w:rsidR="00C930C9" w:rsidRDefault="00C930C9">
      <w:pPr>
        <w:rPr>
          <w:rFonts w:hint="eastAsia"/>
        </w:rPr>
      </w:pPr>
      <w:r>
        <w:rPr>
          <w:rFonts w:hint="eastAsia"/>
        </w:rPr>
        <w:t>梨树是一种古老的果树，据考古学家发现，早在新石器时代，人类就已经开始采集野生梨果食用，并逐渐驯化成今天的栽培品种。在中国古代文献中，关于梨的记载屡见不鲜，《诗经》里就有“投我以木瓜，报之以琼琚；匪报也，永以为好也”的诗句，这里提到的“琼琚”就是指代美好的玉石，用来比喻珍贵的礼物，而“木瓜”则被一些学者认为可能是指梨。梨不仅是中国的传统美食之一，也是文人墨客笔下的常客，象征着纯洁、高雅和友谊。</w:t>
      </w:r>
    </w:p>
    <w:p w14:paraId="0792E8E4" w14:textId="77777777" w:rsidR="00C930C9" w:rsidRDefault="00C930C9">
      <w:pPr>
        <w:rPr>
          <w:rFonts w:hint="eastAsia"/>
        </w:rPr>
      </w:pPr>
    </w:p>
    <w:p w14:paraId="6D352CB7" w14:textId="77777777" w:rsidR="00C930C9" w:rsidRDefault="00C930C9">
      <w:pPr>
        <w:rPr>
          <w:rFonts w:hint="eastAsia"/>
        </w:rPr>
      </w:pPr>
      <w:r>
        <w:rPr>
          <w:rFonts w:hint="eastAsia"/>
        </w:rPr>
        <w:t>梨子的种类繁多</w:t>
      </w:r>
    </w:p>
    <w:p w14:paraId="43B21255" w14:textId="77777777" w:rsidR="00C930C9" w:rsidRDefault="00C930C9">
      <w:pPr>
        <w:rPr>
          <w:rFonts w:hint="eastAsia"/>
        </w:rPr>
      </w:pPr>
      <w:r>
        <w:rPr>
          <w:rFonts w:hint="eastAsia"/>
        </w:rPr>
        <w:t>世界上有数百种不同的梨品种，它们各自拥有独特的风味、质地以及外观特征。在中国，常见的梨品种包括白梨、沙梨、秋子梨等。每一种都有其特定的生长环境要求和最佳采摘时间。例如，白梨以其皮薄肉细、汁多味甜著称，尤其适合鲜食；而沙梨则因为耐储藏性好，成为了制作罐头的理想选择。还有些地方特色品种如库尔勒香梨、砀山酥梨等，这些梨不仅口感出众，而且在当地经济中扮演着重要角色。</w:t>
      </w:r>
    </w:p>
    <w:p w14:paraId="4A7ED3C7" w14:textId="77777777" w:rsidR="00C930C9" w:rsidRDefault="00C930C9">
      <w:pPr>
        <w:rPr>
          <w:rFonts w:hint="eastAsia"/>
        </w:rPr>
      </w:pPr>
    </w:p>
    <w:p w14:paraId="5986A744" w14:textId="77777777" w:rsidR="00C930C9" w:rsidRDefault="00C930C9">
      <w:pPr>
        <w:rPr>
          <w:rFonts w:hint="eastAsia"/>
        </w:rPr>
      </w:pPr>
      <w:r>
        <w:rPr>
          <w:rFonts w:hint="eastAsia"/>
        </w:rPr>
        <w:t>梨子的营养价值</w:t>
      </w:r>
    </w:p>
    <w:p w14:paraId="2DB24822" w14:textId="77777777" w:rsidR="00C930C9" w:rsidRDefault="00C930C9">
      <w:pPr>
        <w:rPr>
          <w:rFonts w:hint="eastAsia"/>
        </w:rPr>
      </w:pPr>
      <w:r>
        <w:rPr>
          <w:rFonts w:hint="eastAsia"/>
        </w:rPr>
        <w:t>梨富含多种对人体有益的营养成分，比如维生素C、钾元素以及膳食纤维。适量食用梨可以帮助维持心血管健康，促进消化系统正常运作，还能起到润肺止咳的作用。特别是在干燥季节或者气候转凉的时候，吃梨可以有效缓解喉咙不适的症状。中医理论中，梨还被认为具有清热解毒的功效，对于体内火气过旺的人群来说，是一个非常好的天然良药。</w:t>
      </w:r>
    </w:p>
    <w:p w14:paraId="4E188FFA" w14:textId="77777777" w:rsidR="00C930C9" w:rsidRDefault="00C930C9">
      <w:pPr>
        <w:rPr>
          <w:rFonts w:hint="eastAsia"/>
        </w:rPr>
      </w:pPr>
    </w:p>
    <w:p w14:paraId="1B9DD43D" w14:textId="77777777" w:rsidR="00C930C9" w:rsidRDefault="00C930C9">
      <w:pPr>
        <w:rPr>
          <w:rFonts w:hint="eastAsia"/>
        </w:rPr>
      </w:pPr>
      <w:r>
        <w:rPr>
          <w:rFonts w:hint="eastAsia"/>
        </w:rPr>
        <w:t>梨子的文化寓意</w:t>
      </w:r>
    </w:p>
    <w:p w14:paraId="55BFA852" w14:textId="77777777" w:rsidR="00C930C9" w:rsidRDefault="00C930C9">
      <w:pPr>
        <w:rPr>
          <w:rFonts w:hint="eastAsia"/>
        </w:rPr>
      </w:pPr>
      <w:r>
        <w:rPr>
          <w:rFonts w:hint="eastAsia"/>
        </w:rPr>
        <w:t>在中国文化里，梨有着深刻的象征意义。由于“离”与“梨”的发音相近，在送别亲友时赠送梨子表达了希望对方旅途平安、早日归来的心愿。“梨花带雨”这样的成语描绘了一幅美丽的自然景象，形容女子哭泣时泪珠挂在脸颊上的样子如同春天里沾满露水的梨花，充满了诗意美。在绘画艺术领域，梨花也是画家们钟爱的主题之一，许多流传至今的作品都展现了梨花盛开时那洁白如雪、清新淡雅的姿态。</w:t>
      </w:r>
    </w:p>
    <w:p w14:paraId="5A2F2352" w14:textId="77777777" w:rsidR="00C930C9" w:rsidRDefault="00C930C9">
      <w:pPr>
        <w:rPr>
          <w:rFonts w:hint="eastAsia"/>
        </w:rPr>
      </w:pPr>
    </w:p>
    <w:p w14:paraId="6A296370" w14:textId="77777777" w:rsidR="00C930C9" w:rsidRDefault="00C930C9">
      <w:pPr>
        <w:rPr>
          <w:rFonts w:hint="eastAsia"/>
        </w:rPr>
      </w:pPr>
      <w:r>
        <w:rPr>
          <w:rFonts w:hint="eastAsia"/>
        </w:rPr>
        <w:t>梨子的现代应用</w:t>
      </w:r>
    </w:p>
    <w:p w14:paraId="2C1C6B7F" w14:textId="77777777" w:rsidR="00C930C9" w:rsidRDefault="00C930C9">
      <w:pPr>
        <w:rPr>
          <w:rFonts w:hint="eastAsia"/>
        </w:rPr>
      </w:pPr>
      <w:r>
        <w:rPr>
          <w:rFonts w:hint="eastAsia"/>
        </w:rPr>
        <w:t>随着科技的发展和社会的进步，梨的应用范围也在不断扩大。除了作为日常食品直接食用外，现在人们还将梨加工成各种各样的产品，如梨汁饮料、梨膏糖浆、梨干零食等。这些深加工制品不仅延长了梨的保质期，也让消费者能够全年享受到梨的美好滋味。更重要的是，通过科技创新，研究人员正在探索如何更好地利用梨中的活性物质来开发新型保健品和药品，为人类健康事业做出更大的贡献。</w:t>
      </w:r>
    </w:p>
    <w:p w14:paraId="220C190C" w14:textId="77777777" w:rsidR="00C930C9" w:rsidRDefault="00C930C9">
      <w:pPr>
        <w:rPr>
          <w:rFonts w:hint="eastAsia"/>
        </w:rPr>
      </w:pPr>
    </w:p>
    <w:p w14:paraId="6B7E3687" w14:textId="77777777" w:rsidR="00C930C9" w:rsidRDefault="00C930C9">
      <w:pPr>
        <w:rPr>
          <w:rFonts w:hint="eastAsia"/>
        </w:rPr>
      </w:pPr>
      <w:r>
        <w:rPr>
          <w:rFonts w:hint="eastAsia"/>
        </w:rPr>
        <w:t>本文是由懂得生活网（dongdeshenghuo.com）为大家创作</w:t>
      </w:r>
    </w:p>
    <w:p w14:paraId="6A53F425" w14:textId="4529B128" w:rsidR="00C12BD6" w:rsidRDefault="00C12BD6"/>
    <w:sectPr w:rsidR="00C12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D6"/>
    <w:rsid w:val="002D0BB4"/>
    <w:rsid w:val="00C12BD6"/>
    <w:rsid w:val="00C9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74992-D946-464D-A3E5-A42477C1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BD6"/>
    <w:rPr>
      <w:rFonts w:cstheme="majorBidi"/>
      <w:color w:val="2F5496" w:themeColor="accent1" w:themeShade="BF"/>
      <w:sz w:val="28"/>
      <w:szCs w:val="28"/>
    </w:rPr>
  </w:style>
  <w:style w:type="character" w:customStyle="1" w:styleId="50">
    <w:name w:val="标题 5 字符"/>
    <w:basedOn w:val="a0"/>
    <w:link w:val="5"/>
    <w:uiPriority w:val="9"/>
    <w:semiHidden/>
    <w:rsid w:val="00C12BD6"/>
    <w:rPr>
      <w:rFonts w:cstheme="majorBidi"/>
      <w:color w:val="2F5496" w:themeColor="accent1" w:themeShade="BF"/>
      <w:sz w:val="24"/>
    </w:rPr>
  </w:style>
  <w:style w:type="character" w:customStyle="1" w:styleId="60">
    <w:name w:val="标题 6 字符"/>
    <w:basedOn w:val="a0"/>
    <w:link w:val="6"/>
    <w:uiPriority w:val="9"/>
    <w:semiHidden/>
    <w:rsid w:val="00C12BD6"/>
    <w:rPr>
      <w:rFonts w:cstheme="majorBidi"/>
      <w:b/>
      <w:bCs/>
      <w:color w:val="2F5496" w:themeColor="accent1" w:themeShade="BF"/>
    </w:rPr>
  </w:style>
  <w:style w:type="character" w:customStyle="1" w:styleId="70">
    <w:name w:val="标题 7 字符"/>
    <w:basedOn w:val="a0"/>
    <w:link w:val="7"/>
    <w:uiPriority w:val="9"/>
    <w:semiHidden/>
    <w:rsid w:val="00C12BD6"/>
    <w:rPr>
      <w:rFonts w:cstheme="majorBidi"/>
      <w:b/>
      <w:bCs/>
      <w:color w:val="595959" w:themeColor="text1" w:themeTint="A6"/>
    </w:rPr>
  </w:style>
  <w:style w:type="character" w:customStyle="1" w:styleId="80">
    <w:name w:val="标题 8 字符"/>
    <w:basedOn w:val="a0"/>
    <w:link w:val="8"/>
    <w:uiPriority w:val="9"/>
    <w:semiHidden/>
    <w:rsid w:val="00C12BD6"/>
    <w:rPr>
      <w:rFonts w:cstheme="majorBidi"/>
      <w:color w:val="595959" w:themeColor="text1" w:themeTint="A6"/>
    </w:rPr>
  </w:style>
  <w:style w:type="character" w:customStyle="1" w:styleId="90">
    <w:name w:val="标题 9 字符"/>
    <w:basedOn w:val="a0"/>
    <w:link w:val="9"/>
    <w:uiPriority w:val="9"/>
    <w:semiHidden/>
    <w:rsid w:val="00C12BD6"/>
    <w:rPr>
      <w:rFonts w:eastAsiaTheme="majorEastAsia" w:cstheme="majorBidi"/>
      <w:color w:val="595959" w:themeColor="text1" w:themeTint="A6"/>
    </w:rPr>
  </w:style>
  <w:style w:type="paragraph" w:styleId="a3">
    <w:name w:val="Title"/>
    <w:basedOn w:val="a"/>
    <w:next w:val="a"/>
    <w:link w:val="a4"/>
    <w:uiPriority w:val="10"/>
    <w:qFormat/>
    <w:rsid w:val="00C12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BD6"/>
    <w:pPr>
      <w:spacing w:before="160"/>
      <w:jc w:val="center"/>
    </w:pPr>
    <w:rPr>
      <w:i/>
      <w:iCs/>
      <w:color w:val="404040" w:themeColor="text1" w:themeTint="BF"/>
    </w:rPr>
  </w:style>
  <w:style w:type="character" w:customStyle="1" w:styleId="a8">
    <w:name w:val="引用 字符"/>
    <w:basedOn w:val="a0"/>
    <w:link w:val="a7"/>
    <w:uiPriority w:val="29"/>
    <w:rsid w:val="00C12BD6"/>
    <w:rPr>
      <w:i/>
      <w:iCs/>
      <w:color w:val="404040" w:themeColor="text1" w:themeTint="BF"/>
    </w:rPr>
  </w:style>
  <w:style w:type="paragraph" w:styleId="a9">
    <w:name w:val="List Paragraph"/>
    <w:basedOn w:val="a"/>
    <w:uiPriority w:val="34"/>
    <w:qFormat/>
    <w:rsid w:val="00C12BD6"/>
    <w:pPr>
      <w:ind w:left="720"/>
      <w:contextualSpacing/>
    </w:pPr>
  </w:style>
  <w:style w:type="character" w:styleId="aa">
    <w:name w:val="Intense Emphasis"/>
    <w:basedOn w:val="a0"/>
    <w:uiPriority w:val="21"/>
    <w:qFormat/>
    <w:rsid w:val="00C12BD6"/>
    <w:rPr>
      <w:i/>
      <w:iCs/>
      <w:color w:val="2F5496" w:themeColor="accent1" w:themeShade="BF"/>
    </w:rPr>
  </w:style>
  <w:style w:type="paragraph" w:styleId="ab">
    <w:name w:val="Intense Quote"/>
    <w:basedOn w:val="a"/>
    <w:next w:val="a"/>
    <w:link w:val="ac"/>
    <w:uiPriority w:val="30"/>
    <w:qFormat/>
    <w:rsid w:val="00C12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BD6"/>
    <w:rPr>
      <w:i/>
      <w:iCs/>
      <w:color w:val="2F5496" w:themeColor="accent1" w:themeShade="BF"/>
    </w:rPr>
  </w:style>
  <w:style w:type="character" w:styleId="ad">
    <w:name w:val="Intense Reference"/>
    <w:basedOn w:val="a0"/>
    <w:uiPriority w:val="32"/>
    <w:qFormat/>
    <w:rsid w:val="00C12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