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C9B1" w14:textId="77777777" w:rsidR="00F92520" w:rsidRDefault="00F92520">
      <w:pPr>
        <w:rPr>
          <w:rFonts w:hint="eastAsia"/>
        </w:rPr>
      </w:pPr>
      <w:r>
        <w:rPr>
          <w:rFonts w:hint="eastAsia"/>
        </w:rPr>
        <w:t>栏杆的拼音：lán gǎn</w:t>
      </w:r>
    </w:p>
    <w:p w14:paraId="2909122C" w14:textId="77777777" w:rsidR="00F92520" w:rsidRDefault="00F92520">
      <w:pPr>
        <w:rPr>
          <w:rFonts w:hint="eastAsia"/>
        </w:rPr>
      </w:pPr>
      <w:r>
        <w:rPr>
          <w:rFonts w:hint="eastAsia"/>
        </w:rPr>
        <w:t>在汉语中，"栏杆"这个词由两个汉字组成，分别是“栏”和“杆”，按照普通话的拼音系统，它们分别被标注为 lán 和 gǎn。栏杆作为一种常见的建筑构件，几乎可以在所有形式的建筑物中找到其身影，从古老的庭院到现代的高楼大厦，它不仅是一种安全设施，也常常成为装饰艺术的一部分。</w:t>
      </w:r>
    </w:p>
    <w:p w14:paraId="27F9528A" w14:textId="77777777" w:rsidR="00F92520" w:rsidRDefault="00F92520">
      <w:pPr>
        <w:rPr>
          <w:rFonts w:hint="eastAsia"/>
        </w:rPr>
      </w:pPr>
    </w:p>
    <w:p w14:paraId="0FFDEE6E" w14:textId="77777777" w:rsidR="00F92520" w:rsidRDefault="00F92520">
      <w:pPr>
        <w:rPr>
          <w:rFonts w:hint="eastAsia"/>
        </w:rPr>
      </w:pPr>
      <w:r>
        <w:rPr>
          <w:rFonts w:hint="eastAsia"/>
        </w:rPr>
        <w:t>栏杆的历史渊源</w:t>
      </w:r>
    </w:p>
    <w:p w14:paraId="2A06D2B0" w14:textId="77777777" w:rsidR="00F92520" w:rsidRDefault="00F92520">
      <w:pPr>
        <w:rPr>
          <w:rFonts w:hint="eastAsia"/>
        </w:rPr>
      </w:pPr>
      <w:r>
        <w:rPr>
          <w:rFonts w:hint="eastAsia"/>
        </w:rPr>
        <w:t>追溯历史，栏杆的存在可以远溯至古代文明时期。在中国，早期的栏杆设计往往与木结构建筑紧密相连，随着时代的变迁，石材、金属等材料逐渐进入人们的视野，并应用于栏杆的建造之中。古时的能工巧匠们，利用这些材料创造出既实用又美观的栏杆样式，如故宫太和殿前的汉白玉石雕栏杆，以其精美的雕刻工艺闻名遐迩。每一块石料上都镌刻着栩栩如生的图案，承载着深厚的文化内涵。</w:t>
      </w:r>
    </w:p>
    <w:p w14:paraId="7F14B42E" w14:textId="77777777" w:rsidR="00F92520" w:rsidRDefault="00F92520">
      <w:pPr>
        <w:rPr>
          <w:rFonts w:hint="eastAsia"/>
        </w:rPr>
      </w:pPr>
    </w:p>
    <w:p w14:paraId="41082F19" w14:textId="77777777" w:rsidR="00F92520" w:rsidRDefault="00F92520">
      <w:pPr>
        <w:rPr>
          <w:rFonts w:hint="eastAsia"/>
        </w:rPr>
      </w:pPr>
      <w:r>
        <w:rPr>
          <w:rFonts w:hint="eastAsia"/>
        </w:rPr>
        <w:t>栏杆的功能性</w:t>
      </w:r>
    </w:p>
    <w:p w14:paraId="1D23D90B" w14:textId="77777777" w:rsidR="00F92520" w:rsidRDefault="00F92520">
      <w:pPr>
        <w:rPr>
          <w:rFonts w:hint="eastAsia"/>
        </w:rPr>
      </w:pPr>
      <w:r>
        <w:rPr>
          <w:rFonts w:hint="eastAsia"/>
        </w:rPr>
        <w:t>栏杆的基本功能是提供安全防护，防止人们从高处跌落。特别是在桥梁、阳台、楼梯等地方，栏杆的作用不可忽视。不同场合下的栏杆还具有分隔空间、引导人流等功能。例如，在公园或广场中，通过设置低矮且开放式的栏杆来划分不同的活动区域，既能保持视觉上的连贯性，又能有效地组织人群流动。某些特定环境中的栏杆还会配备附加装置，比如扶手，以方便老年人或残障人士使用。</w:t>
      </w:r>
    </w:p>
    <w:p w14:paraId="51F971B4" w14:textId="77777777" w:rsidR="00F92520" w:rsidRDefault="00F92520">
      <w:pPr>
        <w:rPr>
          <w:rFonts w:hint="eastAsia"/>
        </w:rPr>
      </w:pPr>
    </w:p>
    <w:p w14:paraId="36CFB87B" w14:textId="77777777" w:rsidR="00F92520" w:rsidRDefault="00F92520">
      <w:pPr>
        <w:rPr>
          <w:rFonts w:hint="eastAsia"/>
        </w:rPr>
      </w:pPr>
      <w:r>
        <w:rPr>
          <w:rFonts w:hint="eastAsia"/>
        </w:rPr>
        <w:t>栏杆的艺术价值</w:t>
      </w:r>
    </w:p>
    <w:p w14:paraId="42BF2D26" w14:textId="77777777" w:rsidR="00F92520" w:rsidRDefault="00F92520">
      <w:pPr>
        <w:rPr>
          <w:rFonts w:hint="eastAsia"/>
        </w:rPr>
      </w:pPr>
      <w:r>
        <w:rPr>
          <w:rFonts w:hint="eastAsia"/>
        </w:rPr>
        <w:t>除了实用性之外，栏杆同样是一件艺术品。设计师们会根据建筑物的整体风格和个人创意，精心打造独具特色的栏杆造型。无论是简约现代风还是古典欧式风，都能找到相匹配的栏杆设计方案。铁艺栏杆以其精致细腻的线条感著称；木质栏杆则散发出自然质朴的气息；而玻璃栏杆则展现出通透时尚的魅力。当夜幕降临，灯光透过玻璃栏杆映射而出，营造出温馨浪漫的氛围。</w:t>
      </w:r>
    </w:p>
    <w:p w14:paraId="52139163" w14:textId="77777777" w:rsidR="00F92520" w:rsidRDefault="00F92520">
      <w:pPr>
        <w:rPr>
          <w:rFonts w:hint="eastAsia"/>
        </w:rPr>
      </w:pPr>
    </w:p>
    <w:p w14:paraId="239B1121" w14:textId="77777777" w:rsidR="00F92520" w:rsidRDefault="00F92520">
      <w:pPr>
        <w:rPr>
          <w:rFonts w:hint="eastAsia"/>
        </w:rPr>
      </w:pPr>
      <w:r>
        <w:rPr>
          <w:rFonts w:hint="eastAsia"/>
        </w:rPr>
        <w:t>现代技术对栏杆的影响</w:t>
      </w:r>
    </w:p>
    <w:p w14:paraId="464DFD59" w14:textId="77777777" w:rsidR="00F92520" w:rsidRDefault="00F92520">
      <w:pPr>
        <w:rPr>
          <w:rFonts w:hint="eastAsia"/>
        </w:rPr>
      </w:pPr>
      <w:r>
        <w:rPr>
          <w:rFonts w:hint="eastAsia"/>
        </w:rPr>
        <w:t>科技进步也为栏杆的发展带来了新的机遇。新材料的应用使得栏杆更加坚固耐用，同时也降低了成本。新型复合材料制成的栏杆不仅重量轻，而且耐腐蚀性强，非常适合户外长期使用。智能技术也开始融入到栏杆的设计当中，例如自动感应门禁系统可以集成到社区入口处的栏杆上，实现无障碍通行的同时保障居民的安全。未来，随着科技的不断发展，我们有理由相信栏杆将在更多方面展现出其独特魅力。</w:t>
      </w:r>
    </w:p>
    <w:p w14:paraId="62E085F4" w14:textId="77777777" w:rsidR="00F92520" w:rsidRDefault="00F92520">
      <w:pPr>
        <w:rPr>
          <w:rFonts w:hint="eastAsia"/>
        </w:rPr>
      </w:pPr>
    </w:p>
    <w:p w14:paraId="73FCF02F" w14:textId="77777777" w:rsidR="00F92520" w:rsidRDefault="00F92520">
      <w:pPr>
        <w:rPr>
          <w:rFonts w:hint="eastAsia"/>
        </w:rPr>
      </w:pPr>
      <w:r>
        <w:rPr>
          <w:rFonts w:hint="eastAsia"/>
        </w:rPr>
        <w:t>最后的总结</w:t>
      </w:r>
    </w:p>
    <w:p w14:paraId="4A5C7E05" w14:textId="77777777" w:rsidR="00F92520" w:rsidRDefault="00F92520">
      <w:pPr>
        <w:rPr>
          <w:rFonts w:hint="eastAsia"/>
        </w:rPr>
      </w:pPr>
      <w:r>
        <w:rPr>
          <w:rFonts w:hint="eastAsia"/>
        </w:rPr>
        <w:t>栏杆不仅仅是一个简单的建筑元素，它集成了安全性、功能性与美学价值于一体。从古至今，栏杆见证了人类社会的发展变迁，反映了各个时代的审美观念和技术水平。随着时代进步，栏杆将继续演进，不断满足人们对美好生活环境的追求。</w:t>
      </w:r>
    </w:p>
    <w:p w14:paraId="20B6AA1D" w14:textId="77777777" w:rsidR="00F92520" w:rsidRDefault="00F92520">
      <w:pPr>
        <w:rPr>
          <w:rFonts w:hint="eastAsia"/>
        </w:rPr>
      </w:pPr>
    </w:p>
    <w:p w14:paraId="31934FDF" w14:textId="77777777" w:rsidR="00F92520" w:rsidRDefault="00F92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BAD05" w14:textId="58C8FCB3" w:rsidR="00724988" w:rsidRDefault="00724988"/>
    <w:sectPr w:rsidR="0072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88"/>
    <w:rsid w:val="002D0BB4"/>
    <w:rsid w:val="00724988"/>
    <w:rsid w:val="00F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69B8-6C57-4934-8E8B-EE5799F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