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3DAA" w14:textId="77777777" w:rsidR="000E7445" w:rsidRDefault="000E7445">
      <w:pPr>
        <w:rPr>
          <w:rFonts w:hint="eastAsia"/>
        </w:rPr>
      </w:pPr>
      <w:r>
        <w:rPr>
          <w:rFonts w:hint="eastAsia"/>
        </w:rPr>
        <w:t>栏杆斤的拼音：lán gān jīn</w:t>
      </w:r>
    </w:p>
    <w:p w14:paraId="4BB5119B" w14:textId="77777777" w:rsidR="000E7445" w:rsidRDefault="000E7445">
      <w:pPr>
        <w:rPr>
          <w:rFonts w:hint="eastAsia"/>
        </w:rPr>
      </w:pPr>
      <w:r>
        <w:rPr>
          <w:rFonts w:hint="eastAsia"/>
        </w:rPr>
        <w:t>在汉语中，“栏杆斤”并不是一个常见的词汇，它看起来更像是由几个独立的汉字组成的词语。我们先来拆解这三个字：“栏”（lán）指的是用于阻挡或围合的结构，如桥梁、阳台等处的安全防护设施；“杆”（gān）是指细长且直立的物体，例如旗杆或者电线杆；“斤”（jīn）则是中国传统的重量单位之一，在现代汉语中也常用来指称一种古老的砍削工具——斧头。将这三个字组合起来，并没有形成一个具有特定含义的标准汉语词汇。</w:t>
      </w:r>
    </w:p>
    <w:p w14:paraId="224FC449" w14:textId="77777777" w:rsidR="000E7445" w:rsidRDefault="000E7445">
      <w:pPr>
        <w:rPr>
          <w:rFonts w:hint="eastAsia"/>
        </w:rPr>
      </w:pPr>
    </w:p>
    <w:p w14:paraId="08977D8D" w14:textId="77777777" w:rsidR="000E7445" w:rsidRDefault="000E7445">
      <w:pPr>
        <w:rPr>
          <w:rFonts w:hint="eastAsia"/>
        </w:rPr>
      </w:pPr>
      <w:r>
        <w:rPr>
          <w:rFonts w:hint="eastAsia"/>
        </w:rPr>
        <w:t>可能的文化背景和用法</w:t>
      </w:r>
    </w:p>
    <w:p w14:paraId="483AE6A1" w14:textId="77777777" w:rsidR="000E7445" w:rsidRDefault="000E7445">
      <w:pPr>
        <w:rPr>
          <w:rFonts w:hint="eastAsia"/>
        </w:rPr>
      </w:pPr>
      <w:r>
        <w:rPr>
          <w:rFonts w:hint="eastAsia"/>
        </w:rPr>
        <w:t>尽管“栏杆斤”不是标准汉语中的固定词组，但在某些方言或是特定语境下，这样的组合可能会有其特殊的意义。例如，在一些地方方言里，人们可能会使用本地特有的表达方式来描述日常生活中遇到的事物，而这些表达方式未必会在普通话或其他地区通用。也可能出现在文学作品中作为作家创造性的语言运用，或者是误打误撞地在网络交流中被赋予了新的意义。因此，如果我们在非正式场合听到这个词，它可能是出于创意写作、网络梗或者其他文化现象的一部分。</w:t>
      </w:r>
    </w:p>
    <w:p w14:paraId="3F8E7D40" w14:textId="77777777" w:rsidR="000E7445" w:rsidRDefault="000E7445">
      <w:pPr>
        <w:rPr>
          <w:rFonts w:hint="eastAsia"/>
        </w:rPr>
      </w:pPr>
    </w:p>
    <w:p w14:paraId="2237E0C3" w14:textId="77777777" w:rsidR="000E7445" w:rsidRDefault="000E7445">
      <w:pPr>
        <w:rPr>
          <w:rFonts w:hint="eastAsia"/>
        </w:rPr>
      </w:pPr>
      <w:r>
        <w:rPr>
          <w:rFonts w:hint="eastAsia"/>
        </w:rPr>
        <w:t>关于“栏杆”与“斤”的扩展讨论</w:t>
      </w:r>
    </w:p>
    <w:p w14:paraId="6616C8D9" w14:textId="77777777" w:rsidR="000E7445" w:rsidRDefault="000E7445">
      <w:pPr>
        <w:rPr>
          <w:rFonts w:hint="eastAsia"/>
        </w:rPr>
      </w:pPr>
      <w:r>
        <w:rPr>
          <w:rFonts w:hint="eastAsia"/>
        </w:rPr>
        <w:t>虽然“栏杆斤”不是一个公认的术语，但我们可以分别探讨一下“栏杆”和“斤”这两个概念。“栏杆”，作为一种建筑构件，广泛应用于各种建筑物内外，起到安全防护作用的同时也增加了建筑的美观性。从木质到金属材料，再到复合材料，随着技术的发展，栏杆的设计越来越多样化。“斤”，作为一个古老的度量衡单位，在历史上曾扮演重要角色。古代中国的市场交易中，商品的买卖往往依赖于明确的计量体系，其中就包括了以“斤”为单位的商品重量计算。今天，尽管电子秤已经普及，“斤”仍然是中国市场中常用的重量单位之一。</w:t>
      </w:r>
    </w:p>
    <w:p w14:paraId="6962B7AB" w14:textId="77777777" w:rsidR="000E7445" w:rsidRDefault="000E7445">
      <w:pPr>
        <w:rPr>
          <w:rFonts w:hint="eastAsia"/>
        </w:rPr>
      </w:pPr>
    </w:p>
    <w:p w14:paraId="5C3ED3AB" w14:textId="77777777" w:rsidR="000E7445" w:rsidRDefault="000E7445">
      <w:pPr>
        <w:rPr>
          <w:rFonts w:hint="eastAsia"/>
        </w:rPr>
      </w:pPr>
      <w:r>
        <w:rPr>
          <w:rFonts w:hint="eastAsia"/>
        </w:rPr>
        <w:t>最后的总结</w:t>
      </w:r>
    </w:p>
    <w:p w14:paraId="3033807E" w14:textId="77777777" w:rsidR="000E7445" w:rsidRDefault="000E7445">
      <w:pPr>
        <w:rPr>
          <w:rFonts w:hint="eastAsia"/>
        </w:rPr>
      </w:pPr>
      <w:r>
        <w:rPr>
          <w:rFonts w:hint="eastAsia"/>
        </w:rPr>
        <w:t>“栏杆斤”这个词语本身并不构成一个标准汉语词汇，而是三个各自拥有不同含义的汉字的组合。然而，通过了解每个字符背后的故事以及它们在不同上下文中的应用，我们可以更深入地理解中文语言的丰富性和多样性。无论是在探讨传统建筑元素还是追溯古代度量衡系统时，“栏杆”和“斤”都能为我们打开一扇通往过去文化的窗户。对于“栏杆斤”这样看似无厘头的词语组合，或许正体现了语言随时代变迁而不断演变的魅力所在。</w:t>
      </w:r>
    </w:p>
    <w:p w14:paraId="0854539C" w14:textId="77777777" w:rsidR="000E7445" w:rsidRDefault="000E7445">
      <w:pPr>
        <w:rPr>
          <w:rFonts w:hint="eastAsia"/>
        </w:rPr>
      </w:pPr>
    </w:p>
    <w:p w14:paraId="09E43B04" w14:textId="77777777" w:rsidR="000E7445" w:rsidRDefault="000E7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1441B" w14:textId="26183634" w:rsidR="00485943" w:rsidRDefault="00485943"/>
    <w:sectPr w:rsidR="0048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3"/>
    <w:rsid w:val="000E7445"/>
    <w:rsid w:val="002D0BB4"/>
    <w:rsid w:val="0048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FB091-C83A-4D56-A898-A74FC6FE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