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178" w14:textId="77777777" w:rsidR="0055700F" w:rsidRDefault="0055700F">
      <w:pPr>
        <w:rPr>
          <w:rFonts w:hint="eastAsia"/>
        </w:rPr>
      </w:pPr>
      <w:r>
        <w:rPr>
          <w:rFonts w:hint="eastAsia"/>
        </w:rPr>
        <w:t>擅的组词和拼音：探索汉字的魅力</w:t>
      </w:r>
    </w:p>
    <w:p w14:paraId="4460E377" w14:textId="77777777" w:rsidR="0055700F" w:rsidRDefault="0055700F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在汉语的世界里，每一个字都像是一颗璀璨的明珠，蕴含着丰富的历史和文化内涵。今天，我们将一起走进“擅”这个字，探究它与其他汉字组合而成的词汇，以及其独特的拼音发音。</w:t>
      </w:r>
    </w:p>
    <w:p w14:paraId="16CFDE1D" w14:textId="77777777" w:rsidR="0055700F" w:rsidRDefault="0055700F">
      <w:pPr>
        <w:rPr>
          <w:rFonts w:hint="eastAsia"/>
        </w:rPr>
      </w:pPr>
    </w:p>
    <w:p w14:paraId="7964374B" w14:textId="77777777" w:rsidR="0055700F" w:rsidRDefault="0055700F">
      <w:pPr>
        <w:rPr>
          <w:rFonts w:hint="eastAsia"/>
        </w:rPr>
      </w:pPr>
      <w:r>
        <w:rPr>
          <w:rFonts w:hint="eastAsia"/>
        </w:rPr>
        <w:t>拼音之美：“shàn”音的韵律</w:t>
      </w:r>
    </w:p>
    <w:p w14:paraId="52F831AA" w14:textId="77777777" w:rsidR="0055700F" w:rsidRDefault="0055700F">
      <w:pPr>
        <w:rPr>
          <w:rFonts w:hint="eastAsia"/>
        </w:rPr>
      </w:pPr>
      <w:r>
        <w:rPr>
          <w:rFonts w:hint="eastAsia"/>
        </w:rPr>
        <w:t>“擅”的拼音是“shàn”，声调为第四声，读起来有一种坚定而有力的感觉。当我们在日常对话中使用这个字时，正确的发音不仅能够准确地传达我们的意思，还能够展现出我们对语言艺术的理解和尊重。在学习普通话的过程中，“shàn”这个音节也经常被用来练习发音，尤其是对于那些母语不是汉语的学习者来说，掌握好“shàn”的发音是迈向流利表达的重要一步。</w:t>
      </w:r>
    </w:p>
    <w:p w14:paraId="1850A08D" w14:textId="77777777" w:rsidR="0055700F" w:rsidRDefault="0055700F">
      <w:pPr>
        <w:rPr>
          <w:rFonts w:hint="eastAsia"/>
        </w:rPr>
      </w:pPr>
    </w:p>
    <w:p w14:paraId="79B3448F" w14:textId="77777777" w:rsidR="0055700F" w:rsidRDefault="0055700F">
      <w:pPr>
        <w:rPr>
          <w:rFonts w:hint="eastAsia"/>
        </w:rPr>
      </w:pPr>
      <w:r>
        <w:rPr>
          <w:rFonts w:hint="eastAsia"/>
        </w:rPr>
        <w:t>组词之趣：从个人到集体的力量</w:t>
      </w:r>
    </w:p>
    <w:p w14:paraId="3347E1A9" w14:textId="77777777" w:rsidR="0055700F" w:rsidRDefault="0055700F">
      <w:pPr>
        <w:rPr>
          <w:rFonts w:hint="eastAsia"/>
        </w:rPr>
      </w:pPr>
      <w:r>
        <w:rPr>
          <w:rFonts w:hint="eastAsia"/>
        </w:rPr>
        <w:t>“擅”是一个多义词，在不同的语境下可以表示不同的意义。它可以指个人的特长或专长，如“擅长”，意味着某人在某一领域有着非凡的能力；也可以用于描述事物的独特之处，比如“擅场”，指的是在某个方面表现得尤为出色。“擅”还可以与“自”组成“擅自”，用来批评未经许可就做出决定的行为。这些由“擅”组成的词语，反映了社会生活中人们的行为准则和价值判断。</w:t>
      </w:r>
    </w:p>
    <w:p w14:paraId="557C997C" w14:textId="77777777" w:rsidR="0055700F" w:rsidRDefault="0055700F">
      <w:pPr>
        <w:rPr>
          <w:rFonts w:hint="eastAsia"/>
        </w:rPr>
      </w:pPr>
    </w:p>
    <w:p w14:paraId="66714233" w14:textId="77777777" w:rsidR="0055700F" w:rsidRDefault="0055700F">
      <w:pPr>
        <w:rPr>
          <w:rFonts w:hint="eastAsia"/>
        </w:rPr>
      </w:pPr>
      <w:r>
        <w:rPr>
          <w:rFonts w:hint="eastAsia"/>
        </w:rPr>
        <w:t>传统与现代：擅的古今演变</w:t>
      </w:r>
    </w:p>
    <w:p w14:paraId="3BC81E87" w14:textId="77777777" w:rsidR="0055700F" w:rsidRDefault="0055700F">
      <w:pPr>
        <w:rPr>
          <w:rFonts w:hint="eastAsia"/>
        </w:rPr>
      </w:pPr>
      <w:r>
        <w:rPr>
          <w:rFonts w:hint="eastAsia"/>
        </w:rPr>
        <w:t>追溯历史，“擅”在古代文献中同样扮演着重要的角色。古籍中的用法往往带有一种权威性和正式感，例如在《史记》等经典著作里，我们可以看到古人如何运用“擅”来描述人物的特殊才能或是权力的行使。随着时代的变迁，虽然“擅”的基本含义保持不变，但它的使用场景却变得更加广泛和多样化。现代社会中，“擅”不再局限于描述少数人的天赋异禀，而是更多地融入了团队合作和个人发展的理念之中。</w:t>
      </w:r>
    </w:p>
    <w:p w14:paraId="71450CB1" w14:textId="77777777" w:rsidR="0055700F" w:rsidRDefault="0055700F">
      <w:pPr>
        <w:rPr>
          <w:rFonts w:hint="eastAsia"/>
        </w:rPr>
      </w:pPr>
    </w:p>
    <w:p w14:paraId="3072C311" w14:textId="77777777" w:rsidR="0055700F" w:rsidRDefault="0055700F">
      <w:pPr>
        <w:rPr>
          <w:rFonts w:hint="eastAsia"/>
        </w:rPr>
      </w:pPr>
      <w:r>
        <w:rPr>
          <w:rFonts w:hint="eastAsia"/>
        </w:rPr>
        <w:t>文化视角：擅背后的故事</w:t>
      </w:r>
    </w:p>
    <w:p w14:paraId="2D0BBDAE" w14:textId="77777777" w:rsidR="0055700F" w:rsidRDefault="0055700F">
      <w:pPr>
        <w:rPr>
          <w:rFonts w:hint="eastAsia"/>
        </w:rPr>
      </w:pPr>
      <w:r>
        <w:rPr>
          <w:rFonts w:hint="eastAsia"/>
        </w:rPr>
        <w:t>每个汉字都是中华文化的载体，“擅”也不例外。它不仅仅是一个简单的字符，更承载着无数先辈们的智慧结晶。通过了解“擅”的组词及其拼音，我们不仅能更好地掌握这门古老而又充满活力的语言，更能深刻体会到中华文化博大精深的一面。无论是在日常生活交流还是学术研究领域，“擅”都将持续为我们提供无尽的知识宝藏和灵感源泉。</w:t>
      </w:r>
    </w:p>
    <w:p w14:paraId="491BD9AC" w14:textId="77777777" w:rsidR="0055700F" w:rsidRDefault="0055700F">
      <w:pPr>
        <w:rPr>
          <w:rFonts w:hint="eastAsia"/>
        </w:rPr>
      </w:pPr>
    </w:p>
    <w:p w14:paraId="12D0ED5C" w14:textId="77777777" w:rsidR="0055700F" w:rsidRDefault="0055700F">
      <w:pPr>
        <w:rPr>
          <w:rFonts w:hint="eastAsia"/>
        </w:rPr>
      </w:pPr>
      <w:r>
        <w:rPr>
          <w:rFonts w:hint="eastAsia"/>
        </w:rPr>
        <w:t>最后的总结：擅的价值与影响</w:t>
      </w:r>
    </w:p>
    <w:p w14:paraId="3B1F5FE2" w14:textId="77777777" w:rsidR="0055700F" w:rsidRDefault="0055700F">
      <w:pPr>
        <w:rPr>
          <w:rFonts w:hint="eastAsia"/>
        </w:rPr>
      </w:pPr>
      <w:r>
        <w:rPr>
          <w:rFonts w:hint="eastAsia"/>
        </w:rPr>
        <w:t>“擅”的组词丰富多样，其拼音简洁明快，两者相结合构成了汉语中不可或缺的一部分。通过对“擅”的深入探讨，我们不仅能够提升自己的语言能力，还能更加全面地理解中国传统文化的精神内核。希望每一位读者都能从这篇文章中获得新的启发，并将所学应用于实际生活当中。</w:t>
      </w:r>
    </w:p>
    <w:p w14:paraId="5CA2A90E" w14:textId="77777777" w:rsidR="0055700F" w:rsidRDefault="0055700F">
      <w:pPr>
        <w:rPr>
          <w:rFonts w:hint="eastAsia"/>
        </w:rPr>
      </w:pPr>
    </w:p>
    <w:p w14:paraId="11732BDC" w14:textId="77777777" w:rsidR="0055700F" w:rsidRDefault="0055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A76A7" w14:textId="673C5AC5" w:rsidR="00777DE7" w:rsidRDefault="00777DE7"/>
    <w:sectPr w:rsidR="0077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7"/>
    <w:rsid w:val="002D0BB4"/>
    <w:rsid w:val="0055700F"/>
    <w:rsid w:val="007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FC11-439F-476D-8FA4-CA42F93A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