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17D6" w14:textId="77777777" w:rsidR="002432E0" w:rsidRDefault="002432E0">
      <w:pPr>
        <w:rPr>
          <w:rFonts w:hint="eastAsia"/>
        </w:rPr>
      </w:pPr>
      <w:r>
        <w:rPr>
          <w:rFonts w:hint="eastAsia"/>
        </w:rPr>
        <w:t>山的拼音组词：自然的脊梁与文化的象征</w:t>
      </w:r>
    </w:p>
    <w:p w14:paraId="48B81486" w14:textId="77777777" w:rsidR="002432E0" w:rsidRDefault="002432E0">
      <w:pPr>
        <w:rPr>
          <w:rFonts w:hint="eastAsia"/>
        </w:rPr>
      </w:pPr>
      <w:r>
        <w:rPr>
          <w:rFonts w:hint="eastAsia"/>
        </w:rPr>
        <w:t>在中国，"山"的拼音为 "shān"，这简单的音节背后，承载着无尽的文化意义和自然魅力。从远古时期起，山就不仅仅是一片土地上的隆起，它是神灵的居所、是英雄的诞生地、是隐士的归宿。中国传统文化中，山被视为大地之父，是稳固与力量的代表。山的名字往往结合了其特征或传说，如泰山、黄山、峨眉山等，这些名字不仅记录了山脉的壮丽景色，还蕴含着历史故事和民间传说。</w:t>
      </w:r>
    </w:p>
    <w:p w14:paraId="4623F990" w14:textId="77777777" w:rsidR="002432E0" w:rsidRDefault="002432E0">
      <w:pPr>
        <w:rPr>
          <w:rFonts w:hint="eastAsia"/>
        </w:rPr>
      </w:pPr>
    </w:p>
    <w:p w14:paraId="7CF8E9F2" w14:textId="77777777" w:rsidR="002432E0" w:rsidRDefault="002432E0">
      <w:pPr>
        <w:rPr>
          <w:rFonts w:hint="eastAsia"/>
        </w:rPr>
      </w:pPr>
      <w:r>
        <w:rPr>
          <w:rFonts w:hint="eastAsia"/>
        </w:rPr>
        <w:t>山的拼音组词：探索未知的呼唤</w:t>
      </w:r>
    </w:p>
    <w:p w14:paraId="3DC9A4B0" w14:textId="77777777" w:rsidR="002432E0" w:rsidRDefault="002432E0">
      <w:pPr>
        <w:rPr>
          <w:rFonts w:hint="eastAsia"/>
        </w:rPr>
      </w:pPr>
      <w:r>
        <w:rPr>
          <w:rFonts w:hint="eastAsia"/>
        </w:rPr>
        <w:t>“shān”这个发音，对于探险家来说，是一种不可抗拒的召唤。登山者们总是被那未被征服的高峰所吸引，渴望挑战自我，突破极限。每一次攀登都是一场人与自然之间的对话，是对自身毅力的一次考验。无论是喜马拉雅山脉的珠穆朗玛峰，还是阿尔卑斯山脉的勃朗峰，这些世界著名的高山，它们的存在激发了人类对未知世界的无限好奇和向往。而每座山都有自己的性格，有的雄伟险峻，有的秀丽婉约，等待着勇敢者的到来。</w:t>
      </w:r>
    </w:p>
    <w:p w14:paraId="064953DC" w14:textId="77777777" w:rsidR="002432E0" w:rsidRDefault="002432E0">
      <w:pPr>
        <w:rPr>
          <w:rFonts w:hint="eastAsia"/>
        </w:rPr>
      </w:pPr>
    </w:p>
    <w:p w14:paraId="40F42478" w14:textId="77777777" w:rsidR="002432E0" w:rsidRDefault="002432E0">
      <w:pPr>
        <w:rPr>
          <w:rFonts w:hint="eastAsia"/>
        </w:rPr>
      </w:pPr>
      <w:r>
        <w:rPr>
          <w:rFonts w:hint="eastAsia"/>
        </w:rPr>
        <w:t>山的拼音组词：艺术创作的灵感源泉</w:t>
      </w:r>
    </w:p>
    <w:p w14:paraId="026ACCDD" w14:textId="77777777" w:rsidR="002432E0" w:rsidRDefault="002432E0">
      <w:pPr>
        <w:rPr>
          <w:rFonts w:hint="eastAsia"/>
        </w:rPr>
      </w:pPr>
      <w:r>
        <w:rPr>
          <w:rFonts w:hint="eastAsia"/>
        </w:rPr>
        <w:t>“shān”的韵律也成为了艺术家们灵感的来源。“山水画”作为中国传统绘画的重要流派，展现了画家对自然界的深刻理解和独特感悟。在笔墨之间，艺术家们捕捉到了山水间的灵气，将心中的山水以二维的形式呈现于纸上。诗人们则用文字描绘出一幅幅生动的画面，“采菊东篱下，悠然见南山”，陶渊明的诗句让人仿佛置身于宁静的田园风光之中；“会当凌绝顶，一览众山小”，杜甫的豪情壮志激励着后世无数仁人志士勇往直前。音乐家们同样受到山的影响，他们通过旋律表达对大自然的敬畏之情。</w:t>
      </w:r>
    </w:p>
    <w:p w14:paraId="39E0C84D" w14:textId="77777777" w:rsidR="002432E0" w:rsidRDefault="002432E0">
      <w:pPr>
        <w:rPr>
          <w:rFonts w:hint="eastAsia"/>
        </w:rPr>
      </w:pPr>
    </w:p>
    <w:p w14:paraId="2C5B1934" w14:textId="77777777" w:rsidR="002432E0" w:rsidRDefault="002432E0">
      <w:pPr>
        <w:rPr>
          <w:rFonts w:hint="eastAsia"/>
        </w:rPr>
      </w:pPr>
      <w:r>
        <w:rPr>
          <w:rFonts w:hint="eastAsia"/>
        </w:rPr>
        <w:t>山的拼音组词：生态系统的守护者</w:t>
      </w:r>
    </w:p>
    <w:p w14:paraId="193004A4" w14:textId="77777777" w:rsidR="002432E0" w:rsidRDefault="002432E0">
      <w:pPr>
        <w:rPr>
          <w:rFonts w:hint="eastAsia"/>
        </w:rPr>
      </w:pPr>
      <w:r>
        <w:rPr>
          <w:rFonts w:hint="eastAsia"/>
        </w:rPr>
        <w:t>“shān”不仅仅是地理学上的概念，它还是地球上生态系统的关键组成部分。山脉是众多动植物栖息的地方，是生物多样性的重要保护区。森林覆盖下的山脉就像一个巨大的绿色肺脏，吸收二氧化碳，释放氧气，维持着地球的气候平衡。山也是水源涵养地，许多河流发源于此，滋养着下游的城市乡村。因此保护好每一座山，就是保护我们的共同家园，确保子孙后代也能享受到大自然赋予的美好。</w:t>
      </w:r>
    </w:p>
    <w:p w14:paraId="359FBBB3" w14:textId="77777777" w:rsidR="002432E0" w:rsidRDefault="002432E0">
      <w:pPr>
        <w:rPr>
          <w:rFonts w:hint="eastAsia"/>
        </w:rPr>
      </w:pPr>
    </w:p>
    <w:p w14:paraId="664B1FD4" w14:textId="77777777" w:rsidR="002432E0" w:rsidRDefault="002432E0">
      <w:pPr>
        <w:rPr>
          <w:rFonts w:hint="eastAsia"/>
        </w:rPr>
      </w:pPr>
      <w:r>
        <w:rPr>
          <w:rFonts w:hint="eastAsia"/>
        </w:rPr>
        <w:t>山的拼音组词：连接过去与未来的桥梁</w:t>
      </w:r>
    </w:p>
    <w:p w14:paraId="07837D5F" w14:textId="77777777" w:rsidR="002432E0" w:rsidRDefault="002432E0">
      <w:pPr>
        <w:rPr>
          <w:rFonts w:hint="eastAsia"/>
        </w:rPr>
      </w:pPr>
      <w:r>
        <w:rPr>
          <w:rFonts w:hint="eastAsia"/>
        </w:rPr>
        <w:t>“shān”是一座无形却坚固的桥，它连接着过去与未来。古老的文明在这里留下痕迹，现代科技也在不断改变着我们认识和利用山的方式。随着社会的发展，越来越多的人开始重视可持续发展的重要性，在享受大自然恩赐的也要学会珍惜资源，保护环境。让我们一起走进大山，倾听它的故事，感受它的力量，携手共创一个人与自然和谐共生的美好明天。</w:t>
      </w:r>
    </w:p>
    <w:p w14:paraId="32969594" w14:textId="77777777" w:rsidR="002432E0" w:rsidRDefault="002432E0">
      <w:pPr>
        <w:rPr>
          <w:rFonts w:hint="eastAsia"/>
        </w:rPr>
      </w:pPr>
    </w:p>
    <w:p w14:paraId="39854F96" w14:textId="77777777" w:rsidR="002432E0" w:rsidRDefault="00243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23EE8" w14:textId="55F52B27" w:rsidR="00A93E3F" w:rsidRDefault="00A93E3F"/>
    <w:sectPr w:rsidR="00A9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3F"/>
    <w:rsid w:val="002432E0"/>
    <w:rsid w:val="002D0BB4"/>
    <w:rsid w:val="00A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77DC5-9DDF-4E08-B84D-EC90F9CA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