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80608" w14:textId="77777777" w:rsidR="00A76709" w:rsidRDefault="00A76709">
      <w:pPr>
        <w:rPr>
          <w:rFonts w:hint="eastAsia"/>
        </w:rPr>
      </w:pPr>
      <w:r>
        <w:rPr>
          <w:rFonts w:hint="eastAsia"/>
        </w:rPr>
        <w:t>嗜书如命的“嗜”的拼音：shì shū rú mìng</w:t>
      </w:r>
    </w:p>
    <w:p w14:paraId="5BC73FC0" w14:textId="77777777" w:rsidR="00A76709" w:rsidRDefault="00A76709">
      <w:pPr>
        <w:rPr>
          <w:rFonts w:hint="eastAsia"/>
        </w:rPr>
      </w:pPr>
      <w:r>
        <w:rPr>
          <w:rFonts w:hint="eastAsia"/>
        </w:rPr>
        <w:t>在中文里，“嗜”字有着特别的含义，它指的是对某事物有强烈的爱好或偏好。当“嗜”与“书”、“如”和“命”结合时，便构成了一个生动而富有哲理的成语——嗜书如命。“嗜书如命”的拼音是“shì shū rú mìng”，这个成语形象地描绘了那些将阅读视为生命一部分的人们，他们对于书籍的热爱达到了无以复加的程度。</w:t>
      </w:r>
    </w:p>
    <w:p w14:paraId="549E37B0" w14:textId="77777777" w:rsidR="00A76709" w:rsidRDefault="00A76709">
      <w:pPr>
        <w:rPr>
          <w:rFonts w:hint="eastAsia"/>
        </w:rPr>
      </w:pPr>
    </w:p>
    <w:p w14:paraId="14A2F1B9" w14:textId="77777777" w:rsidR="00A76709" w:rsidRDefault="00A76709">
      <w:pPr>
        <w:rPr>
          <w:rFonts w:hint="eastAsia"/>
        </w:rPr>
      </w:pPr>
      <w:r>
        <w:rPr>
          <w:rFonts w:hint="eastAsia"/>
        </w:rPr>
        <w:t>从古至今的读书人</w:t>
      </w:r>
    </w:p>
    <w:p w14:paraId="34E729A2" w14:textId="77777777" w:rsidR="00A76709" w:rsidRDefault="00A76709">
      <w:pPr>
        <w:rPr>
          <w:rFonts w:hint="eastAsia"/>
        </w:rPr>
      </w:pPr>
      <w:r>
        <w:rPr>
          <w:rFonts w:hint="eastAsia"/>
        </w:rPr>
        <w:t>自古以来，中国就有着浓厚的读书传统。无论是寒门学子还是世家子弟，都深知“书中自有黄金屋，书中自有颜如玉”的道理。古人为了获取知识，常常需要克服重重困难，有的甚至在破庙中借着微弱的烛光苦读至深夜。这样的例子不胜枚举，比如匡衡凿壁偷光、车胤囊萤夜读等故事，都是嗜书如命的典范。这些故事激励了一代又一代的中国人，让读书成为了一种追求和信仰。</w:t>
      </w:r>
    </w:p>
    <w:p w14:paraId="3FE0FA3F" w14:textId="77777777" w:rsidR="00A76709" w:rsidRDefault="00A76709">
      <w:pPr>
        <w:rPr>
          <w:rFonts w:hint="eastAsia"/>
        </w:rPr>
      </w:pPr>
    </w:p>
    <w:p w14:paraId="06F842CF" w14:textId="77777777" w:rsidR="00A76709" w:rsidRDefault="00A76709">
      <w:pPr>
        <w:rPr>
          <w:rFonts w:hint="eastAsia"/>
        </w:rPr>
      </w:pPr>
      <w:r>
        <w:rPr>
          <w:rFonts w:hint="eastAsia"/>
        </w:rPr>
        <w:t>现代语境下的嗜书者</w:t>
      </w:r>
    </w:p>
    <w:p w14:paraId="03B36BC3" w14:textId="77777777" w:rsidR="00A76709" w:rsidRDefault="00A76709">
      <w:pPr>
        <w:rPr>
          <w:rFonts w:hint="eastAsia"/>
        </w:rPr>
      </w:pPr>
      <w:r>
        <w:rPr>
          <w:rFonts w:hint="eastAsia"/>
        </w:rPr>
        <w:t>进入现代社会，尽管科技日新月异，信息传播的方式变得多样化，但依然有许多人保持着对纸质书籍的热爱。这些人不仅仅是在消遣时光，更是在寻求精神上的滋养。他们会花费大量的时间泡在图书馆里，或是流连于各个书店之间，寻找那本能够触动心灵的好书。对他们而言，每一本书都是一个未知的世界，每一次翻阅都是一场新的冒险。这种对书籍近乎痴迷的态度，正是“嗜书如命”的真实写照。</w:t>
      </w:r>
    </w:p>
    <w:p w14:paraId="64C0F987" w14:textId="77777777" w:rsidR="00A76709" w:rsidRDefault="00A76709">
      <w:pPr>
        <w:rPr>
          <w:rFonts w:hint="eastAsia"/>
        </w:rPr>
      </w:pPr>
    </w:p>
    <w:p w14:paraId="3C6353AB" w14:textId="77777777" w:rsidR="00A76709" w:rsidRDefault="00A76709">
      <w:pPr>
        <w:rPr>
          <w:rFonts w:hint="eastAsia"/>
        </w:rPr>
      </w:pPr>
      <w:r>
        <w:rPr>
          <w:rFonts w:hint="eastAsia"/>
        </w:rPr>
        <w:t>书籍的力量与魅力</w:t>
      </w:r>
    </w:p>
    <w:p w14:paraId="5673B0EC" w14:textId="77777777" w:rsidR="00A76709" w:rsidRDefault="00A76709">
      <w:pPr>
        <w:rPr>
          <w:rFonts w:hint="eastAsia"/>
        </w:rPr>
      </w:pPr>
      <w:r>
        <w:rPr>
          <w:rFonts w:hint="eastAsia"/>
        </w:rPr>
        <w:t>为什么会有这么多人嗜书如命呢？这是因为书籍具有不可替代的力量。它们可以带领我们穿越时空，领略不同的文化和历史；可以帮助我们理解复杂的社会现象和个人情感；还可以激发我们的想象力，让我们在文字构建的世界里自由翱翔。阅读也是一种自我提升的过程。通过不断吸收新知识，我们可以拓宽视野，提高思维能力，从而更好地应对生活中的各种挑战。可以说，书籍不仅是智慧的源泉，更是心灵的慰藉。</w:t>
      </w:r>
    </w:p>
    <w:p w14:paraId="3E597B48" w14:textId="77777777" w:rsidR="00A76709" w:rsidRDefault="00A76709">
      <w:pPr>
        <w:rPr>
          <w:rFonts w:hint="eastAsia"/>
        </w:rPr>
      </w:pPr>
    </w:p>
    <w:p w14:paraId="3C3A2743" w14:textId="77777777" w:rsidR="00A76709" w:rsidRDefault="00A76709">
      <w:pPr>
        <w:rPr>
          <w:rFonts w:hint="eastAsia"/>
        </w:rPr>
      </w:pPr>
      <w:r>
        <w:rPr>
          <w:rFonts w:hint="eastAsia"/>
        </w:rPr>
        <w:t>如何培养嗜书的习惯</w:t>
      </w:r>
    </w:p>
    <w:p w14:paraId="005F601C" w14:textId="77777777" w:rsidR="00A76709" w:rsidRDefault="00A76709">
      <w:pPr>
        <w:rPr>
          <w:rFonts w:hint="eastAsia"/>
        </w:rPr>
      </w:pPr>
      <w:r>
        <w:rPr>
          <w:rFonts w:hint="eastAsia"/>
        </w:rPr>
        <w:t>要成为一个真正的嗜书之人，并非一蹴而就。我们需要找到自己感兴趣的领域，然后逐渐深入探索。可以从经典的文学作品开始，因为这些作品经过了时间的考验，蕴含着深刻的思想内涵。不要局限于某一类书籍，尝试涉猎不同类型的读物，这样可以丰富自己的知识结构。保持一颗好奇心，勇于质疑和思考，这样才能真正从阅读中获得乐趣和收获。只要我们用心去感受书籍的魅力，就能渐渐养成嗜书如命的好习惯。</w:t>
      </w:r>
    </w:p>
    <w:p w14:paraId="4506BA21" w14:textId="77777777" w:rsidR="00A76709" w:rsidRDefault="00A76709">
      <w:pPr>
        <w:rPr>
          <w:rFonts w:hint="eastAsia"/>
        </w:rPr>
      </w:pPr>
    </w:p>
    <w:p w14:paraId="02069AB8" w14:textId="77777777" w:rsidR="00A76709" w:rsidRDefault="00A76709">
      <w:pPr>
        <w:rPr>
          <w:rFonts w:hint="eastAsia"/>
        </w:rPr>
      </w:pPr>
      <w:r>
        <w:rPr>
          <w:rFonts w:hint="eastAsia"/>
        </w:rPr>
        <w:t>最后的总结：继续书写嗜书的故事</w:t>
      </w:r>
    </w:p>
    <w:p w14:paraId="01E077AA" w14:textId="77777777" w:rsidR="00A76709" w:rsidRDefault="00A76709">
      <w:pPr>
        <w:rPr>
          <w:rFonts w:hint="eastAsia"/>
        </w:rPr>
      </w:pPr>
      <w:r>
        <w:rPr>
          <w:rFonts w:hint="eastAsia"/>
        </w:rPr>
        <w:t>在这个快节奏的时代，虽然电子设备占据了人们大部分的时间，但仍然有一群人在坚守着那份对书籍的热爱。他们用实际行动诠释着“嗜书如命”的真谛，为这个世界增添了一份宁静与深邃。希望未来能有更多的人加入到这个行列中来，一起享受阅读带来的快乐，共同书写属于我们的嗜书故事。</w:t>
      </w:r>
    </w:p>
    <w:p w14:paraId="1AC38E1B" w14:textId="77777777" w:rsidR="00A76709" w:rsidRDefault="00A76709">
      <w:pPr>
        <w:rPr>
          <w:rFonts w:hint="eastAsia"/>
        </w:rPr>
      </w:pPr>
    </w:p>
    <w:p w14:paraId="4420C996" w14:textId="77777777" w:rsidR="00A76709" w:rsidRDefault="00A76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05135" w14:textId="5B2F641E" w:rsidR="001C2D54" w:rsidRDefault="001C2D54"/>
    <w:sectPr w:rsidR="001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54"/>
    <w:rsid w:val="001C2D54"/>
    <w:rsid w:val="002D0BB4"/>
    <w:rsid w:val="00A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637D0-11FD-4C8B-A04A-07647D69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