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8C06" w14:textId="77777777" w:rsidR="003C734D" w:rsidRDefault="003C734D">
      <w:pPr>
        <w:rPr>
          <w:rFonts w:hint="eastAsia"/>
        </w:rPr>
      </w:pPr>
      <w:r>
        <w:rPr>
          <w:rFonts w:hint="eastAsia"/>
        </w:rPr>
        <w:t>口加岁的拼音怎么写：探索汉字的奥秘</w:t>
      </w:r>
    </w:p>
    <w:p w14:paraId="2D176D15" w14:textId="77777777" w:rsidR="003C734D" w:rsidRDefault="003C734D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在汉语的世界里，每一个汉字都像是一颗璀璨的明珠，承载着中华民族悠久的历史与文化。今天我们要探讨的是一个特殊的汉字——“岁”，以及它与“口”字组合时的拼音书写方式。</w:t>
      </w:r>
    </w:p>
    <w:p w14:paraId="52E2E514" w14:textId="77777777" w:rsidR="003C734D" w:rsidRDefault="003C734D">
      <w:pPr>
        <w:rPr>
          <w:rFonts w:hint="eastAsia"/>
        </w:rPr>
      </w:pPr>
    </w:p>
    <w:p w14:paraId="3EA0E410" w14:textId="77777777" w:rsidR="003C734D" w:rsidRDefault="003C734D">
      <w:pPr>
        <w:rPr>
          <w:rFonts w:hint="eastAsia"/>
        </w:rPr>
      </w:pPr>
      <w:r>
        <w:rPr>
          <w:rFonts w:hint="eastAsia"/>
        </w:rPr>
        <w:t>岁字的由来及其演变</w:t>
      </w:r>
    </w:p>
    <w:p w14:paraId="44ECF11D" w14:textId="77777777" w:rsidR="003C734D" w:rsidRDefault="003C734D">
      <w:pPr>
        <w:rPr>
          <w:rFonts w:hint="eastAsia"/>
        </w:rPr>
      </w:pPr>
      <w:r>
        <w:rPr>
          <w:rFonts w:hint="eastAsia"/>
        </w:rPr>
        <w:t>“岁”这个字源自象形文字，最早的甲骨文形态就像一把锋利的镰刀，象征着收割庄稼。随着时代的变迁，“岁”的含义逐渐丰富起来，从最初的表示时间的一个周期，到后来成为衡量年龄的基本单位。在现代汉语中，“岁”不仅用于描述人的年龄，还广泛出现在节日、纪年等词汇中。</w:t>
      </w:r>
    </w:p>
    <w:p w14:paraId="59B98C2A" w14:textId="77777777" w:rsidR="003C734D" w:rsidRDefault="003C734D">
      <w:pPr>
        <w:rPr>
          <w:rFonts w:hint="eastAsia"/>
        </w:rPr>
      </w:pPr>
    </w:p>
    <w:p w14:paraId="2EA18A52" w14:textId="77777777" w:rsidR="003C734D" w:rsidRDefault="003C734D">
      <w:pPr>
        <w:rPr>
          <w:rFonts w:hint="eastAsia"/>
        </w:rPr>
      </w:pPr>
      <w:r>
        <w:rPr>
          <w:rFonts w:hint="eastAsia"/>
        </w:rPr>
        <w:t>口加岁构成的新字及意义</w:t>
      </w:r>
    </w:p>
    <w:p w14:paraId="0A3FC637" w14:textId="77777777" w:rsidR="003C734D" w:rsidRDefault="003C734D">
      <w:pPr>
        <w:rPr>
          <w:rFonts w:hint="eastAsia"/>
        </w:rPr>
      </w:pPr>
      <w:r>
        <w:rPr>
          <w:rFonts w:hint="eastAsia"/>
        </w:rPr>
        <w:t>当“口”和“岁”两个部首结合在一起时，形成了一个新的汉字——“喟”。根据《说文解字》解释，“喟”本意是指叹息的声音，如孔子在《论语》中提到的“吾与点也”，就使用了“喟然叹曰”。由此可见，“喟”字虽然不常见，但在古代文学作品中却有着深刻的表现力。</w:t>
      </w:r>
    </w:p>
    <w:p w14:paraId="6B752982" w14:textId="77777777" w:rsidR="003C734D" w:rsidRDefault="003C734D">
      <w:pPr>
        <w:rPr>
          <w:rFonts w:hint="eastAsia"/>
        </w:rPr>
      </w:pPr>
    </w:p>
    <w:p w14:paraId="3A74700E" w14:textId="77777777" w:rsidR="003C734D" w:rsidRDefault="003C734D">
      <w:pPr>
        <w:rPr>
          <w:rFonts w:hint="eastAsia"/>
        </w:rPr>
      </w:pPr>
      <w:r>
        <w:rPr>
          <w:rFonts w:hint="eastAsia"/>
        </w:rPr>
        <w:t>喟字的正确拼音是什么？</w:t>
      </w:r>
    </w:p>
    <w:p w14:paraId="129ADBCD" w14:textId="77777777" w:rsidR="003C734D" w:rsidRDefault="003C734D">
      <w:pPr>
        <w:rPr>
          <w:rFonts w:hint="eastAsia"/>
        </w:rPr>
      </w:pPr>
      <w:r>
        <w:rPr>
          <w:rFonts w:hint="eastAsia"/>
        </w:rPr>
        <w:t>对于“喟”字的拼音，正确的读音是 kuì。“喟”属于去声（第四声），发音时要注意舌尖抵住上颚前部，声音短促有力。在日常生活中，我们可能很少会用到这个词，但它却是理解古文不可或缺的一部分。</w:t>
      </w:r>
    </w:p>
    <w:p w14:paraId="3FFE6F5F" w14:textId="77777777" w:rsidR="003C734D" w:rsidRDefault="003C734D">
      <w:pPr>
        <w:rPr>
          <w:rFonts w:hint="eastAsia"/>
        </w:rPr>
      </w:pPr>
    </w:p>
    <w:p w14:paraId="61E7881D" w14:textId="77777777" w:rsidR="003C734D" w:rsidRDefault="003C734D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5A69B847" w14:textId="77777777" w:rsidR="003C734D" w:rsidRDefault="003C734D">
      <w:pPr>
        <w:rPr>
          <w:rFonts w:hint="eastAsia"/>
        </w:rPr>
      </w:pPr>
      <w:r>
        <w:rPr>
          <w:rFonts w:hint="eastAsia"/>
        </w:rPr>
        <w:t>准确掌握每个汉字的拼音对于学习汉语至关重要。正确的拼音可以帮助我们更好地阅读古典文献，同时也有利于提高口语表达能力。特别是在学习那些不太常用的汉字时，了解其准确的拼音更是关键。例如，在朗诵古诗词或进行学术研究时，准确无误地发出每个字的音调，可以让我们更加贴近作者的原意，感受作品的魅力。</w:t>
      </w:r>
    </w:p>
    <w:p w14:paraId="4090BF79" w14:textId="77777777" w:rsidR="003C734D" w:rsidRDefault="003C734D">
      <w:pPr>
        <w:rPr>
          <w:rFonts w:hint="eastAsia"/>
        </w:rPr>
      </w:pPr>
    </w:p>
    <w:p w14:paraId="1DF00E70" w14:textId="77777777" w:rsidR="003C734D" w:rsidRDefault="003C734D">
      <w:pPr>
        <w:rPr>
          <w:rFonts w:hint="eastAsia"/>
        </w:rPr>
      </w:pPr>
      <w:r>
        <w:rPr>
          <w:rFonts w:hint="eastAsia"/>
        </w:rPr>
        <w:t>最后的总结</w:t>
      </w:r>
    </w:p>
    <w:p w14:paraId="07ED2E4A" w14:textId="77777777" w:rsidR="003C734D" w:rsidRDefault="003C734D">
      <w:pPr>
        <w:rPr>
          <w:rFonts w:hint="eastAsia"/>
        </w:rPr>
      </w:pPr>
      <w:r>
        <w:rPr>
          <w:rFonts w:hint="eastAsia"/>
        </w:rPr>
        <w:t>通过对“岁”、“口”以及它们组合而成的“喟”字的研究，我们可以看到汉字背后蕴含着深厚的文化底蕴。而掌握这些字的正确拼音，则是我们走近古人智慧宝库的一把钥匙。希望每位读者都能从这篇文章中获得启发，继续探索更多关于汉字的秘密。</w:t>
      </w:r>
    </w:p>
    <w:p w14:paraId="208E1F3C" w14:textId="77777777" w:rsidR="003C734D" w:rsidRDefault="003C734D">
      <w:pPr>
        <w:rPr>
          <w:rFonts w:hint="eastAsia"/>
        </w:rPr>
      </w:pPr>
    </w:p>
    <w:p w14:paraId="5EEC31FF" w14:textId="77777777" w:rsidR="003C734D" w:rsidRDefault="003C7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AEDB" w14:textId="4A2A96E8" w:rsidR="00E9460B" w:rsidRDefault="00E9460B"/>
    <w:sectPr w:rsidR="00E9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0B"/>
    <w:rsid w:val="002D0BB4"/>
    <w:rsid w:val="003C734D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D5B2-13AF-4F6F-BFE3-9D0530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