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6A86B" w14:textId="77777777" w:rsidR="0093635D" w:rsidRDefault="0093635D">
      <w:pPr>
        <w:rPr>
          <w:rFonts w:hint="eastAsia"/>
        </w:rPr>
      </w:pPr>
      <w:r>
        <w:rPr>
          <w:rFonts w:hint="eastAsia"/>
        </w:rPr>
        <w:t>净山楂的拼音怎么写啊</w:t>
      </w:r>
    </w:p>
    <w:p w14:paraId="725B5F38" w14:textId="77777777" w:rsidR="0093635D" w:rsidRDefault="0093635D">
      <w:pPr>
        <w:rPr>
          <w:rFonts w:hint="eastAsia"/>
        </w:rPr>
      </w:pPr>
      <w:r>
        <w:rPr>
          <w:rFonts w:hint="eastAsia"/>
        </w:rPr>
        <w:t>在汉语中，每个汉字都有其对应的拼音，这是一种帮助人们正确发音和学习汉字的重要工具。对于“净山楂”这个词语来说，它的拼音写作：“jìng shān zhā”。其中，“净”的拼音是“jìng”，表示纯净、干净的意思；“山”的拼音为“shān”，描绘的是地面上连绵起伏的地貌特征；而“楂”的拼音则为“zhā”，特指山楂这种果实。</w:t>
      </w:r>
    </w:p>
    <w:p w14:paraId="3BBFD8B7" w14:textId="77777777" w:rsidR="0093635D" w:rsidRDefault="0093635D">
      <w:pPr>
        <w:rPr>
          <w:rFonts w:hint="eastAsia"/>
        </w:rPr>
      </w:pPr>
    </w:p>
    <w:p w14:paraId="25515752" w14:textId="77777777" w:rsidR="0093635D" w:rsidRDefault="0093635D">
      <w:pPr>
        <w:rPr>
          <w:rFonts w:hint="eastAsia"/>
        </w:rPr>
      </w:pPr>
      <w:r>
        <w:rPr>
          <w:rFonts w:hint="eastAsia"/>
        </w:rPr>
        <w:t>探索净山楂背后的故事</w:t>
      </w:r>
    </w:p>
    <w:p w14:paraId="46CD8048" w14:textId="77777777" w:rsidR="0093635D" w:rsidRDefault="0093635D">
      <w:pPr>
        <w:rPr>
          <w:rFonts w:hint="eastAsia"/>
        </w:rPr>
      </w:pPr>
      <w:r>
        <w:rPr>
          <w:rFonts w:hint="eastAsia"/>
        </w:rPr>
        <w:t>山楂是中国传统的食用和药用植物，有着悠久的历史。早在《神农本草经》中就有记载，它不仅是美味的零食，也是传统中医里重要的药材之一。净山楂是指经过处理去除杂质后的山楂，保证了其作为食材或药材时的质量。在中国的北方地区，尤其以山东、河北等地最为著名，那里的人们自古以来就懂得如何利用这种小小的红果来增进健康。</w:t>
      </w:r>
    </w:p>
    <w:p w14:paraId="463623E4" w14:textId="77777777" w:rsidR="0093635D" w:rsidRDefault="0093635D">
      <w:pPr>
        <w:rPr>
          <w:rFonts w:hint="eastAsia"/>
        </w:rPr>
      </w:pPr>
    </w:p>
    <w:p w14:paraId="2C679292" w14:textId="77777777" w:rsidR="0093635D" w:rsidRDefault="0093635D">
      <w:pPr>
        <w:rPr>
          <w:rFonts w:hint="eastAsia"/>
        </w:rPr>
      </w:pPr>
      <w:r>
        <w:rPr>
          <w:rFonts w:hint="eastAsia"/>
        </w:rPr>
        <w:t>净山楂的功效与作用</w:t>
      </w:r>
    </w:p>
    <w:p w14:paraId="1466DCE5" w14:textId="77777777" w:rsidR="0093635D" w:rsidRDefault="0093635D">
      <w:pPr>
        <w:rPr>
          <w:rFonts w:hint="eastAsia"/>
        </w:rPr>
      </w:pPr>
      <w:r>
        <w:rPr>
          <w:rFonts w:hint="eastAsia"/>
        </w:rPr>
        <w:t>从医学角度来看，净山楂具有多种功效。它可以助消化，对胃部不适有一定的缓解作用。净山楂还含有丰富的维生素C和其他抗氧化物质，有助于增强人体免疫力。对于心血管系统而言，适量食用净山楂能够起到降血脂、扩张血管的作用，从而降低患心脏病的风险。不仅如此，净山楂还有一定的美容养颜效果，因为其含有的天然成分可以帮助清除体内自由基，延缓衰老过程。</w:t>
      </w:r>
    </w:p>
    <w:p w14:paraId="1234DCF0" w14:textId="77777777" w:rsidR="0093635D" w:rsidRDefault="0093635D">
      <w:pPr>
        <w:rPr>
          <w:rFonts w:hint="eastAsia"/>
        </w:rPr>
      </w:pPr>
    </w:p>
    <w:p w14:paraId="2D21D0BB" w14:textId="77777777" w:rsidR="0093635D" w:rsidRDefault="0093635D">
      <w:pPr>
        <w:rPr>
          <w:rFonts w:hint="eastAsia"/>
        </w:rPr>
      </w:pPr>
      <w:r>
        <w:rPr>
          <w:rFonts w:hint="eastAsia"/>
        </w:rPr>
        <w:t>如何选择优质的净山楂</w:t>
      </w:r>
    </w:p>
    <w:p w14:paraId="1D2ED3A7" w14:textId="77777777" w:rsidR="0093635D" w:rsidRDefault="0093635D">
      <w:pPr>
        <w:rPr>
          <w:rFonts w:hint="eastAsia"/>
        </w:rPr>
      </w:pPr>
      <w:r>
        <w:rPr>
          <w:rFonts w:hint="eastAsia"/>
        </w:rPr>
        <w:t>挑选净山楂时要注意观察外观色泽是否均匀自然，表面光滑无斑点。好的净山楂通常颜色鲜艳，呈现出深红色或者棕红色，并且质地坚实。闻一闻是否有清新的果香也很重要，这可以进一步判断其新鲜程度。购买时建议优先考虑那些有良好口碑的品牌产品，确保安全可靠。</w:t>
      </w:r>
    </w:p>
    <w:p w14:paraId="7A803384" w14:textId="77777777" w:rsidR="0093635D" w:rsidRDefault="0093635D">
      <w:pPr>
        <w:rPr>
          <w:rFonts w:hint="eastAsia"/>
        </w:rPr>
      </w:pPr>
    </w:p>
    <w:p w14:paraId="322903AA" w14:textId="77777777" w:rsidR="0093635D" w:rsidRDefault="0093635D">
      <w:pPr>
        <w:rPr>
          <w:rFonts w:hint="eastAsia"/>
        </w:rPr>
      </w:pPr>
      <w:r>
        <w:rPr>
          <w:rFonts w:hint="eastAsia"/>
        </w:rPr>
        <w:t>净山楂的烹饪与使用方法</w:t>
      </w:r>
    </w:p>
    <w:p w14:paraId="080FDCBD" w14:textId="77777777" w:rsidR="0093635D" w:rsidRDefault="0093635D">
      <w:pPr>
        <w:rPr>
          <w:rFonts w:hint="eastAsia"/>
        </w:rPr>
      </w:pPr>
      <w:r>
        <w:rPr>
          <w:rFonts w:hint="eastAsia"/>
        </w:rPr>
        <w:t>净山楂除了可以直接食用外，还可以用来制作各种美食。例如，将净山楂切片后泡水饮用，既方便又健康；也可以加入到糕点中增添风味；更有趣的是，一些地方还会用它来酿造特色饮品。只要发挥创意，就能让净山楂成为日常生活中的好帮手。当然，在享受美味的同时也要注意适量原则，避免过量摄入引起不适。</w:t>
      </w:r>
    </w:p>
    <w:p w14:paraId="4057DC62" w14:textId="77777777" w:rsidR="0093635D" w:rsidRDefault="0093635D">
      <w:pPr>
        <w:rPr>
          <w:rFonts w:hint="eastAsia"/>
        </w:rPr>
      </w:pPr>
    </w:p>
    <w:p w14:paraId="113DFD54" w14:textId="77777777" w:rsidR="0093635D" w:rsidRDefault="0093635D">
      <w:pPr>
        <w:rPr>
          <w:rFonts w:hint="eastAsia"/>
        </w:rPr>
      </w:pPr>
      <w:r>
        <w:rPr>
          <w:rFonts w:hint="eastAsia"/>
        </w:rPr>
        <w:t>最后的总结：小小净山楂蕴含大智慧</w:t>
      </w:r>
    </w:p>
    <w:p w14:paraId="469B75B3" w14:textId="77777777" w:rsidR="0093635D" w:rsidRDefault="0093635D">
      <w:pPr>
        <w:rPr>
          <w:rFonts w:hint="eastAsia"/>
        </w:rPr>
      </w:pPr>
      <w:r>
        <w:rPr>
          <w:rFonts w:hint="eastAsia"/>
        </w:rPr>
        <w:t>净山楂不仅承载着深厚的文化底蕴，同时也具备诸多实用价值。无论是作为日常饮食的一部分还是作为一种健康的养生选择，净山楂都展现出了独特的魅力。希望更多人能认识到这个小小果实所蕴含的大智慧，让它更好地服务于我们的生活。</w:t>
      </w:r>
    </w:p>
    <w:p w14:paraId="5F808D6F" w14:textId="77777777" w:rsidR="0093635D" w:rsidRDefault="0093635D">
      <w:pPr>
        <w:rPr>
          <w:rFonts w:hint="eastAsia"/>
        </w:rPr>
      </w:pPr>
    </w:p>
    <w:p w14:paraId="7112A60F" w14:textId="77777777" w:rsidR="0093635D" w:rsidRDefault="009363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1B970" w14:textId="61BED588" w:rsidR="00A65C41" w:rsidRDefault="00A65C41"/>
    <w:sectPr w:rsidR="00A65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41"/>
    <w:rsid w:val="002D0BB4"/>
    <w:rsid w:val="0093635D"/>
    <w:rsid w:val="00A6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8F1B8-4C05-4A56-BE62-1C5C7D21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