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BCC6" w14:textId="77777777" w:rsidR="00310CFB" w:rsidRDefault="00310CFB">
      <w:pPr>
        <w:rPr>
          <w:rFonts w:hint="eastAsia"/>
        </w:rPr>
      </w:pPr>
      <w:r>
        <w:rPr>
          <w:rFonts w:hint="eastAsia"/>
        </w:rPr>
        <w:t>具的拼音怎么写：探寻汉字背后的音韵之美</w:t>
      </w:r>
    </w:p>
    <w:p w14:paraId="1C39F67A" w14:textId="77777777" w:rsidR="00310CFB" w:rsidRDefault="00310CFB">
      <w:pPr>
        <w:rPr>
          <w:rFonts w:hint="eastAsia"/>
        </w:rPr>
      </w:pPr>
      <w:r>
        <w:rPr>
          <w:rFonts w:hint="eastAsia"/>
        </w:rPr>
        <w:t>在汉语这个充满魅力的语言体系中，每一个汉字都承载着独特的文化与历史。对于“具”这个字而言，其拼音为“jù”。这个简单的发音背后，是千百年来中华儿女交流沟通的桥梁。当我们在日常生活中提及“具有”、“工具”或“具备”等词汇时，实际上都在使用着这个古老而又现代的发音。</w:t>
      </w:r>
    </w:p>
    <w:p w14:paraId="0D950FDC" w14:textId="77777777" w:rsidR="00310CFB" w:rsidRDefault="00310CFB">
      <w:pPr>
        <w:rPr>
          <w:rFonts w:hint="eastAsia"/>
        </w:rPr>
      </w:pPr>
    </w:p>
    <w:p w14:paraId="2C83DA73" w14:textId="77777777" w:rsidR="00310CFB" w:rsidRDefault="00310CFB">
      <w:pPr>
        <w:rPr>
          <w:rFonts w:hint="eastAsia"/>
        </w:rPr>
      </w:pPr>
      <w:r>
        <w:rPr>
          <w:rFonts w:hint="eastAsia"/>
        </w:rPr>
        <w:t>从古代到现代：具字发音的演变</w:t>
      </w:r>
    </w:p>
    <w:p w14:paraId="464F2F32" w14:textId="77777777" w:rsidR="00310CFB" w:rsidRDefault="00310CFB">
      <w:pPr>
        <w:rPr>
          <w:rFonts w:hint="eastAsia"/>
        </w:rPr>
      </w:pPr>
      <w:r>
        <w:rPr>
          <w:rFonts w:hint="eastAsia"/>
        </w:rPr>
        <w:t>追溯至远古时期，汉语的发音体系尚未完全成型，“具”字的发音可能与现今有所不同。随着朝代更迭和文化交流，到了汉唐盛世之时，汉语的规范化逐渐加强，而“具”的拼音也随之固定下来。经过宋元明清直至今日，尽管口语中存在方言差异，但在标准普通话里，“具”的拼音一直稳定地保持为“jù”，体现了语言传承的连续性。</w:t>
      </w:r>
    </w:p>
    <w:p w14:paraId="2F630DED" w14:textId="77777777" w:rsidR="00310CFB" w:rsidRDefault="00310CFB">
      <w:pPr>
        <w:rPr>
          <w:rFonts w:hint="eastAsia"/>
        </w:rPr>
      </w:pPr>
    </w:p>
    <w:p w14:paraId="31F1A6BB" w14:textId="77777777" w:rsidR="00310CFB" w:rsidRDefault="00310CFB">
      <w:pPr>
        <w:rPr>
          <w:rFonts w:hint="eastAsia"/>
        </w:rPr>
      </w:pPr>
      <w:r>
        <w:rPr>
          <w:rFonts w:hint="eastAsia"/>
        </w:rPr>
        <w:t>拼音规则中的具：声母、韵母与声调</w:t>
      </w:r>
    </w:p>
    <w:p w14:paraId="01B77E7F" w14:textId="77777777" w:rsidR="00310CFB" w:rsidRDefault="00310CFB">
      <w:pPr>
        <w:rPr>
          <w:rFonts w:hint="eastAsia"/>
        </w:rPr>
      </w:pPr>
      <w:r>
        <w:rPr>
          <w:rFonts w:hint="eastAsia"/>
        </w:rPr>
        <w:t>根据现代汉语拼音方案，“具”的拼音由声母“j”、韵母“u”以及第四声调组成。声母作为单词开头的声音元素，在这里清晰地发出清辅音；韵母则是构成音节的主要部分，它让整个字音饱满圆润；最后加上第四声的降调，使得“具”字读起来短促有力，给人一种坚实可靠的感觉。</w:t>
      </w:r>
    </w:p>
    <w:p w14:paraId="7BE1B419" w14:textId="77777777" w:rsidR="00310CFB" w:rsidRDefault="00310CFB">
      <w:pPr>
        <w:rPr>
          <w:rFonts w:hint="eastAsia"/>
        </w:rPr>
      </w:pPr>
    </w:p>
    <w:p w14:paraId="1DAA4464" w14:textId="77777777" w:rsidR="00310CFB" w:rsidRDefault="00310CFB">
      <w:pPr>
        <w:rPr>
          <w:rFonts w:hint="eastAsia"/>
        </w:rPr>
      </w:pPr>
      <w:r>
        <w:rPr>
          <w:rFonts w:hint="eastAsia"/>
        </w:rPr>
        <w:t>具字的多义性及其对拼音的影响</w:t>
      </w:r>
    </w:p>
    <w:p w14:paraId="6CFE72C3" w14:textId="77777777" w:rsidR="00310CFB" w:rsidRDefault="00310CFB">
      <w:pPr>
        <w:rPr>
          <w:rFonts w:hint="eastAsia"/>
        </w:rPr>
      </w:pPr>
      <w:r>
        <w:rPr>
          <w:rFonts w:hint="eastAsia"/>
        </w:rPr>
        <w:t>值得注意的是，“具”是一个多义词，在不同语境下可以表达多种含义。比如它可以指代具体的物品如餐具、农具等，也可以用于抽象概念表示拥有某项特质或能力。然而无论意义如何变化，“具”的基本拼音始终保持不变，这反映了汉语拼音系统对于基础发音的一致性和稳定性。</w:t>
      </w:r>
    </w:p>
    <w:p w14:paraId="384B8013" w14:textId="77777777" w:rsidR="00310CFB" w:rsidRDefault="00310CFB">
      <w:pPr>
        <w:rPr>
          <w:rFonts w:hint="eastAsia"/>
        </w:rPr>
      </w:pPr>
    </w:p>
    <w:p w14:paraId="32925168" w14:textId="77777777" w:rsidR="00310CFB" w:rsidRDefault="00310CFB">
      <w:pPr>
        <w:rPr>
          <w:rFonts w:hint="eastAsia"/>
        </w:rPr>
      </w:pPr>
      <w:r>
        <w:rPr>
          <w:rFonts w:hint="eastAsia"/>
        </w:rPr>
        <w:t>教育视角下的具字拼音教学</w:t>
      </w:r>
    </w:p>
    <w:p w14:paraId="55B01C4C" w14:textId="77777777" w:rsidR="00310CFB" w:rsidRDefault="00310CFB">
      <w:pPr>
        <w:rPr>
          <w:rFonts w:hint="eastAsia"/>
        </w:rPr>
      </w:pPr>
      <w:r>
        <w:rPr>
          <w:rFonts w:hint="eastAsia"/>
        </w:rPr>
        <w:t>在学校教育中，正确教授“具”的拼音是非常重要的环节。教师们通常会通过示范朗读、书写练习等方式帮助学生掌握正确的发音方法。同时也会结合实际生活场景进行应用训练，例如列举含有“具”的常用词语让学生反复练习，以此加深记忆并提高学生的语言运用能力。</w:t>
      </w:r>
    </w:p>
    <w:p w14:paraId="3BFD71AC" w14:textId="77777777" w:rsidR="00310CFB" w:rsidRDefault="00310CFB">
      <w:pPr>
        <w:rPr>
          <w:rFonts w:hint="eastAsia"/>
        </w:rPr>
      </w:pPr>
    </w:p>
    <w:p w14:paraId="3B460410" w14:textId="77777777" w:rsidR="00310CFB" w:rsidRDefault="00310CFB">
      <w:pPr>
        <w:rPr>
          <w:rFonts w:hint="eastAsia"/>
        </w:rPr>
      </w:pPr>
      <w:r>
        <w:rPr>
          <w:rFonts w:hint="eastAsia"/>
        </w:rPr>
        <w:t>全球化背景下的汉语拼音推广</w:t>
      </w:r>
    </w:p>
    <w:p w14:paraId="56704567" w14:textId="77777777" w:rsidR="00310CFB" w:rsidRDefault="00310CFB">
      <w:pPr>
        <w:rPr>
          <w:rFonts w:hint="eastAsia"/>
        </w:rPr>
      </w:pPr>
      <w:r>
        <w:rPr>
          <w:rFonts w:hint="eastAsia"/>
        </w:rPr>
        <w:lastRenderedPageBreak/>
        <w:t>随着中国在全球影响力的不断扩大，越来越多外国人开始学习汉语。对于他们来说，准确掌握每个汉字包括“具”的拼音是一项基本功。国际汉语教师在传授过程中往往注重拼音规则讲解，并鼓励学员多听多说以培养良好的语感。这样不仅有助于提升非母语者的中文水平，也是传播中华文化的有效途径之一。</w:t>
      </w:r>
    </w:p>
    <w:p w14:paraId="63E88089" w14:textId="77777777" w:rsidR="00310CFB" w:rsidRDefault="00310CFB">
      <w:pPr>
        <w:rPr>
          <w:rFonts w:hint="eastAsia"/>
        </w:rPr>
      </w:pPr>
    </w:p>
    <w:p w14:paraId="032CCA0C" w14:textId="77777777" w:rsidR="00310CFB" w:rsidRDefault="00310CFB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225BD831" w14:textId="77777777" w:rsidR="00310CFB" w:rsidRDefault="00310CFB">
      <w:pPr>
        <w:rPr>
          <w:rFonts w:hint="eastAsia"/>
        </w:rPr>
      </w:pPr>
      <w:r>
        <w:rPr>
          <w:rFonts w:hint="eastAsia"/>
        </w:rPr>
        <w:t>小小的“具”字拼音，看似简单却蕴含着丰富的信息量。它不仅是中国人日常交流的基本单位，更是连接过去现在未来的重要纽带。在全球化的今天，“具”的拼音也正跨越国界，成为世界了解中国的又一扇窗口。无论是国内还是海外，只要听到那熟悉的“jù”声，便能感受到那份来自东方古老文明的独特魅力。</w:t>
      </w:r>
    </w:p>
    <w:p w14:paraId="5DC6933F" w14:textId="77777777" w:rsidR="00310CFB" w:rsidRDefault="00310CFB">
      <w:pPr>
        <w:rPr>
          <w:rFonts w:hint="eastAsia"/>
        </w:rPr>
      </w:pPr>
    </w:p>
    <w:p w14:paraId="29EA5B87" w14:textId="77777777" w:rsidR="00310CFB" w:rsidRDefault="00310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E8DC7" w14:textId="260BB34D" w:rsidR="00FB0B72" w:rsidRDefault="00FB0B72"/>
    <w:sectPr w:rsidR="00FB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72"/>
    <w:rsid w:val="002D0BB4"/>
    <w:rsid w:val="00310CFB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9682-6F25-45AF-9AE5-40789EE7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