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E375" w14:textId="77777777" w:rsidR="005B2E45" w:rsidRDefault="005B2E45">
      <w:pPr>
        <w:rPr>
          <w:rFonts w:hint="eastAsia"/>
        </w:rPr>
      </w:pPr>
      <w:r>
        <w:rPr>
          <w:rFonts w:hint="eastAsia"/>
        </w:rPr>
        <w:t>九宫格的拼音怎么写</w:t>
      </w:r>
    </w:p>
    <w:p w14:paraId="22B748DD" w14:textId="77777777" w:rsidR="005B2E45" w:rsidRDefault="005B2E45">
      <w:pPr>
        <w:rPr>
          <w:rFonts w:hint="eastAsia"/>
        </w:rPr>
      </w:pPr>
      <w:r>
        <w:rPr>
          <w:rFonts w:hint="eastAsia"/>
        </w:rPr>
        <w:t>在汉语拼音中，“九宫格”这个词组是由两个汉字组成，每个汉字都有自己对应的拼音。按照《汉语拼音方案》的规定，这两个字的拼音分别是：“九”的拼音是“jiǔ”，“宫”的拼音是“gōng”。所以，“九宫格”的完整拼音写作“jiǔ gōng gé”。这里，“gé”是根据九宫格作为特定名词时第三个字的轻声处理。</w:t>
      </w:r>
    </w:p>
    <w:p w14:paraId="14CA1E26" w14:textId="77777777" w:rsidR="005B2E45" w:rsidRDefault="005B2E45">
      <w:pPr>
        <w:rPr>
          <w:rFonts w:hint="eastAsia"/>
        </w:rPr>
      </w:pPr>
    </w:p>
    <w:p w14:paraId="1A2E48BA" w14:textId="77777777" w:rsidR="005B2E45" w:rsidRDefault="005B2E45">
      <w:pPr>
        <w:rPr>
          <w:rFonts w:hint="eastAsia"/>
        </w:rPr>
      </w:pPr>
      <w:r>
        <w:rPr>
          <w:rFonts w:hint="eastAsia"/>
        </w:rPr>
        <w:t>九宫格的历史与文化背景</w:t>
      </w:r>
    </w:p>
    <w:p w14:paraId="5F348423" w14:textId="77777777" w:rsidR="005B2E45" w:rsidRDefault="005B2E45">
      <w:pPr>
        <w:rPr>
          <w:rFonts w:hint="eastAsia"/>
        </w:rPr>
      </w:pPr>
      <w:r>
        <w:rPr>
          <w:rFonts w:hint="eastAsia"/>
        </w:rPr>
        <w:t>九宫格的概念起源于古代中国，它不仅仅是一个数学概念，更是一种哲学思想的体现。“九宫”一词最早见于《易经》，而“九宫格”则是在此基础上发展而来的一种图形结构，由三行三列共九个小方格组成。在中国传统艺术和游戏中，如书法练习、数独游戏等，九宫格都扮演着重要的角色。九宫格也广泛应用于风水学说中，象征着宇宙空间的不同方位和能量流动。</w:t>
      </w:r>
    </w:p>
    <w:p w14:paraId="2483D7C6" w14:textId="77777777" w:rsidR="005B2E45" w:rsidRDefault="005B2E45">
      <w:pPr>
        <w:rPr>
          <w:rFonts w:hint="eastAsia"/>
        </w:rPr>
      </w:pPr>
    </w:p>
    <w:p w14:paraId="30B99859" w14:textId="77777777" w:rsidR="005B2E45" w:rsidRDefault="005B2E45">
      <w:pPr>
        <w:rPr>
          <w:rFonts w:hint="eastAsia"/>
        </w:rPr>
      </w:pPr>
      <w:r>
        <w:rPr>
          <w:rFonts w:hint="eastAsia"/>
        </w:rPr>
        <w:t>九宫格的应用领域</w:t>
      </w:r>
    </w:p>
    <w:p w14:paraId="7AA547D8" w14:textId="77777777" w:rsidR="005B2E45" w:rsidRDefault="005B2E45">
      <w:pPr>
        <w:rPr>
          <w:rFonts w:hint="eastAsia"/>
        </w:rPr>
      </w:pPr>
      <w:r>
        <w:rPr>
          <w:rFonts w:hint="eastAsia"/>
        </w:rPr>
        <w:t>随着时代的发展，九宫格的概念已经超越了传统文化的范畴，在现代科技和日常生活中找到了新的应用场景。例如，在手机键盘布局中，九宫格形式被用来简化输入过程；在密码设定方面，九宫格图案锁成为了一种流行的安全验证方式；在教育领域，九宫格也被用于儿童数学启蒙以及逻辑思维训练等方面。这些应用不仅体现了九宫格简洁而高效的特点，还展示了其广泛的适应性和创新潜力。</w:t>
      </w:r>
    </w:p>
    <w:p w14:paraId="01AE69C3" w14:textId="77777777" w:rsidR="005B2E45" w:rsidRDefault="005B2E45">
      <w:pPr>
        <w:rPr>
          <w:rFonts w:hint="eastAsia"/>
        </w:rPr>
      </w:pPr>
    </w:p>
    <w:p w14:paraId="202732B6" w14:textId="77777777" w:rsidR="005B2E45" w:rsidRDefault="005B2E45">
      <w:pPr>
        <w:rPr>
          <w:rFonts w:hint="eastAsia"/>
        </w:rPr>
      </w:pPr>
      <w:r>
        <w:rPr>
          <w:rFonts w:hint="eastAsia"/>
        </w:rPr>
        <w:t>九宫格在学习中的作用</w:t>
      </w:r>
    </w:p>
    <w:p w14:paraId="68EF9A9B" w14:textId="77777777" w:rsidR="005B2E45" w:rsidRDefault="005B2E45">
      <w:pPr>
        <w:rPr>
          <w:rFonts w:hint="eastAsia"/>
        </w:rPr>
      </w:pPr>
      <w:r>
        <w:rPr>
          <w:rFonts w:hint="eastAsia"/>
        </w:rPr>
        <w:t>对于学生来说，九宫格是一种非常有用的工具。在学习汉字书写时，九宫格可以帮助练习者更好地掌握笔画顺序和结构比例，确保每一个字都能工整美观地呈现出来。通过将纸张划分成多个小区域，可以更容易地控制每个部分的空间分配，从而提高书写的准确性和美感。在记忆单词或短语时，也可以利用九宫格进行联想记忆，增强记忆效果。无论是语言学习还是其他学科，九宫格都能为学习者提供有益的帮助。</w:t>
      </w:r>
    </w:p>
    <w:p w14:paraId="052AC11D" w14:textId="77777777" w:rsidR="005B2E45" w:rsidRDefault="005B2E45">
      <w:pPr>
        <w:rPr>
          <w:rFonts w:hint="eastAsia"/>
        </w:rPr>
      </w:pPr>
    </w:p>
    <w:p w14:paraId="1501362E" w14:textId="77777777" w:rsidR="005B2E45" w:rsidRDefault="005B2E45">
      <w:pPr>
        <w:rPr>
          <w:rFonts w:hint="eastAsia"/>
        </w:rPr>
      </w:pPr>
      <w:r>
        <w:rPr>
          <w:rFonts w:hint="eastAsia"/>
        </w:rPr>
        <w:t>最后的总结</w:t>
      </w:r>
    </w:p>
    <w:p w14:paraId="3EF43BB9" w14:textId="77777777" w:rsidR="005B2E45" w:rsidRDefault="005B2E45">
      <w:pPr>
        <w:rPr>
          <w:rFonts w:hint="eastAsia"/>
        </w:rPr>
      </w:pPr>
      <w:r>
        <w:rPr>
          <w:rFonts w:hint="eastAsia"/>
        </w:rPr>
        <w:t>“九宫格”的拼音为“jiǔ gōng gé”，这一简单却富有深意的概念贯穿了中国古代到现代生活的各个方面，从传统的书法艺术到现代的信息技术，无不体现出其独特的魅力和价值。九宫格不仅是连接过去与未来的桥梁，也是激发创造力和解决问题的有效工具。在未来，我们可以期待九宫格继续以新颖的形式出现在我们的生活中，持续发挥其不可替代的作用。</w:t>
      </w:r>
    </w:p>
    <w:p w14:paraId="42176AB6" w14:textId="77777777" w:rsidR="005B2E45" w:rsidRDefault="005B2E45">
      <w:pPr>
        <w:rPr>
          <w:rFonts w:hint="eastAsia"/>
        </w:rPr>
      </w:pPr>
    </w:p>
    <w:p w14:paraId="3092EAB9" w14:textId="77777777" w:rsidR="005B2E45" w:rsidRDefault="005B2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70375" w14:textId="17659F09" w:rsidR="005C1241" w:rsidRDefault="005C1241"/>
    <w:sectPr w:rsidR="005C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41"/>
    <w:rsid w:val="002D0BB4"/>
    <w:rsid w:val="005B2E45"/>
    <w:rsid w:val="005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F2F3-2BE5-489A-9630-21FEFE70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