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9F2D" w14:textId="77777777" w:rsidR="007E00A1" w:rsidRDefault="007E00A1">
      <w:pPr>
        <w:rPr>
          <w:rFonts w:hint="eastAsia"/>
        </w:rPr>
      </w:pPr>
      <w:r>
        <w:rPr>
          <w:rFonts w:hint="eastAsia"/>
        </w:rPr>
        <w:t>两棵的拼音</w:t>
      </w:r>
    </w:p>
    <w:p w14:paraId="0EB2E68C" w14:textId="77777777" w:rsidR="007E00A1" w:rsidRDefault="007E00A1">
      <w:pPr>
        <w:rPr>
          <w:rFonts w:hint="eastAsia"/>
        </w:rPr>
      </w:pPr>
      <w:r>
        <w:rPr>
          <w:rFonts w:hint="eastAsia"/>
        </w:rPr>
        <w:t>在汉语学习的过程中，掌握正确的拼音是基础也是关键。今天我们要讨论的主题是“两棵”的拼音。“两”是一个常见的数词，在日常生活中的使用频率非常高；而“棵”则是量词，通常用来计算树木、植物等的数量。两个字组合在一起，“两棵”就表示数量为二的树木或植物。</w:t>
      </w:r>
    </w:p>
    <w:p w14:paraId="2E350381" w14:textId="77777777" w:rsidR="007E00A1" w:rsidRDefault="007E00A1">
      <w:pPr>
        <w:rPr>
          <w:rFonts w:hint="eastAsia"/>
        </w:rPr>
      </w:pPr>
    </w:p>
    <w:p w14:paraId="5F8C639C" w14:textId="77777777" w:rsidR="007E00A1" w:rsidRDefault="007E00A1">
      <w:pPr>
        <w:rPr>
          <w:rFonts w:hint="eastAsia"/>
        </w:rPr>
      </w:pPr>
      <w:r>
        <w:rPr>
          <w:rFonts w:hint="eastAsia"/>
        </w:rPr>
        <w:t>拼音详解</w:t>
      </w:r>
    </w:p>
    <w:p w14:paraId="0FB4F07D" w14:textId="77777777" w:rsidR="007E00A1" w:rsidRDefault="007E00A1">
      <w:pPr>
        <w:rPr>
          <w:rFonts w:hint="eastAsia"/>
        </w:rPr>
      </w:pPr>
      <w:r>
        <w:rPr>
          <w:rFonts w:hint="eastAsia"/>
        </w:rPr>
        <w:t>首先来看“两”的拼音：liǎng。这个音节由声母l和韵母iang组成。其中，“l”是一个清晰的边音，发音时舌尖轻触上前牙，让气流从舌头两侧流出。“iang”则是一个后响复韵母，发音时先发i音，然后迅速滑向ang音，形成一个连贯的声音流动。</w:t>
      </w:r>
    </w:p>
    <w:p w14:paraId="1C928098" w14:textId="77777777" w:rsidR="007E00A1" w:rsidRDefault="007E00A1">
      <w:pPr>
        <w:rPr>
          <w:rFonts w:hint="eastAsia"/>
        </w:rPr>
      </w:pPr>
    </w:p>
    <w:p w14:paraId="534B6939" w14:textId="77777777" w:rsidR="007E00A1" w:rsidRDefault="007E00A1">
      <w:pPr>
        <w:rPr>
          <w:rFonts w:hint="eastAsia"/>
        </w:rPr>
      </w:pPr>
      <w:r>
        <w:rPr>
          <w:rFonts w:hint="eastAsia"/>
        </w:rPr>
        <w:t>接着是“棵”的拼音：kē。它由声母k和韵母e构成。声母k属于清塞音，发音时双唇微微张开，用舌根部位堵住软腭，然后突然放开，发出清脆的k音。韵母e在这里发音较短促，口型稍圆。</w:t>
      </w:r>
    </w:p>
    <w:p w14:paraId="08EF6C3C" w14:textId="77777777" w:rsidR="007E00A1" w:rsidRDefault="007E00A1">
      <w:pPr>
        <w:rPr>
          <w:rFonts w:hint="eastAsia"/>
        </w:rPr>
      </w:pPr>
    </w:p>
    <w:p w14:paraId="029223A7" w14:textId="77777777" w:rsidR="007E00A1" w:rsidRDefault="007E00A1">
      <w:pPr>
        <w:rPr>
          <w:rFonts w:hint="eastAsia"/>
        </w:rPr>
      </w:pPr>
      <w:r>
        <w:rPr>
          <w:rFonts w:hint="eastAsia"/>
        </w:rPr>
        <w:t>实际应用</w:t>
      </w:r>
    </w:p>
    <w:p w14:paraId="1636D2C9" w14:textId="77777777" w:rsidR="007E00A1" w:rsidRDefault="007E00A1">
      <w:pPr>
        <w:rPr>
          <w:rFonts w:hint="eastAsia"/>
        </w:rPr>
      </w:pPr>
      <w:r>
        <w:rPr>
          <w:rFonts w:hint="eastAsia"/>
        </w:rPr>
        <w:t>在日常交流中，“两棵”这个词语经常出现在各种场景里。比如，当你去苗圃购买树苗时，你可能会说：“我要买两棵树苗。”又或者是在描述家里的花园时，可以提到：“我家院子里种了两棵果树。”这些例子说明了“两棵”不仅限于特定类型的树木，而是泛指所有可以用“棵”作为量词的植物。</w:t>
      </w:r>
    </w:p>
    <w:p w14:paraId="6BB2D408" w14:textId="77777777" w:rsidR="007E00A1" w:rsidRDefault="007E00A1">
      <w:pPr>
        <w:rPr>
          <w:rFonts w:hint="eastAsia"/>
        </w:rPr>
      </w:pPr>
    </w:p>
    <w:p w14:paraId="4B988BDA" w14:textId="77777777" w:rsidR="007E00A1" w:rsidRDefault="007E00A1">
      <w:pPr>
        <w:rPr>
          <w:rFonts w:hint="eastAsia"/>
        </w:rPr>
      </w:pPr>
      <w:r>
        <w:rPr>
          <w:rFonts w:hint="eastAsia"/>
        </w:rPr>
        <w:t>文化背景与意义</w:t>
      </w:r>
    </w:p>
    <w:p w14:paraId="0BB2BFDD" w14:textId="77777777" w:rsidR="007E00A1" w:rsidRDefault="007E00A1">
      <w:pPr>
        <w:rPr>
          <w:rFonts w:hint="eastAsia"/>
        </w:rPr>
      </w:pPr>
      <w:r>
        <w:rPr>
          <w:rFonts w:hint="eastAsia"/>
        </w:rPr>
        <w:t>在中国传统文化中，树木往往象征着生命、成长和自然的力量。因此，“两棵”不仅仅是一个简单的数量表达，还可能蕴含着对生命力的赞美或是对自然界的一种敬畏之情。例如，在中国的古典园林设计中，常常通过精心挑选和布置树木来营造一种和谐美好的环境氛围。选择种植“两棵”树木，有时候是为了达到视觉上的平衡美，体现阴阳调和的理念。</w:t>
      </w:r>
    </w:p>
    <w:p w14:paraId="70AB5D70" w14:textId="77777777" w:rsidR="007E00A1" w:rsidRDefault="007E00A1">
      <w:pPr>
        <w:rPr>
          <w:rFonts w:hint="eastAsia"/>
        </w:rPr>
      </w:pPr>
    </w:p>
    <w:p w14:paraId="3CCBF640" w14:textId="77777777" w:rsidR="007E00A1" w:rsidRDefault="007E00A1">
      <w:pPr>
        <w:rPr>
          <w:rFonts w:hint="eastAsia"/>
        </w:rPr>
      </w:pPr>
      <w:r>
        <w:rPr>
          <w:rFonts w:hint="eastAsia"/>
        </w:rPr>
        <w:t>最后的总结</w:t>
      </w:r>
    </w:p>
    <w:p w14:paraId="72EA6DC4" w14:textId="77777777" w:rsidR="007E00A1" w:rsidRDefault="007E00A1">
      <w:pPr>
        <w:rPr>
          <w:rFonts w:hint="eastAsia"/>
        </w:rPr>
      </w:pPr>
      <w:r>
        <w:rPr>
          <w:rFonts w:hint="eastAsia"/>
        </w:rPr>
        <w:t>通过对“两棵”这一词语及其拼音的学习，我们不仅可以更好地理解汉语的语音系统，还能从中体会到汉语背后深厚的文化底蕴。无论是初学者还是已经有一定汉语基础的朋友，深入探究每一个词汇都能带来意想不到的收获。希望这篇文章能够帮助大家更准确地掌握“两棵”的正确读音，并在实际生活中灵活运用。</w:t>
      </w:r>
    </w:p>
    <w:p w14:paraId="644012CC" w14:textId="77777777" w:rsidR="007E00A1" w:rsidRDefault="007E00A1">
      <w:pPr>
        <w:rPr>
          <w:rFonts w:hint="eastAsia"/>
        </w:rPr>
      </w:pPr>
    </w:p>
    <w:p w14:paraId="61902D7C" w14:textId="77777777" w:rsidR="007E00A1" w:rsidRDefault="007E0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5050A" w14:textId="091E1173" w:rsidR="007E21C1" w:rsidRDefault="007E21C1"/>
    <w:sectPr w:rsidR="007E2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C1"/>
    <w:rsid w:val="002D0BB4"/>
    <w:rsid w:val="007E00A1"/>
    <w:rsid w:val="007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73D5D-20D7-4687-B565-FC74D43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