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881B" w14:textId="77777777" w:rsidR="0068306C" w:rsidRDefault="0068306C">
      <w:pPr>
        <w:rPr>
          <w:rFonts w:hint="eastAsia"/>
        </w:rPr>
      </w:pPr>
      <w:r>
        <w:rPr>
          <w:rFonts w:hint="eastAsia"/>
        </w:rPr>
        <w:t>两个的拼音组词语</w:t>
      </w:r>
    </w:p>
    <w:p w14:paraId="3390B765" w14:textId="77777777" w:rsidR="0068306C" w:rsidRDefault="0068306C">
      <w:pPr>
        <w:rPr>
          <w:rFonts w:hint="eastAsia"/>
        </w:rPr>
      </w:pPr>
      <w:r>
        <w:rPr>
          <w:rFonts w:hint="eastAsia"/>
        </w:rPr>
        <w:t>在汉语学习的过程中，通过拼音组合来形成新的词汇是一种非常有趣且有效的方法。这种方式不仅能够帮助学习者更好地掌握汉字的发音规则，还能加深对词汇含义的理解。本文将围绕“两个的拼音组词语”这一主题，介绍一些常见的组合方式及其应用。</w:t>
      </w:r>
    </w:p>
    <w:p w14:paraId="74695C60" w14:textId="77777777" w:rsidR="0068306C" w:rsidRDefault="0068306C">
      <w:pPr>
        <w:rPr>
          <w:rFonts w:hint="eastAsia"/>
        </w:rPr>
      </w:pPr>
    </w:p>
    <w:p w14:paraId="5529A8BD" w14:textId="77777777" w:rsidR="0068306C" w:rsidRDefault="0068306C">
      <w:pPr>
        <w:rPr>
          <w:rFonts w:hint="eastAsia"/>
        </w:rPr>
      </w:pPr>
      <w:r>
        <w:rPr>
          <w:rFonts w:hint="eastAsia"/>
        </w:rPr>
        <w:t>什么是两个的拼音组词语</w:t>
      </w:r>
    </w:p>
    <w:p w14:paraId="6904CD6F" w14:textId="77777777" w:rsidR="0068306C" w:rsidRDefault="0068306C">
      <w:pPr>
        <w:rPr>
          <w:rFonts w:hint="eastAsia"/>
        </w:rPr>
      </w:pPr>
      <w:r>
        <w:rPr>
          <w:rFonts w:hint="eastAsia"/>
        </w:rPr>
        <w:t>所谓“两个的拼音组词语”，指的是利用两个汉字的拼音进行组合，从而创造出具有新意义的词汇或短语。这种做法常见于儿童汉语教育中，用以增强孩子们的记忆和理解能力。例如，“火车”（huǒ chē）一词，就是由表示“火”的拼音“huǒ”与表示“车”的拼音“chē”组合而成。这类组合不仅形象生动，而且有助于记忆。</w:t>
      </w:r>
    </w:p>
    <w:p w14:paraId="48CD983D" w14:textId="77777777" w:rsidR="0068306C" w:rsidRDefault="0068306C">
      <w:pPr>
        <w:rPr>
          <w:rFonts w:hint="eastAsia"/>
        </w:rPr>
      </w:pPr>
    </w:p>
    <w:p w14:paraId="11E95E16" w14:textId="77777777" w:rsidR="0068306C" w:rsidRDefault="0068306C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4E96E52D" w14:textId="77777777" w:rsidR="0068306C" w:rsidRDefault="0068306C">
      <w:pPr>
        <w:rPr>
          <w:rFonts w:hint="eastAsia"/>
        </w:rPr>
      </w:pPr>
      <w:r>
        <w:rPr>
          <w:rFonts w:hint="eastAsia"/>
        </w:rPr>
        <w:t>拼音组词在实际生活中的应用非常广泛。比如，在教授初学者汉语时，教师常常会使用这种方法来简化学习过程。对于那些刚刚接触汉字的学习者来说，直接记忆汉字形状可能较为困难，但通过拼音组合的方式，他们可以更快地理解和记住这些字词的意义。这种方法还能够帮助纠正发音，使学习者在说汉语时更加准确流畅。</w:t>
      </w:r>
    </w:p>
    <w:p w14:paraId="51277E48" w14:textId="77777777" w:rsidR="0068306C" w:rsidRDefault="0068306C">
      <w:pPr>
        <w:rPr>
          <w:rFonts w:hint="eastAsia"/>
        </w:rPr>
      </w:pPr>
    </w:p>
    <w:p w14:paraId="560078F2" w14:textId="77777777" w:rsidR="0068306C" w:rsidRDefault="0068306C">
      <w:pPr>
        <w:rPr>
          <w:rFonts w:hint="eastAsia"/>
        </w:rPr>
      </w:pPr>
      <w:r>
        <w:rPr>
          <w:rFonts w:hint="eastAsia"/>
        </w:rPr>
        <w:t>拼音组合的教学策略</w:t>
      </w:r>
    </w:p>
    <w:p w14:paraId="1A88B9D3" w14:textId="77777777" w:rsidR="0068306C" w:rsidRDefault="0068306C">
      <w:pPr>
        <w:rPr>
          <w:rFonts w:hint="eastAsia"/>
        </w:rPr>
      </w:pPr>
      <w:r>
        <w:rPr>
          <w:rFonts w:hint="eastAsia"/>
        </w:rPr>
        <w:t>在教学过程中，采用拼音组词的方法需要一定的策略。选择合适的词汇非常重要。理想的词汇应当是那些容易通过拼音联想到其含义的单词。利用故事或者情景模拟等方法，可以让学生更容易接受和记住这些组合词。例如，在讲解“冰山”（bīng shān）这个词时，可以通过描述北极的景象来帮助学生建立直观的印象。</w:t>
      </w:r>
    </w:p>
    <w:p w14:paraId="5D3CD807" w14:textId="77777777" w:rsidR="0068306C" w:rsidRDefault="0068306C">
      <w:pPr>
        <w:rPr>
          <w:rFonts w:hint="eastAsia"/>
        </w:rPr>
      </w:pPr>
    </w:p>
    <w:p w14:paraId="48A07ABB" w14:textId="77777777" w:rsidR="0068306C" w:rsidRDefault="0068306C">
      <w:pPr>
        <w:rPr>
          <w:rFonts w:hint="eastAsia"/>
        </w:rPr>
      </w:pPr>
      <w:r>
        <w:rPr>
          <w:rFonts w:hint="eastAsia"/>
        </w:rPr>
        <w:t>拼音组合的乐趣与挑战</w:t>
      </w:r>
    </w:p>
    <w:p w14:paraId="0DB41E30" w14:textId="77777777" w:rsidR="0068306C" w:rsidRDefault="0068306C">
      <w:pPr>
        <w:rPr>
          <w:rFonts w:hint="eastAsia"/>
        </w:rPr>
      </w:pPr>
      <w:r>
        <w:rPr>
          <w:rFonts w:hint="eastAsia"/>
        </w:rPr>
        <w:t>虽然拼音组合为汉语学习带来了许多乐趣和便利，但它也面临着一些挑战。一方面，由于汉语中同音字较多，不同的字可能会有相同的拼音，这就要求学习者不仅要记住发音，还要了解每个字的具体含义。另一方面，随着学习的深入，单纯的拼音组合可能不足以满足学习需求，这时候就需要引入更复杂的语言学习方法。</w:t>
      </w:r>
    </w:p>
    <w:p w14:paraId="06A7A418" w14:textId="77777777" w:rsidR="0068306C" w:rsidRDefault="0068306C">
      <w:pPr>
        <w:rPr>
          <w:rFonts w:hint="eastAsia"/>
        </w:rPr>
      </w:pPr>
    </w:p>
    <w:p w14:paraId="3482F545" w14:textId="77777777" w:rsidR="0068306C" w:rsidRDefault="0068306C">
      <w:pPr>
        <w:rPr>
          <w:rFonts w:hint="eastAsia"/>
        </w:rPr>
      </w:pPr>
      <w:r>
        <w:rPr>
          <w:rFonts w:hint="eastAsia"/>
        </w:rPr>
        <w:t>最后的总结</w:t>
      </w:r>
    </w:p>
    <w:p w14:paraId="3DCA2005" w14:textId="77777777" w:rsidR="0068306C" w:rsidRDefault="0068306C">
      <w:pPr>
        <w:rPr>
          <w:rFonts w:hint="eastAsia"/>
        </w:rPr>
      </w:pPr>
      <w:r>
        <w:rPr>
          <w:rFonts w:hint="eastAsia"/>
        </w:rPr>
        <w:t>“两个的拼音组词语”作为一种辅助汉语学习的方法，既有趣又实用。它不仅能帮助初学者更快地掌握汉语的基础知识，还能激发他们对汉语学习的兴趣。尽管存在一些挑战，但只要采用合适的学习策略，就能够有效地克服这些问题，让汉语学习之旅变得更加愉快和高效。</w:t>
      </w:r>
    </w:p>
    <w:p w14:paraId="124206A5" w14:textId="77777777" w:rsidR="0068306C" w:rsidRDefault="0068306C">
      <w:pPr>
        <w:rPr>
          <w:rFonts w:hint="eastAsia"/>
        </w:rPr>
      </w:pPr>
    </w:p>
    <w:p w14:paraId="14F4405D" w14:textId="77777777" w:rsidR="0068306C" w:rsidRDefault="00683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01B15" w14:textId="77777777" w:rsidR="0068306C" w:rsidRDefault="00683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08203" w14:textId="7955F11F" w:rsidR="00235FB0" w:rsidRDefault="00235FB0"/>
    <w:sectPr w:rsidR="0023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0"/>
    <w:rsid w:val="00235FB0"/>
    <w:rsid w:val="002D0BB4"/>
    <w:rsid w:val="0068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513D5-7AB8-4408-8A5B-E9F6C0A1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