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7221" w14:textId="77777777" w:rsidR="0019625E" w:rsidRDefault="0019625E">
      <w:pPr>
        <w:rPr>
          <w:rFonts w:hint="eastAsia"/>
        </w:rPr>
      </w:pPr>
      <w:r>
        <w:rPr>
          <w:rFonts w:hint="eastAsia"/>
        </w:rPr>
        <w:t>通过的拼音怎么写：一个汉语词汇的发音指南</w:t>
      </w:r>
    </w:p>
    <w:p w14:paraId="61F9A6F2" w14:textId="77777777" w:rsidR="0019625E" w:rsidRDefault="0019625E">
      <w:pPr>
        <w:rPr>
          <w:rFonts w:hint="eastAsia"/>
        </w:rPr>
      </w:pPr>
      <w:r>
        <w:rPr>
          <w:rFonts w:hint="eastAsia"/>
        </w:rPr>
        <w:t>在学习中文的过程中，了解如何正确地读出和书写汉字的拼音是至关重要的。拼音是中华人民共和国官方推广的一种为汉字注音的拉丁字母系统，它帮助人们准确地发音，尤其是对于初学者和非母语者来说。本文将聚焦于“通过”这个词的拼音写法，以及一些关于拼音的基本知识。</w:t>
      </w:r>
    </w:p>
    <w:p w14:paraId="60B1F0D0" w14:textId="77777777" w:rsidR="0019625E" w:rsidRDefault="0019625E">
      <w:pPr>
        <w:rPr>
          <w:rFonts w:hint="eastAsia"/>
        </w:rPr>
      </w:pPr>
    </w:p>
    <w:p w14:paraId="5F69A34F" w14:textId="77777777" w:rsidR="0019625E" w:rsidRDefault="0019625E">
      <w:pPr>
        <w:rPr>
          <w:rFonts w:hint="eastAsia"/>
        </w:rPr>
      </w:pPr>
      <w:r>
        <w:rPr>
          <w:rFonts w:hint="eastAsia"/>
        </w:rPr>
        <w:t>“通过”的拼音是什么？</w:t>
      </w:r>
    </w:p>
    <w:p w14:paraId="085492C3" w14:textId="77777777" w:rsidR="0019625E" w:rsidRDefault="0019625E">
      <w:pPr>
        <w:rPr>
          <w:rFonts w:hint="eastAsia"/>
        </w:rPr>
      </w:pPr>
      <w:r>
        <w:rPr>
          <w:rFonts w:hint="eastAsia"/>
        </w:rPr>
        <w:t>“通过”的拼音是 tōng guò。这个词语由两个汉字组成：“通”（tōng）和“过”（guò）。每个汉字都有其独特的声调，这在拼音中用数字或符号表示。在本例中，“通”是第一声，也就是平声，而“过”也是第一声。因此，当我们看到这两个字时，我们就可以根据它们的拼音来正确地发出声音。</w:t>
      </w:r>
    </w:p>
    <w:p w14:paraId="1B8667D9" w14:textId="77777777" w:rsidR="0019625E" w:rsidRDefault="0019625E">
      <w:pPr>
        <w:rPr>
          <w:rFonts w:hint="eastAsia"/>
        </w:rPr>
      </w:pPr>
    </w:p>
    <w:p w14:paraId="641994D2" w14:textId="77777777" w:rsidR="0019625E" w:rsidRDefault="0019625E">
      <w:pPr>
        <w:rPr>
          <w:rFonts w:hint="eastAsia"/>
        </w:rPr>
      </w:pPr>
      <w:r>
        <w:rPr>
          <w:rFonts w:hint="eastAsia"/>
        </w:rPr>
        <w:t>为什么拼音很重要？</w:t>
      </w:r>
    </w:p>
    <w:p w14:paraId="786836DA" w14:textId="77777777" w:rsidR="0019625E" w:rsidRDefault="0019625E">
      <w:pPr>
        <w:rPr>
          <w:rFonts w:hint="eastAsia"/>
        </w:rPr>
      </w:pPr>
      <w:r>
        <w:rPr>
          <w:rFonts w:hint="eastAsia"/>
        </w:rPr>
        <w:t>拼音的重要性不仅限于它是汉字的发音指南。在中国大陆，拼音被广泛应用于小学教育中，作为教授学生认读汉字的基础工具。拼音还可以用来输入汉字，在手机、电脑等设备上打字的时候，用户通常会先输入拼音，然后选择正确的汉字。对于汉语学习者而言，掌握好拼音有助于提高语言交流的能力，使得学习过程更加高效。</w:t>
      </w:r>
    </w:p>
    <w:p w14:paraId="0281255D" w14:textId="77777777" w:rsidR="0019625E" w:rsidRDefault="0019625E">
      <w:pPr>
        <w:rPr>
          <w:rFonts w:hint="eastAsia"/>
        </w:rPr>
      </w:pPr>
    </w:p>
    <w:p w14:paraId="541A2F97" w14:textId="77777777" w:rsidR="0019625E" w:rsidRDefault="0019625E">
      <w:pPr>
        <w:rPr>
          <w:rFonts w:hint="eastAsia"/>
        </w:rPr>
      </w:pPr>
      <w:r>
        <w:rPr>
          <w:rFonts w:hint="eastAsia"/>
        </w:rPr>
        <w:t>声调与拼音的关系</w:t>
      </w:r>
    </w:p>
    <w:p w14:paraId="219AA2B2" w14:textId="77777777" w:rsidR="0019625E" w:rsidRDefault="0019625E">
      <w:pPr>
        <w:rPr>
          <w:rFonts w:hint="eastAsia"/>
        </w:rPr>
      </w:pPr>
      <w:r>
        <w:rPr>
          <w:rFonts w:hint="eastAsia"/>
        </w:rPr>
        <w:t>声调是汉语的一个重要特征，它改变了词义或者语法功能。汉语普通话中有四个主要的声调，加上轻声，共五种不同的发音方式。以“通过”为例，它的两个字都是第一声，这意味着在发音时，我们应该保持音高不变，且声音平稳。如果声调使用错误，可能会导致沟通上的误解，因为同一个音节在不同的声调下可以代表完全不同的意思。</w:t>
      </w:r>
    </w:p>
    <w:p w14:paraId="3D130CB0" w14:textId="77777777" w:rsidR="0019625E" w:rsidRDefault="0019625E">
      <w:pPr>
        <w:rPr>
          <w:rFonts w:hint="eastAsia"/>
        </w:rPr>
      </w:pPr>
    </w:p>
    <w:p w14:paraId="40D67A4E" w14:textId="77777777" w:rsidR="0019625E" w:rsidRDefault="0019625E">
      <w:pPr>
        <w:rPr>
          <w:rFonts w:hint="eastAsia"/>
        </w:rPr>
      </w:pPr>
      <w:r>
        <w:rPr>
          <w:rFonts w:hint="eastAsia"/>
        </w:rPr>
        <w:t>如何练习“通过”的发音</w:t>
      </w:r>
    </w:p>
    <w:p w14:paraId="41C0D75B" w14:textId="77777777" w:rsidR="0019625E" w:rsidRDefault="0019625E">
      <w:pPr>
        <w:rPr>
          <w:rFonts w:hint="eastAsia"/>
        </w:rPr>
      </w:pPr>
      <w:r>
        <w:rPr>
          <w:rFonts w:hint="eastAsia"/>
        </w:rPr>
        <w:t>要准确地说出“通过”的发音，首先需要熟悉每个字的单独发音，然后练习将两者连贯起来。可以通过听录音、模仿母语者的发音、以及使用语言学习应用程序来进行有效的练习。找一位懂得标准普通话的朋友或老师来指导发音也是一个不错的选择。持续的练习和不断的纠正自己的发音是掌握任何新语言技能的关键。</w:t>
      </w:r>
    </w:p>
    <w:p w14:paraId="4726E916" w14:textId="77777777" w:rsidR="0019625E" w:rsidRDefault="0019625E">
      <w:pPr>
        <w:rPr>
          <w:rFonts w:hint="eastAsia"/>
        </w:rPr>
      </w:pPr>
    </w:p>
    <w:p w14:paraId="41D2994E" w14:textId="77777777" w:rsidR="0019625E" w:rsidRDefault="0019625E">
      <w:pPr>
        <w:rPr>
          <w:rFonts w:hint="eastAsia"/>
        </w:rPr>
      </w:pPr>
      <w:r>
        <w:rPr>
          <w:rFonts w:hint="eastAsia"/>
        </w:rPr>
        <w:t>最后的总结</w:t>
      </w:r>
    </w:p>
    <w:p w14:paraId="669B0099" w14:textId="77777777" w:rsidR="0019625E" w:rsidRDefault="0019625E">
      <w:pPr>
        <w:rPr>
          <w:rFonts w:hint="eastAsia"/>
        </w:rPr>
      </w:pPr>
      <w:r>
        <w:rPr>
          <w:rFonts w:hint="eastAsia"/>
        </w:rPr>
        <w:t>“通过”的拼音写作 tōng guò，是一个基础但非常实用的汉语词汇。理解并能够正确地使用拼音可以帮助我们更好地学习和运用汉语，无论是日常对话还是书面表达。随着对拼音系统的深入了解，你将会发现它不仅仅是一种简单的注音方法，更是一座连接汉字世界的大门，带领我们探索中国语言文化的丰富内涵。</w:t>
      </w:r>
    </w:p>
    <w:p w14:paraId="46E31A30" w14:textId="77777777" w:rsidR="0019625E" w:rsidRDefault="0019625E">
      <w:pPr>
        <w:rPr>
          <w:rFonts w:hint="eastAsia"/>
        </w:rPr>
      </w:pPr>
    </w:p>
    <w:p w14:paraId="25126C7E" w14:textId="77777777" w:rsidR="0019625E" w:rsidRDefault="0019625E">
      <w:pPr>
        <w:rPr>
          <w:rFonts w:hint="eastAsia"/>
        </w:rPr>
      </w:pPr>
      <w:r>
        <w:rPr>
          <w:rFonts w:hint="eastAsia"/>
        </w:rPr>
        <w:t>本文是由懂得生活网（dongdeshenghuo.com）为大家创作</w:t>
      </w:r>
    </w:p>
    <w:p w14:paraId="6F33B22B" w14:textId="77777777" w:rsidR="0019625E" w:rsidRDefault="0019625E">
      <w:pPr>
        <w:rPr>
          <w:rFonts w:hint="eastAsia"/>
        </w:rPr>
      </w:pPr>
    </w:p>
    <w:p w14:paraId="1B4867E2" w14:textId="77777777" w:rsidR="0019625E" w:rsidRDefault="0019625E">
      <w:pPr>
        <w:rPr>
          <w:rFonts w:hint="eastAsia"/>
        </w:rPr>
      </w:pPr>
    </w:p>
    <w:p w14:paraId="1F631553" w14:textId="77777777" w:rsidR="0019625E" w:rsidRDefault="0019625E">
      <w:pPr>
        <w:rPr>
          <w:rFonts w:hint="eastAsia"/>
        </w:rPr>
      </w:pPr>
    </w:p>
    <w:p w14:paraId="28545D2A" w14:textId="77777777" w:rsidR="0019625E" w:rsidRDefault="0019625E">
      <w:pPr>
        <w:rPr>
          <w:rFonts w:hint="eastAsia"/>
        </w:rPr>
      </w:pPr>
      <w:r>
        <w:rPr>
          <w:rFonts w:hint="eastAsia"/>
        </w:rPr>
        <w:t>点击下载 通过的拼音怎么写Word版本可打印</w:t>
      </w:r>
    </w:p>
    <w:p w14:paraId="140976A9" w14:textId="3735DC62" w:rsidR="009C2330" w:rsidRDefault="009C2330"/>
    <w:sectPr w:rsidR="009C2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30"/>
    <w:rsid w:val="0019625E"/>
    <w:rsid w:val="00451AD6"/>
    <w:rsid w:val="009C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5FD7-8A06-47D4-9979-E71899D4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330"/>
    <w:rPr>
      <w:rFonts w:cstheme="majorBidi"/>
      <w:color w:val="2F5496" w:themeColor="accent1" w:themeShade="BF"/>
      <w:sz w:val="28"/>
      <w:szCs w:val="28"/>
    </w:rPr>
  </w:style>
  <w:style w:type="character" w:customStyle="1" w:styleId="50">
    <w:name w:val="标题 5 字符"/>
    <w:basedOn w:val="a0"/>
    <w:link w:val="5"/>
    <w:uiPriority w:val="9"/>
    <w:semiHidden/>
    <w:rsid w:val="009C2330"/>
    <w:rPr>
      <w:rFonts w:cstheme="majorBidi"/>
      <w:color w:val="2F5496" w:themeColor="accent1" w:themeShade="BF"/>
      <w:sz w:val="24"/>
    </w:rPr>
  </w:style>
  <w:style w:type="character" w:customStyle="1" w:styleId="60">
    <w:name w:val="标题 6 字符"/>
    <w:basedOn w:val="a0"/>
    <w:link w:val="6"/>
    <w:uiPriority w:val="9"/>
    <w:semiHidden/>
    <w:rsid w:val="009C2330"/>
    <w:rPr>
      <w:rFonts w:cstheme="majorBidi"/>
      <w:b/>
      <w:bCs/>
      <w:color w:val="2F5496" w:themeColor="accent1" w:themeShade="BF"/>
    </w:rPr>
  </w:style>
  <w:style w:type="character" w:customStyle="1" w:styleId="70">
    <w:name w:val="标题 7 字符"/>
    <w:basedOn w:val="a0"/>
    <w:link w:val="7"/>
    <w:uiPriority w:val="9"/>
    <w:semiHidden/>
    <w:rsid w:val="009C2330"/>
    <w:rPr>
      <w:rFonts w:cstheme="majorBidi"/>
      <w:b/>
      <w:bCs/>
      <w:color w:val="595959" w:themeColor="text1" w:themeTint="A6"/>
    </w:rPr>
  </w:style>
  <w:style w:type="character" w:customStyle="1" w:styleId="80">
    <w:name w:val="标题 8 字符"/>
    <w:basedOn w:val="a0"/>
    <w:link w:val="8"/>
    <w:uiPriority w:val="9"/>
    <w:semiHidden/>
    <w:rsid w:val="009C2330"/>
    <w:rPr>
      <w:rFonts w:cstheme="majorBidi"/>
      <w:color w:val="595959" w:themeColor="text1" w:themeTint="A6"/>
    </w:rPr>
  </w:style>
  <w:style w:type="character" w:customStyle="1" w:styleId="90">
    <w:name w:val="标题 9 字符"/>
    <w:basedOn w:val="a0"/>
    <w:link w:val="9"/>
    <w:uiPriority w:val="9"/>
    <w:semiHidden/>
    <w:rsid w:val="009C2330"/>
    <w:rPr>
      <w:rFonts w:eastAsiaTheme="majorEastAsia" w:cstheme="majorBidi"/>
      <w:color w:val="595959" w:themeColor="text1" w:themeTint="A6"/>
    </w:rPr>
  </w:style>
  <w:style w:type="paragraph" w:styleId="a3">
    <w:name w:val="Title"/>
    <w:basedOn w:val="a"/>
    <w:next w:val="a"/>
    <w:link w:val="a4"/>
    <w:uiPriority w:val="10"/>
    <w:qFormat/>
    <w:rsid w:val="009C2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330"/>
    <w:pPr>
      <w:spacing w:before="160"/>
      <w:jc w:val="center"/>
    </w:pPr>
    <w:rPr>
      <w:i/>
      <w:iCs/>
      <w:color w:val="404040" w:themeColor="text1" w:themeTint="BF"/>
    </w:rPr>
  </w:style>
  <w:style w:type="character" w:customStyle="1" w:styleId="a8">
    <w:name w:val="引用 字符"/>
    <w:basedOn w:val="a0"/>
    <w:link w:val="a7"/>
    <w:uiPriority w:val="29"/>
    <w:rsid w:val="009C2330"/>
    <w:rPr>
      <w:i/>
      <w:iCs/>
      <w:color w:val="404040" w:themeColor="text1" w:themeTint="BF"/>
    </w:rPr>
  </w:style>
  <w:style w:type="paragraph" w:styleId="a9">
    <w:name w:val="List Paragraph"/>
    <w:basedOn w:val="a"/>
    <w:uiPriority w:val="34"/>
    <w:qFormat/>
    <w:rsid w:val="009C2330"/>
    <w:pPr>
      <w:ind w:left="720"/>
      <w:contextualSpacing/>
    </w:pPr>
  </w:style>
  <w:style w:type="character" w:styleId="aa">
    <w:name w:val="Intense Emphasis"/>
    <w:basedOn w:val="a0"/>
    <w:uiPriority w:val="21"/>
    <w:qFormat/>
    <w:rsid w:val="009C2330"/>
    <w:rPr>
      <w:i/>
      <w:iCs/>
      <w:color w:val="2F5496" w:themeColor="accent1" w:themeShade="BF"/>
    </w:rPr>
  </w:style>
  <w:style w:type="paragraph" w:styleId="ab">
    <w:name w:val="Intense Quote"/>
    <w:basedOn w:val="a"/>
    <w:next w:val="a"/>
    <w:link w:val="ac"/>
    <w:uiPriority w:val="30"/>
    <w:qFormat/>
    <w:rsid w:val="009C2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330"/>
    <w:rPr>
      <w:i/>
      <w:iCs/>
      <w:color w:val="2F5496" w:themeColor="accent1" w:themeShade="BF"/>
    </w:rPr>
  </w:style>
  <w:style w:type="character" w:styleId="ad">
    <w:name w:val="Intense Reference"/>
    <w:basedOn w:val="a0"/>
    <w:uiPriority w:val="32"/>
    <w:qFormat/>
    <w:rsid w:val="009C2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