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64E3" w14:textId="77777777" w:rsidR="00352DE4" w:rsidRDefault="00352DE4">
      <w:pPr>
        <w:rPr>
          <w:rFonts w:hint="eastAsia"/>
        </w:rPr>
      </w:pPr>
      <w:r>
        <w:rPr>
          <w:rFonts w:hint="eastAsia"/>
        </w:rPr>
        <w:t>语的拼音有没有点</w:t>
      </w:r>
    </w:p>
    <w:p w14:paraId="262071E7" w14:textId="77777777" w:rsidR="00352DE4" w:rsidRDefault="00352DE4">
      <w:pPr>
        <w:rPr>
          <w:rFonts w:hint="eastAsia"/>
        </w:rPr>
      </w:pPr>
      <w:r>
        <w:rPr>
          <w:rFonts w:hint="eastAsia"/>
        </w:rPr>
        <w:t>在汉语的世界里，每个字都有其独特的音调和形状，而拼音作为汉字的发音指南，是学习汉语不可或缺的一部分。标题中的“语的拼音有没有点”，似乎是在探讨语言中某些字符是否带有声调符号的问题，这不仅是一个关于汉语拼音系统的疑问，也牵涉到汉字发音规则的学习与理解。</w:t>
      </w:r>
    </w:p>
    <w:p w14:paraId="35E15BB7" w14:textId="77777777" w:rsidR="00352DE4" w:rsidRDefault="00352DE4">
      <w:pPr>
        <w:rPr>
          <w:rFonts w:hint="eastAsia"/>
        </w:rPr>
      </w:pPr>
    </w:p>
    <w:p w14:paraId="03893BA2" w14:textId="77777777" w:rsidR="00352DE4" w:rsidRDefault="00352DE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0CB34B8" w14:textId="77777777" w:rsidR="00352DE4" w:rsidRDefault="00352DE4">
      <w:pPr>
        <w:rPr>
          <w:rFonts w:hint="eastAsia"/>
        </w:rPr>
      </w:pPr>
      <w:r>
        <w:rPr>
          <w:rFonts w:hint="eastAsia"/>
        </w:rPr>
        <w:t>汉语拼音是一种辅助工具，它帮助人们正确地读出汉字。从孩童学习母语开始，到外语学习者掌握汉语发音，拼音都是至关重要的桥梁。汉语拼音方案采用拉丁字母表示汉语的发音，使得不同地区的人能够通过统一的标准来交流。拼音还用于计算机输入法、排序以及索引等现代信息技术中。</w:t>
      </w:r>
    </w:p>
    <w:p w14:paraId="04871808" w14:textId="77777777" w:rsidR="00352DE4" w:rsidRDefault="00352DE4">
      <w:pPr>
        <w:rPr>
          <w:rFonts w:hint="eastAsia"/>
        </w:rPr>
      </w:pPr>
    </w:p>
    <w:p w14:paraId="34D347B8" w14:textId="77777777" w:rsidR="00352DE4" w:rsidRDefault="00352DE4">
      <w:pPr>
        <w:rPr>
          <w:rFonts w:hint="eastAsia"/>
        </w:rPr>
      </w:pPr>
      <w:r>
        <w:rPr>
          <w:rFonts w:hint="eastAsia"/>
        </w:rPr>
        <w:t>声调：汉语的灵魂</w:t>
      </w:r>
    </w:p>
    <w:p w14:paraId="65E454FD" w14:textId="77777777" w:rsidR="00352DE4" w:rsidRDefault="00352DE4">
      <w:pPr>
        <w:rPr>
          <w:rFonts w:hint="eastAsia"/>
        </w:rPr>
      </w:pPr>
      <w:r>
        <w:rPr>
          <w:rFonts w:hint="eastAsia"/>
        </w:rPr>
        <w:t>汉语是一门声调语言，即不同的声调可以改变一个词的意义。普通话中有四个主要声调加上轻声，它们分别是阴平（第一声）、阳平（第二声）、上声（第三声）和去声（第四声）。这些声调通常用数字或者在字母上方加点或符号来表示。比如，“ma”这个音节，在不同的声调下可以表达完全不同的含义：“妈”、“麻”、“马”、“骂”。因此，准确地标记声调对于正确的理解和表达意义至关重要。</w:t>
      </w:r>
    </w:p>
    <w:p w14:paraId="452F52E7" w14:textId="77777777" w:rsidR="00352DE4" w:rsidRDefault="00352DE4">
      <w:pPr>
        <w:rPr>
          <w:rFonts w:hint="eastAsia"/>
        </w:rPr>
      </w:pPr>
    </w:p>
    <w:p w14:paraId="77533AAE" w14:textId="77777777" w:rsidR="00352DE4" w:rsidRDefault="00352DE4">
      <w:pPr>
        <w:rPr>
          <w:rFonts w:hint="eastAsia"/>
        </w:rPr>
      </w:pPr>
      <w:r>
        <w:rPr>
          <w:rFonts w:hint="eastAsia"/>
        </w:rPr>
        <w:t>拼音中的点：无声胜有声</w:t>
      </w:r>
    </w:p>
    <w:p w14:paraId="48F7FC67" w14:textId="77777777" w:rsidR="00352DE4" w:rsidRDefault="00352DE4">
      <w:pPr>
        <w:rPr>
          <w:rFonts w:hint="eastAsia"/>
        </w:rPr>
      </w:pPr>
      <w:r>
        <w:rPr>
          <w:rFonts w:hint="eastAsia"/>
        </w:rPr>
        <w:t>当提到“有没有点”，我们实际上是在问某个拼音音节是否有声调符号。一般而言，所有的拼音音节都应该有对应的声调标记，除非是在书写时不强调声调的情况下，如儿童教育材料中为了简化学习过程，可能会省略声调符号。然而，在正式的文本和学术文献中，保持完整的声调标注是非常必要的，因为这有助于避免歧义并确保信息传达的准确性。</w:t>
      </w:r>
    </w:p>
    <w:p w14:paraId="0916EC1F" w14:textId="77777777" w:rsidR="00352DE4" w:rsidRDefault="00352DE4">
      <w:pPr>
        <w:rPr>
          <w:rFonts w:hint="eastAsia"/>
        </w:rPr>
      </w:pPr>
    </w:p>
    <w:p w14:paraId="25B8F43B" w14:textId="77777777" w:rsidR="00352DE4" w:rsidRDefault="00352DE4">
      <w:pPr>
        <w:rPr>
          <w:rFonts w:hint="eastAsia"/>
        </w:rPr>
      </w:pPr>
      <w:r>
        <w:rPr>
          <w:rFonts w:hint="eastAsia"/>
        </w:rPr>
        <w:t>实践中的应用</w:t>
      </w:r>
    </w:p>
    <w:p w14:paraId="280CE20E" w14:textId="77777777" w:rsidR="00352DE4" w:rsidRDefault="00352DE4">
      <w:pPr>
        <w:rPr>
          <w:rFonts w:hint="eastAsia"/>
        </w:rPr>
      </w:pPr>
      <w:r>
        <w:rPr>
          <w:rFonts w:hint="eastAsia"/>
        </w:rPr>
        <w:t>在日常生活中，我们经常可以看到没有声调符号的拼音出现在各种场合，例如广告牌、菜单或是社交媒体上的简短交流。这种做法虽然方便快捷，但在正式文件、教科书以及对外汉语教学资源中，则必须严格遵守拼音规范，包括准确使用声调符号。随着全球化的发展，越来越多的非中文背景人士开始学习汉语，准确的拼音书写成为了他们克服语言障碍的重要手段之一。</w:t>
      </w:r>
    </w:p>
    <w:p w14:paraId="350F907E" w14:textId="77777777" w:rsidR="00352DE4" w:rsidRDefault="00352DE4">
      <w:pPr>
        <w:rPr>
          <w:rFonts w:hint="eastAsia"/>
        </w:rPr>
      </w:pPr>
    </w:p>
    <w:p w14:paraId="4276B1E3" w14:textId="77777777" w:rsidR="00352DE4" w:rsidRDefault="00352DE4">
      <w:pPr>
        <w:rPr>
          <w:rFonts w:hint="eastAsia"/>
        </w:rPr>
      </w:pPr>
      <w:r>
        <w:rPr>
          <w:rFonts w:hint="eastAsia"/>
        </w:rPr>
        <w:t>最后的总结</w:t>
      </w:r>
    </w:p>
    <w:p w14:paraId="4FD436CA" w14:textId="77777777" w:rsidR="00352DE4" w:rsidRDefault="00352DE4">
      <w:pPr>
        <w:rPr>
          <w:rFonts w:hint="eastAsia"/>
        </w:rPr>
      </w:pPr>
      <w:r>
        <w:rPr>
          <w:rFonts w:hint="eastAsia"/>
        </w:rPr>
        <w:t>“语的拼音有没有点”这一问题的答案是肯定的——汉语拼音是有声调符号的。尽管在实际应用中有时会看到缺少声调符号的情况，但这并不意味着它们不重要。相反，了解和正确运用声调符号对于汉语学习者来说是极为关键的一环。无论是在中国还是世界各地，想要真正掌握汉语的魅力，就需要深刻体会那些看似微小却充满力量的“点”。</w:t>
      </w:r>
    </w:p>
    <w:p w14:paraId="06B8C425" w14:textId="77777777" w:rsidR="00352DE4" w:rsidRDefault="00352DE4">
      <w:pPr>
        <w:rPr>
          <w:rFonts w:hint="eastAsia"/>
        </w:rPr>
      </w:pPr>
    </w:p>
    <w:p w14:paraId="13FAF9D4" w14:textId="77777777" w:rsidR="00352DE4" w:rsidRDefault="00352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90999" w14:textId="77777777" w:rsidR="00352DE4" w:rsidRDefault="00352DE4">
      <w:pPr>
        <w:rPr>
          <w:rFonts w:hint="eastAsia"/>
        </w:rPr>
      </w:pPr>
    </w:p>
    <w:p w14:paraId="06AB3387" w14:textId="77777777" w:rsidR="00352DE4" w:rsidRDefault="00352DE4">
      <w:pPr>
        <w:rPr>
          <w:rFonts w:hint="eastAsia"/>
        </w:rPr>
      </w:pPr>
    </w:p>
    <w:p w14:paraId="05441A99" w14:textId="77777777" w:rsidR="00352DE4" w:rsidRDefault="00352DE4">
      <w:pPr>
        <w:rPr>
          <w:rFonts w:hint="eastAsia"/>
        </w:rPr>
      </w:pPr>
    </w:p>
    <w:p w14:paraId="00DA3039" w14:textId="77777777" w:rsidR="00352DE4" w:rsidRDefault="00352DE4">
      <w:pPr>
        <w:rPr>
          <w:rFonts w:hint="eastAsia"/>
        </w:rPr>
      </w:pPr>
      <w:r>
        <w:rPr>
          <w:rFonts w:hint="eastAsia"/>
        </w:rPr>
        <w:t>点击下载 语的拼音有没有点Word版本可打印</w:t>
      </w:r>
    </w:p>
    <w:p w14:paraId="67BB443E" w14:textId="120C670E" w:rsidR="002F7031" w:rsidRDefault="002F7031"/>
    <w:sectPr w:rsidR="002F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31"/>
    <w:rsid w:val="002F7031"/>
    <w:rsid w:val="00352DE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2A5DC-5CAB-4A84-A08F-46D5425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