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681F" w14:textId="77777777" w:rsidR="008F38BB" w:rsidRDefault="008F38BB">
      <w:pPr>
        <w:rPr>
          <w:rFonts w:hint="eastAsia"/>
        </w:rPr>
      </w:pPr>
      <w:r>
        <w:rPr>
          <w:rFonts w:hint="eastAsia"/>
        </w:rPr>
        <w:t>蜗行的拼音：wō xíng</w:t>
      </w:r>
    </w:p>
    <w:p w14:paraId="55D021BA" w14:textId="77777777" w:rsidR="008F38BB" w:rsidRDefault="008F38BB">
      <w:pPr>
        <w:rPr>
          <w:rFonts w:hint="eastAsia"/>
        </w:rPr>
      </w:pPr>
      <w:r>
        <w:rPr>
          <w:rFonts w:hint="eastAsia"/>
        </w:rPr>
        <w:t>“蜗行”这个词，或许对一些人来说显得有些陌生。它由两个汉字组成：“蜗”，指的是蜗牛，一种背着螺旋形硬壳、行动缓慢的小型软体动物；“行”则是行走的意思。合起来，“蜗行”可以用来描述蜗牛缓慢而坚定的移动方式，也可以引申为一种生活态度或行为模式。</w:t>
      </w:r>
    </w:p>
    <w:p w14:paraId="2FF8DFB8" w14:textId="77777777" w:rsidR="008F38BB" w:rsidRDefault="008F38BB">
      <w:pPr>
        <w:rPr>
          <w:rFonts w:hint="eastAsia"/>
        </w:rPr>
      </w:pPr>
    </w:p>
    <w:p w14:paraId="3D36A8CB" w14:textId="77777777" w:rsidR="008F38BB" w:rsidRDefault="008F38BB">
      <w:pPr>
        <w:rPr>
          <w:rFonts w:hint="eastAsia"/>
        </w:rPr>
      </w:pPr>
      <w:r>
        <w:rPr>
          <w:rFonts w:hint="eastAsia"/>
        </w:rPr>
        <w:t>自然界的慢艺术家</w:t>
      </w:r>
    </w:p>
    <w:p w14:paraId="0E2B8710" w14:textId="77777777" w:rsidR="008F38BB" w:rsidRDefault="008F38BB">
      <w:pPr>
        <w:rPr>
          <w:rFonts w:hint="eastAsia"/>
        </w:rPr>
      </w:pPr>
      <w:r>
        <w:rPr>
          <w:rFonts w:hint="eastAsia"/>
        </w:rPr>
        <w:t>在自然界中，蜗牛以其独特的步调进行着自己的生命之旅。它们没有快速奔跑的能力，却有着惊人的耐力和适应力。无论是在潮湿的森林地面、花园角落，还是在石头缝隙间，我们都能发现这些小生物的身影。它们用柔软的身体拖着重重的壳，一步一个脚印地探索周围的世界。这种不急不躁、稳扎稳打的生活方式，正是“蜗行”的真实写照。对于人类而言，蜗牛的行为也许能给予我们启示：不必急于求成，有时候放慢脚步，专注于眼前的每一步，反而能走得更远。</w:t>
      </w:r>
    </w:p>
    <w:p w14:paraId="2B3004E4" w14:textId="77777777" w:rsidR="008F38BB" w:rsidRDefault="008F38BB">
      <w:pPr>
        <w:rPr>
          <w:rFonts w:hint="eastAsia"/>
        </w:rPr>
      </w:pPr>
    </w:p>
    <w:p w14:paraId="49A01627" w14:textId="77777777" w:rsidR="008F38BB" w:rsidRDefault="008F38B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2A179A1" w14:textId="77777777" w:rsidR="008F38BB" w:rsidRDefault="008F38BB">
      <w:pPr>
        <w:rPr>
          <w:rFonts w:hint="eastAsia"/>
        </w:rPr>
      </w:pPr>
      <w:r>
        <w:rPr>
          <w:rFonts w:hint="eastAsia"/>
        </w:rPr>
        <w:t>在不同的文化和文学作品里，“蜗行”被赋予了多样的象征意义。在中国传统文化中，蜗牛常被视为隐士或哲人的象征，代表着退隐山林、远离尘嚣的生活理想。古代诗人常用蜗牛的形象来表达自己对宁静生活的向往，如唐代诗人刘禹锡在其《陋室铭》中就有提及“苔痕上阶绿，草色入帘青”的景象，这让人联想到蜗牛爬过的痕迹，以及它们所代表的那种与世无争的生活状态。而在西方文化中，虽然蜗牛更多时候是作为美食出现，但也有不少作家将它们描写成耐心和毅力的化身。</w:t>
      </w:r>
    </w:p>
    <w:p w14:paraId="320C2356" w14:textId="77777777" w:rsidR="008F38BB" w:rsidRDefault="008F38BB">
      <w:pPr>
        <w:rPr>
          <w:rFonts w:hint="eastAsia"/>
        </w:rPr>
      </w:pPr>
    </w:p>
    <w:p w14:paraId="2271AB57" w14:textId="77777777" w:rsidR="008F38BB" w:rsidRDefault="008F38BB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13933517" w14:textId="77777777" w:rsidR="008F38BB" w:rsidRDefault="008F38BB">
      <w:pPr>
        <w:rPr>
          <w:rFonts w:hint="eastAsia"/>
        </w:rPr>
      </w:pPr>
      <w:r>
        <w:rPr>
          <w:rFonts w:hint="eastAsia"/>
        </w:rPr>
        <w:t>进入现代社会，“蜗行”这一概念逐渐从字面意思延伸到了更广泛的领域。随着科技的发展和社会节奏的加快，人们的生活变得越来越快节奏，压力也越来越大。然而，越来越多的人开始意识到，过度追求速度可能导致忽略了许多重要的东西，比如健康、家庭关系和个人成长。因此，“蜗行”作为一种哲学思考，提醒我们要适时放缓脚步，关注当下的每一刻，享受过程而非仅仅着眼于结果。在商业世界中，“蜗行”也被用来形容那些注重产品质量和服务体验的企业，它们不像某些公司那样追求短期利益最大化，而是愿意花费更多时间去打磨产品，最终赢得消费者的信任和支持。</w:t>
      </w:r>
    </w:p>
    <w:p w14:paraId="6E9F5B24" w14:textId="77777777" w:rsidR="008F38BB" w:rsidRDefault="008F38BB">
      <w:pPr>
        <w:rPr>
          <w:rFonts w:hint="eastAsia"/>
        </w:rPr>
      </w:pPr>
    </w:p>
    <w:p w14:paraId="10C72EB4" w14:textId="77777777" w:rsidR="008F38BB" w:rsidRDefault="008F38BB">
      <w:pPr>
        <w:rPr>
          <w:rFonts w:hint="eastAsia"/>
        </w:rPr>
      </w:pPr>
      <w:r>
        <w:rPr>
          <w:rFonts w:hint="eastAsia"/>
        </w:rPr>
        <w:t>个人发展中的实践价值</w:t>
      </w:r>
    </w:p>
    <w:p w14:paraId="6C79DFEF" w14:textId="77777777" w:rsidR="008F38BB" w:rsidRDefault="008F38BB">
      <w:pPr>
        <w:rPr>
          <w:rFonts w:hint="eastAsia"/>
        </w:rPr>
      </w:pPr>
      <w:r>
        <w:rPr>
          <w:rFonts w:hint="eastAsia"/>
        </w:rPr>
        <w:t>对于个人而言，“蜗行”同样具有重要的实践价值。当我们面对学习新技能、培养兴趣爱好或者实现职业目标时，往往需要像蜗牛一样保持耐心和恒心。成功并非一蹴而就，而是通过日复一日的努力积累而成。例如，在学习一门语言的过程中，可能每天只能记住几个单词或掌握一点语法知识，但如果能够坚持下去，几年后你会发现自己的进步是多么显著。同样地，在健身塑形方面，短期内很难看到明显的变化，但只要持之以恒地锻炼，身体状况必然会得到改善。“蜗行”教会我们在追梦的路上不要害怕慢下来，因为只有坚实的步伐才能带领我们走向远方。</w:t>
      </w:r>
    </w:p>
    <w:p w14:paraId="3DC768E2" w14:textId="77777777" w:rsidR="008F38BB" w:rsidRDefault="008F38BB">
      <w:pPr>
        <w:rPr>
          <w:rFonts w:hint="eastAsia"/>
        </w:rPr>
      </w:pPr>
    </w:p>
    <w:p w14:paraId="3C4A2B1C" w14:textId="77777777" w:rsidR="008F38BB" w:rsidRDefault="008F38BB">
      <w:pPr>
        <w:rPr>
          <w:rFonts w:hint="eastAsia"/>
        </w:rPr>
      </w:pPr>
      <w:r>
        <w:rPr>
          <w:rFonts w:hint="eastAsia"/>
        </w:rPr>
        <w:t>结语</w:t>
      </w:r>
    </w:p>
    <w:p w14:paraId="6AA3FEBF" w14:textId="77777777" w:rsidR="008F38BB" w:rsidRDefault="008F38BB">
      <w:pPr>
        <w:rPr>
          <w:rFonts w:hint="eastAsia"/>
        </w:rPr>
      </w:pPr>
      <w:r>
        <w:rPr>
          <w:rFonts w:hint="eastAsia"/>
        </w:rPr>
        <w:t>“蜗行”不仅仅是一个词汇，它背后蕴含着深刻的哲理和生活智慧。无论是从自然观察、文化解读还是现代应用的角度来看，“蜗行”都在提醒着我们：在这个瞬息万变的世界里，找到属于自己的节奏至关重要。让我们向蜗牛学习，学会在忙碌的生活中停下匆忙的脚步，用心感受每一个瞬间的美好，用最真诚的态度对待每一次前进的机会。毕竟，人生就像一场漫长的旅程，重要的是沿途的风景和看风景的心情，而不是目的地本身。</w:t>
      </w:r>
    </w:p>
    <w:p w14:paraId="70F49F46" w14:textId="77777777" w:rsidR="008F38BB" w:rsidRDefault="008F38BB">
      <w:pPr>
        <w:rPr>
          <w:rFonts w:hint="eastAsia"/>
        </w:rPr>
      </w:pPr>
    </w:p>
    <w:p w14:paraId="577BF1F2" w14:textId="77777777" w:rsidR="008F38BB" w:rsidRDefault="008F3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9F0C8" w14:textId="77777777" w:rsidR="008F38BB" w:rsidRDefault="008F38BB">
      <w:pPr>
        <w:rPr>
          <w:rFonts w:hint="eastAsia"/>
        </w:rPr>
      </w:pPr>
    </w:p>
    <w:p w14:paraId="382FB0E4" w14:textId="77777777" w:rsidR="008F38BB" w:rsidRDefault="008F38BB">
      <w:pPr>
        <w:rPr>
          <w:rFonts w:hint="eastAsia"/>
        </w:rPr>
      </w:pPr>
    </w:p>
    <w:p w14:paraId="181D16D5" w14:textId="77777777" w:rsidR="008F38BB" w:rsidRDefault="008F38BB">
      <w:pPr>
        <w:rPr>
          <w:rFonts w:hint="eastAsia"/>
        </w:rPr>
      </w:pPr>
    </w:p>
    <w:p w14:paraId="6B0B1951" w14:textId="77777777" w:rsidR="008F38BB" w:rsidRDefault="008F38BB">
      <w:pPr>
        <w:rPr>
          <w:rFonts w:hint="eastAsia"/>
        </w:rPr>
      </w:pPr>
      <w:r>
        <w:rPr>
          <w:rFonts w:hint="eastAsia"/>
        </w:rPr>
        <w:t>点击下载 蜗行的拼音Word版本可打印</w:t>
      </w:r>
    </w:p>
    <w:p w14:paraId="5FB64561" w14:textId="2F019703" w:rsidR="00985FF4" w:rsidRDefault="00985FF4"/>
    <w:sectPr w:rsidR="0098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F4"/>
    <w:rsid w:val="00451AD6"/>
    <w:rsid w:val="008F38BB"/>
    <w:rsid w:val="009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2622-8B1E-4074-B9C2-4A61373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